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D2B80" w:rsidRDefault="00AD2B80">
      <w:pPr>
        <w:spacing w:line="36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AD2B80" w:rsidRDefault="00C22BFF">
      <w:pPr>
        <w:spacing w:line="36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 , ____________________</w:t>
      </w:r>
    </w:p>
    <w:p w14:paraId="00000003" w14:textId="77777777" w:rsidR="00AD2B80" w:rsidRDefault="00C22BFF">
      <w:pPr>
        <w:spacing w:line="36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(miejscowość)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(data)</w:t>
      </w:r>
    </w:p>
    <w:p w14:paraId="00000004" w14:textId="77777777" w:rsidR="00AD2B80" w:rsidRDefault="00C22BF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moich danych osobowych w rodzaju: </w:t>
      </w:r>
      <w:sdt>
        <w:sdtPr>
          <w:tag w:val="goog_rdk_0"/>
          <w:id w:val="892774491"/>
        </w:sdtPr>
        <w:sdtEndPr/>
        <w:sdtContent>
          <w:commentRangeStart w:id="0"/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…………………………………………………………………………………………………... </w:t>
      </w:r>
      <w:commentRangeEnd w:id="0"/>
      <w:r>
        <w:commentReference w:id="0"/>
      </w:r>
    </w:p>
    <w:p w14:paraId="00000005" w14:textId="77777777" w:rsidR="00AD2B80" w:rsidRDefault="00C22BF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celu związanym z  udziałem w programie pn. „Asystent osobisty osoby niepełnosprawnej  zgodnie z art. 6 ust. 1 lit a)* </w:t>
      </w:r>
      <w:sdt>
        <w:sdtPr>
          <w:tag w:val="goog_rdk_1"/>
          <w:id w:val="-580066180"/>
        </w:sdtPr>
        <w:sdtEndPr/>
        <w:sdtContent>
          <w:commentRangeStart w:id="1"/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lub z art.9 ust.2 litera a) </w:t>
      </w:r>
      <w:commentRangeEnd w:id="1"/>
      <w:r>
        <w:commentReference w:id="1"/>
      </w:r>
      <w:r>
        <w:rPr>
          <w:rFonts w:ascii="Times New Roman" w:eastAsia="Times New Roman" w:hAnsi="Times New Roman" w:cs="Times New Roman"/>
          <w:sz w:val="24"/>
          <w:szCs w:val="24"/>
        </w:rPr>
        <w:t>Rozporządzeniem Parlamentu Europejskiego i Rady (UE) 2016/679 z dnia 27 kwietnia 2016 r. w sprawie ochr</w:t>
      </w:r>
      <w:r>
        <w:rPr>
          <w:rFonts w:ascii="Times New Roman" w:eastAsia="Times New Roman" w:hAnsi="Times New Roman" w:cs="Times New Roman"/>
          <w:sz w:val="24"/>
          <w:szCs w:val="24"/>
        </w:rPr>
        <w:t>ony osób fizycznych w związku z przetwarzaniem danych osobowych i w sprawie swobodnego przepływu takich danych oraz uchylenia dyrektywy 95/46/WE (publ. Dz. Urz. UE L Nr 119, s. 1).</w:t>
      </w:r>
    </w:p>
    <w:p w14:paraId="00000006" w14:textId="77777777" w:rsidR="00AD2B80" w:rsidRDefault="00C22BF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Niniejsza zgoda jest dobrowolna i może być cofnięta w dowolnym momencie. Wy</w:t>
      </w:r>
      <w:r>
        <w:rPr>
          <w:rFonts w:ascii="Times New Roman" w:eastAsia="Times New Roman" w:hAnsi="Times New Roman" w:cs="Times New Roman"/>
          <w:sz w:val="24"/>
          <w:szCs w:val="24"/>
        </w:rPr>
        <w:t>cofanie zgody nie wpływa na zgodność z prawem przetwarzania, którego dokonano na podstawie zgody przed jej wycofaniem.</w:t>
      </w:r>
    </w:p>
    <w:p w14:paraId="00000007" w14:textId="77777777" w:rsidR="00AD2B80" w:rsidRDefault="00AD2B8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AD2B80" w:rsidRDefault="00C22BFF">
      <w:pPr>
        <w:spacing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00000009" w14:textId="77777777" w:rsidR="00AD2B80" w:rsidRDefault="00C22BFF">
      <w:pPr>
        <w:spacing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(czytelny podpis)</w:t>
      </w:r>
    </w:p>
    <w:p w14:paraId="0000000A" w14:textId="77777777" w:rsidR="00AD2B80" w:rsidRDefault="00C22BF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*niepotrzebne skreślić</w:t>
      </w:r>
    </w:p>
    <w:p w14:paraId="0000000B" w14:textId="77777777" w:rsidR="00AD2B80" w:rsidRDefault="00C22BF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0000000C" w14:textId="77777777" w:rsidR="00AD2B80" w:rsidRDefault="00C22BF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OBOWIĄZEK INFORMACYJNY </w:t>
      </w:r>
    </w:p>
    <w:p w14:paraId="0000000D" w14:textId="6C9E11D7" w:rsidR="00AD2B80" w:rsidRDefault="00C22B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r w:rsidRPr="00C22BFF">
        <w:rPr>
          <w:rFonts w:ascii="Times New Roman" w:eastAsia="Times New Roman" w:hAnsi="Times New Roman" w:cs="Times New Roman"/>
          <w:color w:val="000000"/>
          <w:sz w:val="24"/>
          <w:szCs w:val="24"/>
        </w:rPr>
        <w:t>Gminny Ośrodek Pomocy Społecznej w Borzechowie (adres: 24-224 Borzechów, Borzechów 1, nr tel. 81 511 14 01, adres e-mail: borzechow@ops.pl) – reprezentowany przez Kierownika.</w:t>
      </w:r>
    </w:p>
    <w:p w14:paraId="0000000E" w14:textId="77777777" w:rsidR="00AD2B80" w:rsidRDefault="00C22B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inspektor@cbi24.pl lub pisemnie pod adresem Administratora. </w:t>
      </w:r>
    </w:p>
    <w:p w14:paraId="0000000F" w14:textId="77777777" w:rsidR="00AD2B80" w:rsidRDefault="00C22B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 osobowe będą przetwarzane w celu realizacji przez Administratora programu „Asystent osobisty osoby niepełnosprawnej”.</w:t>
      </w:r>
    </w:p>
    <w:p w14:paraId="00000010" w14:textId="77777777" w:rsidR="00AD2B80" w:rsidRDefault="00C22B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do czasu cofnięcia zgody na przetwarzanie danych osobowych. </w:t>
      </w:r>
    </w:p>
    <w:p w14:paraId="00000011" w14:textId="77777777" w:rsidR="00AD2B80" w:rsidRDefault="00C22B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Podstawą prawną przetwarzania dany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jest Państwa zgoda (art. 6 ust. 1 lit. a </w:t>
      </w:r>
      <w:sdt>
        <w:sdtPr>
          <w:tag w:val="goog_rdk_2"/>
          <w:id w:val="-1345474982"/>
        </w:sdtPr>
        <w:sdtEndPr/>
        <w:sdtContent>
          <w:commentRangeStart w:id="3"/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lub art. 9 ust. 2 lit. a* </w:t>
      </w:r>
      <w:commentRangeEnd w:id="3"/>
      <w:r>
        <w:comment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ww. Rozporządzenia).</w:t>
      </w:r>
    </w:p>
    <w:p w14:paraId="00000012" w14:textId="77777777" w:rsidR="00AD2B80" w:rsidRDefault="00C22B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 w14:paraId="00000013" w14:textId="77777777" w:rsidR="00AD2B80" w:rsidRDefault="00C22B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osobowych nie będą przekazywane poza Europejski Obszar Gospodarczy (obejmujący Unię Europejską, Norwegię, Liechtenstein i Islandię).</w:t>
      </w:r>
    </w:p>
    <w:p w14:paraId="00000014" w14:textId="77777777" w:rsidR="00AD2B80" w:rsidRDefault="00C22B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 przysługują Państwu następujące prawa:</w:t>
      </w:r>
    </w:p>
    <w:p w14:paraId="00000015" w14:textId="77777777" w:rsidR="00AD2B80" w:rsidRDefault="00C22B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otrzymania ich kopii;</w:t>
      </w:r>
    </w:p>
    <w:p w14:paraId="00000016" w14:textId="77777777" w:rsidR="00AD2B80" w:rsidRDefault="00C22B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0000017" w14:textId="77777777" w:rsidR="00AD2B80" w:rsidRDefault="00C22B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0000018" w14:textId="77777777" w:rsidR="00AD2B80" w:rsidRDefault="00C22B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cofnięcia zgody w dowolnym momencie bez wpływu na zgodność z prawem przetwarzania, którego dokonano na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odstawie zgody przed jej cofnięciem;</w:t>
      </w:r>
    </w:p>
    <w:p w14:paraId="00000019" w14:textId="77777777" w:rsidR="00AD2B80" w:rsidRDefault="00C22B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anych osobowych (RODO);</w:t>
      </w:r>
    </w:p>
    <w:p w14:paraId="0000001A" w14:textId="77777777" w:rsidR="00AD2B80" w:rsidRDefault="00C22B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30j0zll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Podanie przez Państwa danych osobowych jest dobrowolne. Nieprzekazanie danych skutkować będzie brakiem realizacji celu, o którym mowa w pkt 3.</w:t>
      </w:r>
    </w:p>
    <w:p w14:paraId="0000001B" w14:textId="77777777" w:rsidR="00AD2B80" w:rsidRDefault="00C22B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Państwa dane mogą zostać przekazane podmiotom zewnętrznym na podstawie umowy powierzenia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przetwarzania danych osobowych, a także podmiotom lub organom uprawnionym na podstawie przepisów prawa. </w:t>
      </w:r>
    </w:p>
    <w:p w14:paraId="0000001C" w14:textId="77777777" w:rsidR="00AD2B80" w:rsidRDefault="00AD2B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D2B8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OD" w:date="2020-01-21T14:18:00Z" w:initials="">
    <w:p w14:paraId="0000001D" w14:textId="77777777" w:rsidR="00AD2B80" w:rsidRDefault="00C22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Należy wymienić rodzaj danych osobowych, co do których interesant wyraża zgodę, np. numer telefonu, adres e-mai, poglądy polityczne, przynależność do związków zawodowych, dane dotyczące zdrowia.</w:t>
      </w:r>
    </w:p>
  </w:comment>
  <w:comment w:id="1" w:author="IOD" w:date="2020-01-21T14:30:00Z" w:initials="">
    <w:p w14:paraId="0000001F" w14:textId="77777777" w:rsidR="00AD2B80" w:rsidRDefault="00C22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Przepis stanowi podstawę legalizującą przetwarzanie w przypadku danych osobowych szczególnych kategorii (np. pochodzenie rasowe lub etniczne, poglądy polityczne, prz</w:t>
      </w:r>
      <w:r>
        <w:rPr>
          <w:rFonts w:ascii="Arial" w:eastAsia="Arial" w:hAnsi="Arial" w:cs="Arial"/>
          <w:color w:val="000000"/>
        </w:rPr>
        <w:t>ekonania religijne lub światopoglądowe, przynależność do związków zawodowych oraz dane genetyczne, dane biometryczne w celu jednoznacznego zidentyfikowania osoby fizycznej lub dane dotyczących zdrowia, seksualności lub orientacji seksualnej).</w:t>
      </w:r>
    </w:p>
  </w:comment>
  <w:comment w:id="3" w:author="IOD" w:date="2020-01-21T14:30:00Z" w:initials="">
    <w:p w14:paraId="0000001E" w14:textId="77777777" w:rsidR="00AD2B80" w:rsidRDefault="00C22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Przepis stanowi podstawę legalizującą przetwarzanie w przypad</w:t>
      </w:r>
      <w:r>
        <w:rPr>
          <w:rFonts w:ascii="Arial" w:eastAsia="Arial" w:hAnsi="Arial" w:cs="Arial"/>
          <w:color w:val="000000"/>
        </w:rPr>
        <w:t>ku danych osobowych szczególnych kategorii (np. pochodzenie rasowe lub etniczne, poglądy polityczne, przekonania religijne lub światopoglądowe, przynależność do związków zawodowych oraz dane genetyczne, dane biometryczne w celu jednoznacznego zidentyfikowa</w:t>
      </w:r>
      <w:r>
        <w:rPr>
          <w:rFonts w:ascii="Arial" w:eastAsia="Arial" w:hAnsi="Arial" w:cs="Arial"/>
          <w:color w:val="000000"/>
        </w:rPr>
        <w:t>nia osoby fizycznej lub dane dotyczących zdrowia, seksualności lub orientacji seksualnej).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1D" w15:done="0"/>
  <w15:commentEx w15:paraId="0000001F" w15:done="0"/>
  <w15:commentEx w15:paraId="000000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FBB4F" w16cex:dateUtc="2020-01-21T13:18:00Z"/>
  <w16cex:commentExtensible w16cex:durableId="25FFBB4E" w16cex:dateUtc="2020-01-21T13:30:00Z"/>
  <w16cex:commentExtensible w16cex:durableId="25FFBB4D" w16cex:dateUtc="2020-01-21T13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1D" w16cid:durableId="25FFBB4F"/>
  <w16cid:commentId w16cid:paraId="0000001F" w16cid:durableId="25FFBB4E"/>
  <w16cid:commentId w16cid:paraId="0000001E" w16cid:durableId="25FFBB4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44A7"/>
    <w:multiLevelType w:val="multilevel"/>
    <w:tmpl w:val="EA8A73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664CA"/>
    <w:multiLevelType w:val="multilevel"/>
    <w:tmpl w:val="E98EAB7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46935">
    <w:abstractNumId w:val="1"/>
  </w:num>
  <w:num w:numId="2" w16cid:durableId="170382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80"/>
    <w:rsid w:val="00AD2B80"/>
    <w:rsid w:val="00C2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7372"/>
  <w15:docId w15:val="{4693E415-B998-44F4-B700-7259DA28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765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C3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07D"/>
  </w:style>
  <w:style w:type="paragraph" w:styleId="Stopka">
    <w:name w:val="footer"/>
    <w:basedOn w:val="Normalny"/>
    <w:link w:val="StopkaZnak"/>
    <w:uiPriority w:val="99"/>
    <w:unhideWhenUsed/>
    <w:rsid w:val="00C3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07D"/>
  </w:style>
  <w:style w:type="paragraph" w:styleId="Tekstpodstawowy">
    <w:name w:val="Body Text"/>
    <w:basedOn w:val="Normalny"/>
    <w:link w:val="TekstpodstawowyZnak"/>
    <w:rsid w:val="00C3607D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607D"/>
    <w:rPr>
      <w:rFonts w:ascii="Arial" w:eastAsia="Times New Roman" w:hAnsi="Arial" w:cs="Times New Roman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1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1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1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1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1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1C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F4D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14C2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40FE"/>
  </w:style>
  <w:style w:type="character" w:customStyle="1" w:styleId="fontstyle01">
    <w:name w:val="fontstyle01"/>
    <w:basedOn w:val="Domylnaczcionkaakapitu"/>
    <w:rsid w:val="00AD40FE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AD40FE"/>
  </w:style>
  <w:style w:type="paragraph" w:styleId="Poprawka">
    <w:name w:val="Revision"/>
    <w:hidden/>
    <w:uiPriority w:val="99"/>
    <w:semiHidden/>
    <w:rsid w:val="004125D4"/>
    <w:pPr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OjJiUDBt+sGCgVV0dSmYgC95Iw==">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Adam Janusz Walczuk</cp:lastModifiedBy>
  <cp:revision>2</cp:revision>
  <dcterms:created xsi:type="dcterms:W3CDTF">2021-03-07T21:38:00Z</dcterms:created>
  <dcterms:modified xsi:type="dcterms:W3CDTF">2022-04-12T06:48:00Z</dcterms:modified>
</cp:coreProperties>
</file>