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D3FE8" w14:textId="77777777" w:rsidR="00613E2E" w:rsidRDefault="00613E2E" w:rsidP="00613E2E">
      <w:pPr>
        <w:shd w:val="clear" w:color="auto" w:fill="FFFFFF"/>
        <w:spacing w:after="120" w:line="240" w:lineRule="auto"/>
        <w:jc w:val="center"/>
        <w:rPr>
          <w:rFonts w:eastAsia="Times New Roman" w:cs="Calibri"/>
          <w:b/>
          <w:color w:val="C00000"/>
          <w:sz w:val="40"/>
          <w:szCs w:val="40"/>
          <w:lang w:eastAsia="pl-PL"/>
        </w:rPr>
      </w:pPr>
      <w:r>
        <w:rPr>
          <w:rFonts w:eastAsia="Times New Roman" w:cs="Calibri"/>
          <w:b/>
          <w:color w:val="C00000"/>
          <w:sz w:val="32"/>
          <w:szCs w:val="32"/>
          <w:lang w:eastAsia="pl-PL"/>
        </w:rPr>
        <w:br/>
      </w:r>
      <w:r w:rsidRPr="00E913D6">
        <w:rPr>
          <w:rFonts w:eastAsia="Times New Roman" w:cs="Calibri"/>
          <w:b/>
          <w:color w:val="4472C4" w:themeColor="accent1"/>
          <w:sz w:val="24"/>
          <w:szCs w:val="24"/>
          <w:lang w:eastAsia="pl-PL"/>
        </w:rPr>
        <w:t>LISTA JEDNOSTEK NIEODPŁATNEGO PORADNICTWA DLA MIESZKAŃCÓW POWIATU OPOCZYŃSKIEGO</w:t>
      </w:r>
      <w:r>
        <w:rPr>
          <w:rFonts w:eastAsia="Times New Roman" w:cs="Calibri"/>
          <w:color w:val="222222"/>
          <w:sz w:val="24"/>
          <w:szCs w:val="24"/>
          <w:lang w:eastAsia="pl-PL"/>
        </w:rPr>
        <w:br/>
      </w:r>
    </w:p>
    <w:p w14:paraId="4B0986D1" w14:textId="77777777" w:rsidR="00613E2E" w:rsidRDefault="00613E2E" w:rsidP="00613E2E">
      <w:pPr>
        <w:tabs>
          <w:tab w:val="left" w:pos="9498"/>
        </w:tabs>
        <w:spacing w:after="0"/>
        <w:ind w:righ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Lista jednostek nieodpłatnego poradnictwa, zgodnie z art. 8a ust.1 ustawy z dnia 5 sierpnia 2015r. o nieodpłatnej pomocy prawnej, nieodpłatnym poradnictwie obywatelskim oraz edukacji prawnej. Lista zawiera dane jednostek nieodpłatnego poradnictwa uporządkowane według tematyki poradnictwa, w tym jednostek publicznych, jednostek niepublicznych działających na zlecenie oraz jednostek prowadzących działalność pożytku publicznego działających na zlecenie, którym powierzono zadania z zakresu poradnictwa specjalistycznego na podstawie odrębnych przepisów. Dane obejmują informacje o nazwie jednostek, zakresie poradnictwa, adresach i danych kontaktowych, w tym o stronach internetowych i numerach telefonicznych, dniach i godzinach działalności oraz kryteriach dostępu do usługi. Lista zawiera informacje o sposobie dokonywania zgłoszeń, informację o numerze telefonu oraz w miarę możliwości informacje umożliwiające dokonywanie zgłoszeń za pośrednictwem środków komunikacji elektronicznej. Na poniższym wykazie ujęto także krajowe infolinie tematyczne i inne formy porad świadczone za pośrednictwem komunikacji elektronicznej, jako formy poradnictwa również łatwo dostępnego dla mieszkańców powiatu. </w:t>
      </w:r>
    </w:p>
    <w:p w14:paraId="4785CA1B" w14:textId="77777777" w:rsidR="00613E2E" w:rsidRDefault="00613E2E" w:rsidP="00613E2E">
      <w:pPr>
        <w:tabs>
          <w:tab w:val="left" w:pos="9498"/>
        </w:tabs>
        <w:spacing w:after="0"/>
        <w:ind w:righ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Powyższa lista podlega ciągłej aktualizacji, wobec czego w przypadku zaistnienia jakichkolwiek zmian w świadczeniu nieodpłatnego poradnictwa obywatelskiego, podmioty zobowiązane powinny informować Starostę Powiatu Opoczyńskiego o wprowadzonych zmianach w celu aktualizacji listy. </w:t>
      </w:r>
    </w:p>
    <w:p w14:paraId="72A740E7" w14:textId="77777777" w:rsidR="00613E2E" w:rsidRPr="00E913D6" w:rsidRDefault="00613E2E" w:rsidP="00613E2E">
      <w:pPr>
        <w:tabs>
          <w:tab w:val="left" w:pos="9498"/>
        </w:tabs>
        <w:spacing w:after="0"/>
        <w:ind w:right="142"/>
        <w:jc w:val="center"/>
        <w:rPr>
          <w:rFonts w:ascii="Times New Roman" w:hAnsi="Times New Roman"/>
          <w:color w:val="4472C4" w:themeColor="accent1"/>
          <w:sz w:val="16"/>
          <w:szCs w:val="16"/>
        </w:rPr>
      </w:pPr>
      <w:r w:rsidRPr="00E913D6">
        <w:rPr>
          <w:rFonts w:eastAsia="Times New Roman" w:cs="Calibri"/>
          <w:b/>
          <w:color w:val="4472C4" w:themeColor="accent1"/>
          <w:lang w:eastAsia="pl-PL"/>
        </w:rPr>
        <w:t>CZĘŚĆ I: lista wg art. 8a ust 1 pkt 1 ustawy o nieodpłatnej pomocy prawnej, nieodpłatnym poradnictwie obywatelskim oraz edukacji prawnej</w:t>
      </w:r>
    </w:p>
    <w:p w14:paraId="1571C89E" w14:textId="77777777" w:rsidR="00613E2E" w:rsidRDefault="00613E2E" w:rsidP="00613E2E">
      <w:pPr>
        <w:shd w:val="clear" w:color="auto" w:fill="FFFFFF"/>
        <w:spacing w:after="0" w:line="240" w:lineRule="auto"/>
        <w:jc w:val="both"/>
        <w:rPr>
          <w:rFonts w:cs="Calibri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"/>
        <w:gridCol w:w="2793"/>
        <w:gridCol w:w="1461"/>
        <w:gridCol w:w="1615"/>
        <w:gridCol w:w="1648"/>
        <w:gridCol w:w="1469"/>
        <w:gridCol w:w="2754"/>
        <w:gridCol w:w="1657"/>
      </w:tblGrid>
      <w:tr w:rsidR="00613E2E" w14:paraId="68C20DB2" w14:textId="77777777" w:rsidTr="00177394">
        <w:tc>
          <w:tcPr>
            <w:tcW w:w="12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A220D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NAZWA JEDNOSTKI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91F97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ZAKRES</w:t>
            </w:r>
          </w:p>
          <w:p w14:paraId="0BEDE004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PORADNICTWA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7AC2E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ADRES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396E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TELEFON odpłatność połączeń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8E6D5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DOSTĘPNOŚĆ</w:t>
            </w:r>
          </w:p>
          <w:p w14:paraId="230C6A39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dni i godziny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D550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WWW</w:t>
            </w:r>
          </w:p>
          <w:p w14:paraId="612B3846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e-mail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AC9F1" w14:textId="77777777" w:rsidR="00613E2E" w:rsidRDefault="00613E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KRYTERIA DOSTĘPU</w:t>
            </w:r>
          </w:p>
        </w:tc>
      </w:tr>
      <w:tr w:rsidR="00613E2E" w14:paraId="119F1823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5C1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6"/>
                <w:szCs w:val="16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6"/>
                <w:szCs w:val="16"/>
              </w:rPr>
              <w:t>RODZINNE</w:t>
            </w:r>
          </w:p>
        </w:tc>
      </w:tr>
      <w:tr w:rsidR="00613E2E" w14:paraId="52754CFF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DA86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bookmarkStart w:id="0" w:name="_Hlk532970363"/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1EE9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Zespół Interwencji Kryzysowej i Poradnictwa Specjalistycznego przy PCPR w Opocznie ul. Armii Krajowej 2 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6CF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638351B0" w14:textId="0230A592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 terapeuty rodzinnego</w:t>
            </w:r>
            <w:r w:rsidR="00E32C84">
              <w:rPr>
                <w:rFonts w:cs="Calibri"/>
                <w:sz w:val="14"/>
                <w:szCs w:val="14"/>
              </w:rPr>
              <w:t xml:space="preserve">, porady indywidualne, małżeńskie i rodzinne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C6D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53963A9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Kwiatowa 1a  </w:t>
            </w:r>
          </w:p>
          <w:p w14:paraId="455373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2D7C0C4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F9A1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  <w:p w14:paraId="24F75B3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243C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7A9F5FD1" w14:textId="69147941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wtorek: 17.</w:t>
            </w:r>
            <w:r w:rsidR="00BD340F">
              <w:rPr>
                <w:rFonts w:cs="Calibri"/>
                <w:sz w:val="14"/>
                <w:szCs w:val="14"/>
              </w:rPr>
              <w:t>0</w:t>
            </w:r>
            <w:r>
              <w:rPr>
                <w:rFonts w:cs="Calibri"/>
                <w:sz w:val="14"/>
                <w:szCs w:val="14"/>
              </w:rPr>
              <w:t>0 – 2</w:t>
            </w:r>
            <w:r w:rsidR="00BD340F">
              <w:rPr>
                <w:rFonts w:cs="Calibri"/>
                <w:sz w:val="14"/>
                <w:szCs w:val="14"/>
              </w:rPr>
              <w:t>0</w:t>
            </w:r>
            <w:r>
              <w:rPr>
                <w:rFonts w:cs="Calibri"/>
                <w:sz w:val="14"/>
                <w:szCs w:val="14"/>
              </w:rPr>
              <w:t>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C10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5C99C76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128345F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A0C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  <w:p w14:paraId="45686EF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33CECBE6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C1FA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90E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Powiatowy Rzecznik Praw Rodziny przy Powiatowym Centrum Pomocy Rodzinie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7C15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podejmowanie działań zmierzających do ochrony praw rodziny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B40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</w:t>
            </w:r>
          </w:p>
          <w:p w14:paraId="1BE5111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D8C4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C43D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12.00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194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17198D4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  <w:p w14:paraId="4A4DE59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E85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  <w:p w14:paraId="1001E58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bookmarkEnd w:id="0"/>
      </w:tr>
      <w:tr w:rsidR="00613E2E" w14:paraId="6DD1EDC6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1135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EDF5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Miejsko – Gminny Ośrodek Pomocy Społecznej w Opocznie / Zespół ds. wspierania rodziny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A1EE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rodzinne w formie usług asystenta rodziny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AD7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02DC23A0" w14:textId="744B12CC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</w:t>
            </w:r>
            <w:r w:rsidR="00A2277A">
              <w:rPr>
                <w:rFonts w:cs="Calibri"/>
                <w:sz w:val="14"/>
                <w:szCs w:val="14"/>
              </w:rPr>
              <w:t>Adama Mickiewicza 2A</w:t>
            </w:r>
          </w:p>
          <w:p w14:paraId="524F5FB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4A18620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6FE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48529DB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44 755 24 93</w:t>
            </w:r>
          </w:p>
          <w:p w14:paraId="2479B3E0" w14:textId="50698159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6BF660E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077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55264863" w14:textId="39597048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</w:t>
            </w:r>
            <w:r w:rsidR="005B51C9">
              <w:rPr>
                <w:rFonts w:cs="Calibri"/>
                <w:sz w:val="14"/>
                <w:szCs w:val="14"/>
              </w:rPr>
              <w:t>.</w:t>
            </w:r>
            <w:r>
              <w:rPr>
                <w:rFonts w:cs="Calibri"/>
                <w:sz w:val="14"/>
                <w:szCs w:val="14"/>
              </w:rPr>
              <w:t>: 07.30 – 15.30</w:t>
            </w:r>
          </w:p>
          <w:p w14:paraId="38B3EFB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wt.:07.30 – 16.30</w:t>
            </w:r>
          </w:p>
          <w:p w14:paraId="69FFC24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07.30-14.30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06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152B534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www.ops.opoczno.pl</w:t>
            </w:r>
          </w:p>
          <w:p w14:paraId="3A27BE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moops@ops.opoczno.pl</w:t>
            </w:r>
          </w:p>
          <w:p w14:paraId="21C765D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BECA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1F280311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BA69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1AFD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Poradnia Psychologiczno – Pedagogiczna w Opocznie/</w:t>
            </w:r>
          </w:p>
          <w:p w14:paraId="7FD48B0C" w14:textId="320645F8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PPP w Opocznie z filią w Drzewic</w:t>
            </w:r>
            <w:r w:rsidR="00E70766">
              <w:rPr>
                <w:rFonts w:cs="Calibri"/>
                <w:sz w:val="14"/>
                <w:szCs w:val="14"/>
              </w:rPr>
              <w:t>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73C6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terapia rodzin, zajęcia psychoedukacyjne dla rodziców i nauczycieli,</w:t>
            </w:r>
          </w:p>
          <w:p w14:paraId="1D05FF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poradnictwo z zakresu praw dziecka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B82E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ul. Armii Krajowej 2</w:t>
            </w:r>
          </w:p>
          <w:p w14:paraId="5C7956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 /</w:t>
            </w:r>
          </w:p>
          <w:p w14:paraId="35F24E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1</w:t>
            </w:r>
          </w:p>
          <w:p w14:paraId="2BCAB5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26-340 Drzewica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50D0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64 62/</w:t>
            </w:r>
          </w:p>
          <w:p w14:paraId="48F11DE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44 741 65 54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23B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16.00/</w:t>
            </w:r>
          </w:p>
          <w:p w14:paraId="770947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13.15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28A2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www.pppopoczno.pl</w:t>
            </w:r>
          </w:p>
          <w:p w14:paraId="744A1E1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sekretariat@pppopoczno.pl</w:t>
            </w:r>
          </w:p>
          <w:p w14:paraId="5A70DC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sekretariat.filia@pppopoczno.pl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2E1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46EDFF53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A623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5C2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Gminny Ośrodek Pomocy Społecznej w Białaczowie </w:t>
            </w:r>
          </w:p>
          <w:p w14:paraId="44E0942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0A42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dyżur terapeuty rodzinnego raz w miesiącu w uzgodnionym przez pracowników i terapeutę terminie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6ACB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 Wolności 1</w:t>
            </w:r>
          </w:p>
          <w:p w14:paraId="5FDD7B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26-307 Białaczów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DD64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44 758 14 69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836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84B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www.białaczow.gopsinfo.pl</w:t>
            </w:r>
          </w:p>
          <w:p w14:paraId="3F9A3C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gops@bialaczow.pl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181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1B773962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8EC3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BDF3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Miejsko – Gminny Ośrodek Pomocy Społecznej w Drzewicy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003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rodzinne, poradnictwo w zakresie świadczeń wychowawczych i rodzinnych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2A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22, 26-340 Drzewica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F925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48 375 66 31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F472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pon., wt., czw., pt.: 07.30 – 15.30, </w:t>
            </w:r>
          </w:p>
          <w:p w14:paraId="2AC9EB7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śr.: 08.30 – 16.30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A88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www.mgops.drzewica.pl</w:t>
            </w:r>
          </w:p>
          <w:p w14:paraId="6F3DE04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mgops@drzewica.pl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2078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2F43C422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123B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14E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Miejsko – Gminny Ośrodek Pomocy Społecznej w Drzewicy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555A2" w14:textId="2C4A080D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raz w miesiącu dyżur  specjalisty pracy z rodziną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2E36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22, 26-340 Drzewica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B693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48 375 66 31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720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raz w miesiącu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2FA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www.mgops.drzewica.pl</w:t>
            </w:r>
          </w:p>
          <w:p w14:paraId="6653062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mgops@drzewica.pl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EEBA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73E1B185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80AF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866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Gminny Ośrodek Pomocy Społecznej w Paradyżu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3900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rodzinne, w zakresie świadczeń rodzinnych i wychowawczych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19891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Konecka 4</w:t>
            </w:r>
          </w:p>
          <w:p w14:paraId="40AD907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26-333 Paradyż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D414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44 758 40 16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7B1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15.30,</w:t>
            </w:r>
          </w:p>
          <w:p w14:paraId="1338BDD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17.00,</w:t>
            </w:r>
          </w:p>
          <w:p w14:paraId="02D86ED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1511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www.paradyz.gopsinfo.pl</w:t>
            </w:r>
          </w:p>
          <w:p w14:paraId="4D30225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gopsp@go2.pl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402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2C5F476C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43DD8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54B2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Sławnie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00BA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w zakresie świadczeń rodzinnych, wychowawczych, funduszu alimentacyjnego, świadczenia „Za Życiem”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BD74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Marsz. J. Piłsudskiego 33</w:t>
            </w:r>
          </w:p>
          <w:p w14:paraId="394E1E2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26-332 Sławno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83FA" w14:textId="63B4C67A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44 755 1</w:t>
            </w:r>
            <w:r w:rsidR="00101DC5">
              <w:rPr>
                <w:rFonts w:cs="Calibri"/>
                <w:sz w:val="14"/>
                <w:szCs w:val="14"/>
              </w:rPr>
              <w:t>7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="00101DC5">
              <w:rPr>
                <w:rFonts w:cs="Calibri"/>
                <w:sz w:val="14"/>
                <w:szCs w:val="14"/>
              </w:rPr>
              <w:t>88</w:t>
            </w:r>
          </w:p>
          <w:p w14:paraId="292F2B52" w14:textId="66A6C0D0" w:rsidR="00101DC5" w:rsidRDefault="00101DC5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798 706 184</w:t>
            </w:r>
          </w:p>
          <w:p w14:paraId="1A61B2D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68B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898A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www.gops.ugslawno.pl</w:t>
            </w:r>
          </w:p>
          <w:p w14:paraId="1E34EAF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gops.slawno@wp.pl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6538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04F3C8AC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3CAE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FE5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Gminny Ośrodek Pomocy Społecznej w Żarnowie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6A02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 zakresie poradnictwa rodzinnego, raz w miesiącu 3 godziny dziennie dyżur specjalisty pracy z rodziną w Ośrodku Interwencji Kryzysowej i Poradnictwa Rodzinnego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9FF3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Opoczyńska 5 </w:t>
            </w:r>
          </w:p>
          <w:p w14:paraId="0B4174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26-330 Żarnów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1BB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44 757 70 36/13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6F0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raz w miesiącu/</w:t>
            </w:r>
          </w:p>
          <w:p w14:paraId="5992A7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3 godziny 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57C7" w14:textId="77777777" w:rsidR="00613E2E" w:rsidRDefault="00613E2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www.zarnow.gopsinfo.pl</w:t>
            </w:r>
          </w:p>
          <w:p w14:paraId="5B4654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gops_zarnow@o2.pl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DD7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1456A4D1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6342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11 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C2C9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Sąd Rejonowy w Opocznie/ Zespół Służby Kuratorskiej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8587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rodzinne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36A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E .Biernackiego 20,</w:t>
            </w:r>
          </w:p>
          <w:p w14:paraId="66CC714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26-300 Opoczno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6FE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44 755 71 07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B08B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07.30 – 18.00</w:t>
            </w:r>
          </w:p>
          <w:p w14:paraId="6DF9551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2A861" w14:textId="77777777" w:rsidR="00613E2E" w:rsidRDefault="00613E2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www.opoczno.sr.gov.pl</w:t>
            </w:r>
          </w:p>
          <w:p w14:paraId="4542544D" w14:textId="77777777" w:rsidR="00613E2E" w:rsidRDefault="00613E2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zkss@opoczno.sr.gov.pl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8D74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3E339C" w14:paraId="6FA6B398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52C2D" w14:textId="0F3FBBF4" w:rsidR="003E339C" w:rsidRDefault="003E339C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B3E2" w14:textId="1F537223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Powiatowe Centrum Pomocy Rodzinie w Opocznie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DB068" w14:textId="50DD5CBA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prawne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54E51" w14:textId="7C998183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Kwiatowa 1a 26-300 Opoczno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264E" w14:textId="1F2CA682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5BB2C" w14:textId="77777777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środa w godz.: </w:t>
            </w:r>
          </w:p>
          <w:p w14:paraId="4D7C76F8" w14:textId="1096EC59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12.00 – 14.00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53D9" w14:textId="77777777" w:rsidR="003E339C" w:rsidRDefault="003E339C" w:rsidP="003E339C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2FB99F4C" w14:textId="77777777" w:rsidR="003E339C" w:rsidRDefault="003E339C" w:rsidP="003E339C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  <w:p w14:paraId="3AECF304" w14:textId="77777777" w:rsidR="003E339C" w:rsidRDefault="003E339C">
            <w:pPr>
              <w:spacing w:after="0" w:line="240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C203" w14:textId="28E34819" w:rsidR="003E339C" w:rsidRDefault="003E339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 `</w:t>
            </w:r>
          </w:p>
        </w:tc>
      </w:tr>
      <w:tr w:rsidR="000758CC" w14:paraId="06CF6FC8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A89E" w14:textId="1F80DACA" w:rsidR="000758CC" w:rsidRDefault="000758CC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620E" w14:textId="196CC84E" w:rsidR="000758CC" w:rsidRDefault="000758C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Gminny Ośrodek Pomocy Społecznej w Poświętnem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96D0" w14:textId="717CC058" w:rsidR="000758CC" w:rsidRDefault="000758C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rodzinne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8A0B3" w14:textId="27572D73" w:rsidR="000758CC" w:rsidRDefault="000758C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Szkolna 2a 26-315 Poświętne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C586" w14:textId="634CF888" w:rsidR="000758CC" w:rsidRDefault="000758C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44 756 40 61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7EFE" w14:textId="7043AB74" w:rsidR="000758CC" w:rsidRDefault="000758C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7.45 – 15.45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7420" w14:textId="7EF072F5" w:rsidR="000758CC" w:rsidRPr="005E718E" w:rsidRDefault="005E718E" w:rsidP="005E718E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718E">
              <w:rPr>
                <w:rFonts w:asciiTheme="minorHAnsi" w:hAnsiTheme="minorHAnsi" w:cstheme="minorHAnsi"/>
                <w:sz w:val="14"/>
                <w:szCs w:val="14"/>
              </w:rPr>
              <w:t>http://gopsposwietne.pl</w:t>
            </w:r>
          </w:p>
          <w:p w14:paraId="57337682" w14:textId="77777777" w:rsidR="005E718E" w:rsidRPr="005E718E" w:rsidRDefault="005E718E" w:rsidP="005E718E">
            <w:pPr>
              <w:spacing w:after="100" w:afterAutospacing="1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E71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gops@ugposwietne.pl</w:t>
            </w:r>
          </w:p>
          <w:p w14:paraId="3F53C3E5" w14:textId="638F62F6" w:rsidR="005E718E" w:rsidRDefault="005E718E" w:rsidP="005E718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F812" w14:textId="7E963580" w:rsidR="000758CC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 xml:space="preserve">mieszkańcy gminy </w:t>
            </w:r>
          </w:p>
        </w:tc>
      </w:tr>
      <w:tr w:rsidR="004A37AE" w14:paraId="2E22255A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C4437" w14:textId="61B9D0EE" w:rsidR="004A37AE" w:rsidRDefault="004A37A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1CAFF" w14:textId="1BF8873A" w:rsidR="004A37AE" w:rsidRDefault="004A37A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Poradnia Leczenia Uzależnień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56A62" w14:textId="49140547" w:rsidR="004A37AE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rodzinne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8761D" w14:textId="77777777" w:rsidR="004A37AE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Partyzantów 30</w:t>
            </w:r>
          </w:p>
          <w:p w14:paraId="176F11F6" w14:textId="1A1795CC" w:rsidR="00967CED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0D479" w14:textId="4771B25D" w:rsidR="004A37AE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44 754 48 37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3F215" w14:textId="6F5920D5" w:rsidR="004A37AE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pon.-pt.: 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4E2B4" w14:textId="77777777" w:rsidR="00967CED" w:rsidRDefault="00967CED" w:rsidP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https://szpitalopoczno.pl</w:t>
            </w:r>
          </w:p>
          <w:p w14:paraId="655AFE72" w14:textId="1CE9DB66" w:rsidR="004A37AE" w:rsidRPr="005E718E" w:rsidRDefault="00967CED" w:rsidP="00967CED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sekretariat@szpitalopoczno.pl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4E20" w14:textId="24D65F6B" w:rsidR="004A37AE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</w:tc>
      </w:tr>
      <w:tr w:rsidR="00967CED" w14:paraId="0CD385DC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880E" w14:textId="3859A6BA" w:rsidR="00967CED" w:rsidRDefault="00967CED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724E" w14:textId="2AD2D0C0" w:rsidR="00967CED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Miejska Komisja Rozwiązywania Problemów Alkoholowych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DF6C" w14:textId="7040F2C1" w:rsidR="00967CED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rodzinne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7A683" w14:textId="77777777" w:rsidR="00967CED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Staromiejska 6</w:t>
            </w:r>
          </w:p>
          <w:p w14:paraId="139AF7D9" w14:textId="1E8AA976" w:rsidR="00967CED" w:rsidRDefault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E97E" w14:textId="57CC9CF6" w:rsidR="00967CED" w:rsidRDefault="00BC1A4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44 786 01 00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86FDB" w14:textId="77777777" w:rsidR="00BC1A4A" w:rsidRDefault="00BC1A4A" w:rsidP="00BC1A4A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15.30,</w:t>
            </w:r>
          </w:p>
          <w:p w14:paraId="0F97D8A3" w14:textId="77777777" w:rsidR="00BC1A4A" w:rsidRDefault="00BC1A4A" w:rsidP="00BC1A4A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16.30,</w:t>
            </w:r>
          </w:p>
          <w:p w14:paraId="45646050" w14:textId="4F5EA1E8" w:rsidR="00967CED" w:rsidRDefault="00BC1A4A" w:rsidP="00BC1A4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FB93A" w14:textId="05DE0800" w:rsidR="00967CED" w:rsidRDefault="00BC1A4A" w:rsidP="00967CED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umopoczno@um.opoczno.pl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1A994" w14:textId="0A797390" w:rsidR="00967CED" w:rsidRDefault="00BC1A4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522305DA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B5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14"/>
                <w:szCs w:val="14"/>
              </w:rPr>
            </w:pPr>
            <w:bookmarkStart w:id="1" w:name="_Hlk532971018"/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PSYCHOLOGICZNE</w:t>
            </w:r>
          </w:p>
        </w:tc>
        <w:bookmarkEnd w:id="1"/>
      </w:tr>
      <w:tr w:rsidR="00613E2E" w14:paraId="6DE03947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452F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bookmarkStart w:id="2" w:name="_Hlk533049289"/>
            <w:bookmarkStart w:id="3" w:name="_Hlk532970417"/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F8E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Poradnia Psychologiczno- Pedagogiczna w Opocznie/</w:t>
            </w:r>
          </w:p>
          <w:p w14:paraId="22D0C96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PPP w Opocznie z filią w Drzewicy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C197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psychologiczne dla dzieci i młodzieży (diagnoza i terapia w zakresie trudności rozwojowych, emocjonalnych i wychowawczych)</w:t>
            </w:r>
          </w:p>
          <w:p w14:paraId="36F9AC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B802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Armii Krajowej 2,</w:t>
            </w:r>
          </w:p>
          <w:p w14:paraId="6E20F8C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 26-300 Opoczno/</w:t>
            </w:r>
          </w:p>
          <w:p w14:paraId="01F5514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1</w:t>
            </w:r>
          </w:p>
          <w:p w14:paraId="3B3CAA7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26-340 Drzewica</w:t>
            </w:r>
          </w:p>
          <w:p w14:paraId="2163CF7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0D1A5F2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E0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64 62/</w:t>
            </w:r>
          </w:p>
          <w:p w14:paraId="73C0B80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44 741 65 54</w:t>
            </w:r>
          </w:p>
          <w:p w14:paraId="436063B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63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16.00/</w:t>
            </w:r>
          </w:p>
          <w:p w14:paraId="65A8C1F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13.15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6D80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www.pppopoczno.pl</w:t>
            </w:r>
          </w:p>
          <w:p w14:paraId="6B3B86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sekretariat@pppopoczno.pl/</w:t>
            </w:r>
          </w:p>
          <w:p w14:paraId="65A0C84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sekretariat.filia@pppopoczno.pl</w:t>
            </w:r>
          </w:p>
          <w:p w14:paraId="643147E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548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  <w:p w14:paraId="0ED71F8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bookmarkEnd w:id="2"/>
        <w:bookmarkEnd w:id="3"/>
      </w:tr>
      <w:tr w:rsidR="00613E2E" w14:paraId="09447682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5972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E3F9B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Zespół Interwencji Kryzysowej i Poradnictwa Specjalistycznego przy PCPR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0B4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  <w:p w14:paraId="01FD7BB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psychologiczne </w:t>
            </w:r>
          </w:p>
          <w:p w14:paraId="747EEC4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C05E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Kwiatowa 1a </w:t>
            </w:r>
          </w:p>
          <w:p w14:paraId="4DBAC3F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10FD715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F0F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  <w:p w14:paraId="6758101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0139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dyżur psychologa w środy 17.00 – 20.00 oraz piątki 17.00 – 20.00</w:t>
            </w:r>
          </w:p>
          <w:p w14:paraId="6F31AA6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B17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68400FA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  <w:p w14:paraId="7CA5748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1ADD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  <w:p w14:paraId="119481C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3C63585F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31552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5B83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Powiatowe Centrum Pomocy Rodzinie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7FBA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Pogotowie psychologiczno – pedagogiczne – dyżur telefoniczny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D226F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 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D91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AF5E2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14.30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D79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05A6725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  <w:p w14:paraId="5D7CDC6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F433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</w:tc>
      </w:tr>
      <w:tr w:rsidR="00613E2E" w14:paraId="50C7A7A1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0CDA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E6F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Białaczowie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FFDBA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psychologiczne w formie konsultacji dla osób uzależnionych i współuzależniomych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58F4E" w14:textId="24E29528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</w:t>
            </w:r>
            <w:r w:rsidR="00703B64">
              <w:rPr>
                <w:rFonts w:cs="Calibri"/>
                <w:sz w:val="14"/>
                <w:szCs w:val="14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Wolności 1</w:t>
            </w:r>
          </w:p>
          <w:p w14:paraId="37B768C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26-307 Białaczów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1C33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28BF3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F9E5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www.bialaczow.gopsinfo.pl</w:t>
            </w:r>
          </w:p>
          <w:p w14:paraId="59B9C71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gops@bialaczow.pl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6CD1D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3167EF40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9A0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F4CB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Miejska Komisja Rozwiązywania Problemów Alkoholowych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EEA5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psychologiczne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0C7A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Staromiejska 6</w:t>
            </w:r>
          </w:p>
          <w:p w14:paraId="7F570B8E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26-300 Opoczno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53E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44 786 01 00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68E9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15.30,</w:t>
            </w:r>
          </w:p>
          <w:p w14:paraId="64E8661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16.30,</w:t>
            </w:r>
          </w:p>
          <w:p w14:paraId="42A114D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85098" w14:textId="03501B4B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umopoczno@</w:t>
            </w:r>
            <w:r w:rsidR="00967CED">
              <w:rPr>
                <w:rFonts w:cs="Calibri"/>
                <w:sz w:val="14"/>
                <w:szCs w:val="14"/>
              </w:rPr>
              <w:t>um.opoczno</w:t>
            </w:r>
            <w:r>
              <w:rPr>
                <w:rFonts w:cs="Calibri"/>
                <w:sz w:val="14"/>
                <w:szCs w:val="14"/>
              </w:rPr>
              <w:t>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8B9AD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74758BED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3613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1703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Abstynenckie Stowarzyszenie Klubu Wzajemnej Pomocy „OPOKA”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AA47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psychologiczne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3D20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Rolna 5</w:t>
            </w:r>
          </w:p>
          <w:p w14:paraId="350C3E5D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6F2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</w:t>
            </w:r>
            <w:r w:rsidR="00BC1A4A">
              <w:rPr>
                <w:rFonts w:cs="Calibri"/>
                <w:sz w:val="14"/>
                <w:szCs w:val="14"/>
              </w:rPr>
              <w:t> </w:t>
            </w:r>
            <w:r>
              <w:rPr>
                <w:rFonts w:cs="Calibri"/>
                <w:sz w:val="14"/>
                <w:szCs w:val="14"/>
              </w:rPr>
              <w:t>75</w:t>
            </w:r>
            <w:r w:rsidR="00BC1A4A">
              <w:rPr>
                <w:rFonts w:cs="Calibri"/>
                <w:sz w:val="14"/>
                <w:szCs w:val="14"/>
              </w:rPr>
              <w:t>4 30 44</w:t>
            </w:r>
          </w:p>
          <w:p w14:paraId="31C152FF" w14:textId="12159043" w:rsidR="00BC1A4A" w:rsidRDefault="00BC1A4A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515 057 535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D8FA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15.00 – 22.00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CE9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opokaopoczno@wp.pl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2E2DA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02C20E3B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5EEEB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B95E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Poświętnem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25AF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psychologiczne dla osób zagrożonych wykluczeniem społecznym, pomoc psychotraumatologa </w:t>
            </w:r>
            <w:r>
              <w:rPr>
                <w:rFonts w:cs="Calibri"/>
                <w:sz w:val="14"/>
                <w:szCs w:val="14"/>
              </w:rPr>
              <w:lastRenderedPageBreak/>
              <w:t>oraz terapeuty rodzinnego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7A6D8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ul. Szkolna 2a</w:t>
            </w:r>
          </w:p>
          <w:p w14:paraId="5598776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26-315 Poświętne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9501B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44 756 40 61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03A9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16.00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03AC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www.poswietne.pl</w:t>
            </w:r>
          </w:p>
          <w:p w14:paraId="123C53C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gops@poswietne.pl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4DC3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27B6290E" w14:textId="77777777" w:rsidTr="00EC4764">
        <w:trPr>
          <w:trHeight w:val="106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89F7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B3EC8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Centrum wsparcia dla osób w stanie kryzysu psychicznego</w:t>
            </w:r>
          </w:p>
          <w:p w14:paraId="35A423E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(zlecenie NFZ)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EC98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Kryzysy psychiczne,</w:t>
            </w:r>
          </w:p>
          <w:p w14:paraId="65DE6C5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stany depresyjne, myśli samobójcze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F3FD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Fundacja ITAKA</w:t>
            </w:r>
          </w:p>
          <w:p w14:paraId="156FF238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skr. pocztowa 127</w:t>
            </w:r>
            <w:r>
              <w:rPr>
                <w:rFonts w:cs="Calibri"/>
                <w:sz w:val="14"/>
                <w:szCs w:val="14"/>
              </w:rPr>
              <w:br/>
              <w:t>00-958 Warszawa 66.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C182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800 70 2222</w:t>
            </w:r>
          </w:p>
          <w:p w14:paraId="1F27406D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bezpłatna infolinia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F482D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24  godz. przez</w:t>
            </w:r>
          </w:p>
          <w:p w14:paraId="73E0C82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 dni w tygodniu</w:t>
            </w:r>
          </w:p>
          <w:p w14:paraId="116A7567" w14:textId="77777777" w:rsidR="00613E2E" w:rsidRDefault="00613E2E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6BAF9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www.liniawsparcia.pl</w:t>
            </w:r>
          </w:p>
          <w:p w14:paraId="34DFB208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  <w:p w14:paraId="04BDB301" w14:textId="77777777" w:rsidR="00613E2E" w:rsidRDefault="00613E2E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porady@liniawsparcia.pl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8D58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Dla osób  będących w kryzysie</w:t>
            </w:r>
          </w:p>
          <w:p w14:paraId="28745D4F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psychicznym</w:t>
            </w:r>
          </w:p>
          <w:p w14:paraId="132C5B4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1AEA85FD" w14:textId="77777777" w:rsidTr="00EC4764">
        <w:trPr>
          <w:trHeight w:val="1067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51C06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ED96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Poradnia Leczenia Uzależnień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2D4A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psychologiczne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43B9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Partyzantów 30</w:t>
            </w:r>
          </w:p>
          <w:p w14:paraId="0DDDC853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AD6C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44 754 48 37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FDE5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EECFD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https://szpitalopoczno.pl/</w:t>
            </w:r>
          </w:p>
          <w:p w14:paraId="6426ABF4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sekretariat@szpitalopoczno.pl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AE32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</w:tc>
      </w:tr>
      <w:tr w:rsidR="00613E2E" w14:paraId="0325865D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2FBE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pacing w:val="20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PEDAGOGICZNE</w:t>
            </w:r>
          </w:p>
        </w:tc>
      </w:tr>
      <w:tr w:rsidR="00613E2E" w14:paraId="673A927E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43EC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AA00A" w14:textId="182F68D1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Poradnia Psychologiczno- Pedagogiczna w Opocznie</w:t>
            </w:r>
            <w:r w:rsidR="004A37AE">
              <w:rPr>
                <w:rFonts w:cs="Calibri"/>
                <w:sz w:val="14"/>
                <w:szCs w:val="14"/>
              </w:rPr>
              <w:t xml:space="preserve"> /</w:t>
            </w:r>
          </w:p>
          <w:p w14:paraId="0BBA47F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PPP w Opocznie z filią w Drzewicy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DE1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pedagogiczne dzieci i młodzieży (diagnoza i terapia z zakresu trudności w nauce), poradnictwo logopedyczne dzieci i młodzieży, orzecznictwo do celów oświatowych</w:t>
            </w:r>
          </w:p>
          <w:p w14:paraId="7963D8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0CF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Armii Krajowej 2</w:t>
            </w:r>
          </w:p>
          <w:p w14:paraId="60C512A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Opoczno,</w:t>
            </w:r>
          </w:p>
          <w:p w14:paraId="036964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1</w:t>
            </w:r>
          </w:p>
          <w:p w14:paraId="7D4A78D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26-340 Drzewica </w:t>
            </w:r>
          </w:p>
          <w:p w14:paraId="2D0B4D5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3C08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44 741 64 62</w:t>
            </w:r>
          </w:p>
          <w:p w14:paraId="161DC9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44 741 65 54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E79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pon.-pt.: 07.30 – 16.00</w:t>
            </w:r>
          </w:p>
          <w:p w14:paraId="0FF4430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13.15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04F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www.pppopoczno.pl</w:t>
            </w:r>
          </w:p>
          <w:p w14:paraId="767551B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sekretariat@pppopoczno.pl</w:t>
            </w:r>
          </w:p>
          <w:p w14:paraId="0DCE05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www.filia@pppopoczno.pl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9AC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25B8E89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  <w:p w14:paraId="41BF696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372241BB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2C6F6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7A76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Zespół Interwencji Kryzysowej i Poradnictwa Specjalistycznego przy PCPR w Opocznie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102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pedagogiczne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2635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Kwiatowa 1a </w:t>
            </w:r>
          </w:p>
          <w:p w14:paraId="4B98F3A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45C8A77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E1B0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  <w:p w14:paraId="26EF093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0AB77" w14:textId="7770987A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pon.. w godz.: 17.</w:t>
            </w:r>
            <w:r w:rsidR="00BD340F">
              <w:rPr>
                <w:rFonts w:cs="Calibri"/>
                <w:sz w:val="14"/>
                <w:szCs w:val="14"/>
              </w:rPr>
              <w:t>0</w:t>
            </w:r>
            <w:r>
              <w:rPr>
                <w:rFonts w:cs="Calibri"/>
                <w:sz w:val="14"/>
                <w:szCs w:val="14"/>
              </w:rPr>
              <w:t>0-2</w:t>
            </w:r>
            <w:r w:rsidR="00BD340F">
              <w:rPr>
                <w:rFonts w:cs="Calibri"/>
                <w:sz w:val="14"/>
                <w:szCs w:val="14"/>
              </w:rPr>
              <w:t>0</w:t>
            </w:r>
            <w:r>
              <w:rPr>
                <w:rFonts w:cs="Calibri"/>
                <w:sz w:val="14"/>
                <w:szCs w:val="14"/>
              </w:rPr>
              <w:t>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EC81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5B4E648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48B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 skierowani przez Powiatowe Centrum Pomocy Rodzinie</w:t>
            </w:r>
          </w:p>
        </w:tc>
      </w:tr>
      <w:tr w:rsidR="00613E2E" w14:paraId="71FA8E40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07BE0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D0B2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Białaczowie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BBA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pedagogiczne – pedagog – terapeuta rodzinny udziela porad osobom indywidualnym jeden raz w miesiącu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8990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Pl.Wolności1</w:t>
            </w:r>
          </w:p>
          <w:p w14:paraId="3B63BD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26-307 Białaczów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BD6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44 758 14 69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15B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68A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www.bialaczow.gopsinfo.pl</w:t>
            </w:r>
          </w:p>
          <w:p w14:paraId="6E5E67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gops@bialaczow.pl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BA58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5DBBCD4E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01567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1D67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Towarzystwo Przyjaciół Dzieci oddział powiatowy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DD9C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ochrona dzieci przed patologią społeczną, przemocą, złym traktowaniem, dyskryminacją oraz pomoc dzieciom – ofiarom wypadków losowych, komunikacyjnych, upowszechnianie prorodzinnego </w:t>
            </w:r>
            <w:r>
              <w:rPr>
                <w:rFonts w:cs="Calibri"/>
                <w:sz w:val="14"/>
                <w:szCs w:val="14"/>
              </w:rPr>
              <w:lastRenderedPageBreak/>
              <w:t>środowiskowego modelu opieki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9019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Pl. Kościuszki 15</w:t>
            </w:r>
          </w:p>
          <w:p w14:paraId="1D5DA95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7032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44 755 23 74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14CC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C5F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tpd.opoczno@gmail,com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86F1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4A353C49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09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C00000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POMOC SPOŁECZNA</w:t>
            </w:r>
          </w:p>
        </w:tc>
      </w:tr>
      <w:tr w:rsidR="00613E2E" w14:paraId="3B739E3A" w14:textId="77777777" w:rsidTr="00EC4764">
        <w:trPr>
          <w:trHeight w:val="55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69921" w14:textId="77777777" w:rsidR="00613E2E" w:rsidRDefault="00613E2E">
            <w:pPr>
              <w:spacing w:after="0" w:line="240" w:lineRule="auto"/>
              <w:ind w:left="34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D744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Powiatowe Centrum Pomocy Rodzinie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D52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pomoc społeczna, poradnictwo w zakresie rodzin zastępczych</w:t>
            </w:r>
          </w:p>
          <w:p w14:paraId="083482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9E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</w:t>
            </w:r>
          </w:p>
          <w:p w14:paraId="778CB3E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6BDF145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B281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DCAE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</w:t>
            </w:r>
          </w:p>
          <w:p w14:paraId="7BBDE3D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</w:t>
            </w:r>
          </w:p>
          <w:p w14:paraId="3EDBC7D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E574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3FB60B6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0C13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  <w:p w14:paraId="5A604CE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27BD1A5D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DC2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B0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Miejsko -Gminny Ośrodek Pomocy Społecznej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5251B" w14:textId="37EC045B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w sprawach socjalnych</w:t>
            </w:r>
            <w:r w:rsidR="001444E8">
              <w:rPr>
                <w:rFonts w:cs="Calibri"/>
                <w:sz w:val="14"/>
                <w:szCs w:val="14"/>
              </w:rPr>
              <w:t xml:space="preserve"> ze szczególnym uwzględnieniem potrzeb osób starszych i niepełnosprawnych</w:t>
            </w:r>
            <w:r>
              <w:rPr>
                <w:rFonts w:cs="Calibri"/>
                <w:sz w:val="14"/>
                <w:szCs w:val="14"/>
              </w:rPr>
              <w:t xml:space="preserve"> świadczone przez Zespół </w:t>
            </w:r>
            <w:r w:rsidR="001444E8">
              <w:rPr>
                <w:rFonts w:cs="Calibri"/>
                <w:sz w:val="14"/>
                <w:szCs w:val="14"/>
              </w:rPr>
              <w:t>ds. Wsparcia Środowiskowego i Animacji Lokalnej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2FFC" w14:textId="048546D1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</w:t>
            </w:r>
            <w:r w:rsidR="006E0BEC">
              <w:rPr>
                <w:rFonts w:cs="Calibri"/>
                <w:sz w:val="14"/>
                <w:szCs w:val="14"/>
              </w:rPr>
              <w:t>A. Mickiewicza 2A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</w:p>
          <w:p w14:paraId="3B76B2B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B3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44 755 24 93</w:t>
            </w:r>
          </w:p>
          <w:p w14:paraId="09A1F438" w14:textId="33189D9E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785 017 </w:t>
            </w:r>
            <w:r w:rsidR="001444E8">
              <w:rPr>
                <w:rFonts w:cs="Calibri"/>
                <w:sz w:val="14"/>
                <w:szCs w:val="14"/>
              </w:rPr>
              <w:t>754</w:t>
            </w:r>
          </w:p>
          <w:p w14:paraId="2522BBD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38F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</w:t>
            </w:r>
          </w:p>
          <w:p w14:paraId="5E720EC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</w:t>
            </w:r>
          </w:p>
          <w:p w14:paraId="58ACF6B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 07.30 – 14.30</w:t>
            </w:r>
          </w:p>
          <w:p w14:paraId="7E81232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E0E6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www.ops.opoczno.pl</w:t>
            </w:r>
          </w:p>
          <w:p w14:paraId="70EBFFE7" w14:textId="08AD0214" w:rsidR="00613E2E" w:rsidRDefault="001444E8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mgops@ops</w:t>
            </w:r>
            <w:r w:rsidR="00613E2E">
              <w:rPr>
                <w:rFonts w:cs="Calibri"/>
                <w:sz w:val="14"/>
                <w:szCs w:val="14"/>
              </w:rPr>
              <w:t>.opoczno.pl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5236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  <w:p w14:paraId="2DEAE76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1A216439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A92C7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94E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Białaczowie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9EF9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przyznawanie i wypłacanie świadczeń przewidzianych ustawą o pomocy społecznej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91C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 Wolności 1</w:t>
            </w:r>
          </w:p>
          <w:p w14:paraId="26916BC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26-307 Białaczów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0DD0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44 758 14 69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3BA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9FF1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www.bialaczow.gopsinfo.pl</w:t>
            </w:r>
          </w:p>
          <w:p w14:paraId="201AF0E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gops@bialaczow.pl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819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47307683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EA76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862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Paradyżu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A15D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w sprawach socjalnych, poradnictwo z zakresu świadczeń rodzinnych i wychowawczych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477E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Konecka 4</w:t>
            </w:r>
          </w:p>
          <w:p w14:paraId="1038A57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26-333 Paradyż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C50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44 758 40 16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0EA8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</w:t>
            </w:r>
          </w:p>
          <w:p w14:paraId="1912D58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17.00</w:t>
            </w:r>
          </w:p>
          <w:p w14:paraId="029564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07.30 -14.00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7A82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www.paradyz.gopsinfo.pl</w:t>
            </w:r>
          </w:p>
          <w:p w14:paraId="300B41D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gops@go2.pl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A3CE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4A599155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69B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6669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Miejsko – Gminny Ośrodek Pomocy Społecznej w Drzewicy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BC8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w sprawach socjalnych z zakresu świadczeń wychowawczych i rodzinnych, pomoc rzeczowa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1E6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22</w:t>
            </w:r>
          </w:p>
          <w:p w14:paraId="1D1E2E0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26-340 Drzewica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90AC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48 375 66 31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4EC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wt., czw., pt.: 07.30- 15.30</w:t>
            </w:r>
          </w:p>
          <w:p w14:paraId="36A0F8C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śr. 08.30 – 16.30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454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www.mgops.drzewica.pl</w:t>
            </w:r>
          </w:p>
          <w:p w14:paraId="01CE9F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mgops@drzewica.pl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FACE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6716993C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9524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562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Żarnowie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DCF2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przyznawanie i wypłacanie świadczeń przewidzianych ustawą o pomocy społecznej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0159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Opoczyńska 5</w:t>
            </w:r>
          </w:p>
          <w:p w14:paraId="2E29B56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26-330 Żarnów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FE41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44 757 70 36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E136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65F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www.zarnow.gopsinfo.pl</w:t>
            </w:r>
          </w:p>
          <w:p w14:paraId="73E602D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gops_zarnow@o2.pl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75A0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7B85E066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17DF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7D0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Sławnie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DBC9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wsparcie socjalne i praca socjalna, organizowanie i świadczenie usług opiekuńczych, pomoc rzeczowa, </w:t>
            </w:r>
            <w:r>
              <w:rPr>
                <w:rFonts w:cs="Calibri"/>
                <w:sz w:val="14"/>
                <w:szCs w:val="14"/>
              </w:rPr>
              <w:lastRenderedPageBreak/>
              <w:t xml:space="preserve">przyznawanie i wypłacanie świadczeń przewidzianych ustawą o pomocy społecznej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911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ul. Marsz. Piłsudskiego 33</w:t>
            </w:r>
          </w:p>
          <w:p w14:paraId="1635EB0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26-332 Sławno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59B4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44 755 17 88</w:t>
            </w:r>
          </w:p>
          <w:p w14:paraId="79A377D7" w14:textId="06623309" w:rsidR="00613E2E" w:rsidRDefault="00101DC5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798 706 184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96D0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7FA5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www.gops.ugslawno.pl</w:t>
            </w:r>
          </w:p>
          <w:p w14:paraId="17EA89F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gops.slawno@wp.pl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B4D0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0D2713A8" w14:textId="77777777" w:rsidTr="00EC4764">
        <w:trPr>
          <w:trHeight w:val="708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E9C5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1B0F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Gminny Ośrodek Pomocy Społecznej w Mniszkowie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E65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przyznawanie i wypłacanie świadczeń przewidzianych ustawą o pomocy społecznej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8A0E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mjr.Hubala 2B</w:t>
            </w:r>
          </w:p>
          <w:p w14:paraId="17D1A86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26-341 Mniszków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5E2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44 756 17 90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3CC1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wt., śr., pt.: 07.30 – 15.30</w:t>
            </w:r>
          </w:p>
          <w:p w14:paraId="14E84F6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czw.: 09.00 – 17.00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B062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http://gops-mniszkow.naszops.pl</w:t>
            </w:r>
          </w:p>
          <w:p w14:paraId="0667B09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gops@mniszkow.pl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DF0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6C9D51B9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9DB4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75C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Zespół Kuratorskiej Służby Sądowej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85F1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świadczenie pomocy społecznej w środowisku otwartym</w:t>
            </w:r>
          </w:p>
          <w:p w14:paraId="54B466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6771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69A4898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Biernackiego 20</w:t>
            </w:r>
          </w:p>
          <w:p w14:paraId="683D9C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1EB9D42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C2AB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44 755 71 60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F8CD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07.30 – 18.00</w:t>
            </w:r>
          </w:p>
          <w:p w14:paraId="7859FBB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9F0B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www.opoczno.sr.gov.pl</w:t>
            </w:r>
          </w:p>
          <w:p w14:paraId="1133C17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zkss@opoczno.sr.gov.pl</w:t>
            </w:r>
          </w:p>
          <w:p w14:paraId="0990F1A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3793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2F666A" w14:paraId="458102B0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704BA" w14:textId="18298781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0193" w14:textId="6B8F7988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Sąd Rejonowy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2527A" w14:textId="15FB8CE4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punkt informacyjny do spraw mediacji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6243B" w14:textId="77777777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Biernackiego 20</w:t>
            </w:r>
          </w:p>
          <w:p w14:paraId="6FF2D647" w14:textId="10F27E12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26-300 Opoczno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854" w14:textId="01489858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44 755 71 01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07624" w14:textId="024E85BD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pon.: 13.00 – 18.00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124F0" w14:textId="169411C9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www.opoczno.sr.gov.pl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C736" w14:textId="14EB8F3D" w:rsidR="002F666A" w:rsidRDefault="002F666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BD340F" w14:paraId="39D7E54C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B5BF" w14:textId="16D6EFB9" w:rsidR="00BD340F" w:rsidRDefault="00BD340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563F" w14:textId="1234B077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Zespół Interwencji Kryzysowej i Poradnictwa Specjalistycznego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7A460" w14:textId="177EEA34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dyżurny telefon interwencyjny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C986" w14:textId="4E11DED5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-----------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DA91" w14:textId="0DA3BFC9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D20F" w14:textId="0A113CD2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 każdą sobotę  w godz.: 14.00 – 22.00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433C8" w14:textId="1D8EACCE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------------------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718B" w14:textId="16973882" w:rsidR="00BD340F" w:rsidRDefault="00F34010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5E718E" w14:paraId="78E997BF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DE4EF" w14:textId="53F00F6B" w:rsidR="005E718E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46D21" w14:textId="48FA9408" w:rsidR="005E718E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Gminny Ośrodek Pomocy Społecznej w Poświętnem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6FB1" w14:textId="6D3BC5E9" w:rsidR="005E718E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pomoc w zakresie przyznawania świadczeń  rodzinnych i wychowawczych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B7EF" w14:textId="14100025" w:rsidR="005E718E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Szkolna 2a 26-315 Poświętne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357A" w14:textId="299609E7" w:rsidR="005E718E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44 756 40 61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414C" w14:textId="55F82051" w:rsidR="005E718E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pon.-pt.: 7.45-15.45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EE6E" w14:textId="77777777" w:rsidR="00F97991" w:rsidRPr="005E718E" w:rsidRDefault="00F97991" w:rsidP="00F97991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718E">
              <w:rPr>
                <w:rFonts w:asciiTheme="minorHAnsi" w:hAnsiTheme="minorHAnsi" w:cstheme="minorHAnsi"/>
                <w:sz w:val="14"/>
                <w:szCs w:val="14"/>
              </w:rPr>
              <w:t>http://gopsposwietne.pl</w:t>
            </w:r>
          </w:p>
          <w:p w14:paraId="52EDAD27" w14:textId="77777777" w:rsidR="00F97991" w:rsidRPr="005E718E" w:rsidRDefault="00F97991" w:rsidP="00F97991">
            <w:pPr>
              <w:spacing w:after="100" w:afterAutospacing="1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E71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gops@ugposwietne.pl</w:t>
            </w:r>
          </w:p>
          <w:p w14:paraId="12E2A806" w14:textId="77777777" w:rsidR="005E718E" w:rsidRDefault="005E718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4B67D" w14:textId="7268A908" w:rsidR="005E718E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5B42CED8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508E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ROZWIĄZYWANIE PROBLEMÓW ALKOHOLOWYCH I INNYCH UZALEŻNIEŃ</w:t>
            </w:r>
          </w:p>
        </w:tc>
      </w:tr>
      <w:tr w:rsidR="00613E2E" w14:paraId="476F4EE8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214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6FDA6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Abstynenckie Stowarzyszenie Klubu Wzajemnej Pomocy „OPOKA”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DC23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rozwiązywanie problemów alkoholowych i innych uzależnień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17E7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Rolna 5</w:t>
            </w:r>
          </w:p>
          <w:p w14:paraId="385C9E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169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</w:t>
            </w:r>
            <w:r w:rsidR="00BC1A4A">
              <w:rPr>
                <w:rFonts w:cs="Calibri"/>
                <w:sz w:val="14"/>
                <w:szCs w:val="14"/>
              </w:rPr>
              <w:t>4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="00BC1A4A">
              <w:rPr>
                <w:rFonts w:cs="Calibri"/>
                <w:sz w:val="14"/>
                <w:szCs w:val="14"/>
              </w:rPr>
              <w:t>30 44</w:t>
            </w:r>
          </w:p>
          <w:p w14:paraId="543B5778" w14:textId="7FEEF686" w:rsidR="00BC1A4A" w:rsidRDefault="00BC1A4A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515 057 535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7850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15.00 – 22.00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A06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opokaopoczno@wp.pl</w:t>
            </w:r>
          </w:p>
          <w:p w14:paraId="793286F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04D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  <w:p w14:paraId="495B1CD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7B46B258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3077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bookmarkStart w:id="4" w:name="_Hlk533051069"/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B992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Zespół Interwencji Kryzysowej i Poradnictwa Specjalistycznego przy Powiatowym Centrum Pomocy Rodzinie w Opocznie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D40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profilaktyka uzależnień, terapia indywidualna</w:t>
            </w:r>
          </w:p>
          <w:p w14:paraId="065A0C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F223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</w:t>
            </w:r>
          </w:p>
          <w:p w14:paraId="3EF0279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26-300 Opoczno </w:t>
            </w:r>
          </w:p>
          <w:p w14:paraId="1E2AB72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00B1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  <w:p w14:paraId="4D770BC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B0277" w14:textId="373AF152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dyżur w czwartki 16.00 – 19.00</w:t>
            </w:r>
          </w:p>
          <w:p w14:paraId="206A8C2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EECC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301DCAB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  <w:p w14:paraId="01F661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64105D4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79A4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  <w:p w14:paraId="04458D3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5B1A3CB7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CB7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F3515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Gminny Ośrodek Pomocy Społecznej w Paradyżu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5422B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z zakresu rozwiązywania problemów alkoholowych i innych uzależnień, współpraca z Gminną Komisją Rozwiązywania Problemów Alkoholowych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E09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Konecka 4</w:t>
            </w:r>
          </w:p>
          <w:p w14:paraId="7CE98C7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26-333 Paradyż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FDD7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44 758 40 16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F3B4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</w:t>
            </w:r>
          </w:p>
          <w:p w14:paraId="5CB0E21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17.00</w:t>
            </w:r>
          </w:p>
          <w:p w14:paraId="08DF408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pt. 07.30 – 14.00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A4F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www.paradyz.gopsinfo.pl</w:t>
            </w:r>
          </w:p>
          <w:p w14:paraId="74B5098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gops@go2.pl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B39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76CC24A8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286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9F50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Urząd Gminy w Białaczowie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37F0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raz w miesiącu (po wcześniejszym uzgodnieniu) konsultacje z psychologiem dla </w:t>
            </w:r>
            <w:r>
              <w:rPr>
                <w:rFonts w:cs="Calibri"/>
                <w:sz w:val="14"/>
                <w:szCs w:val="14"/>
              </w:rPr>
              <w:lastRenderedPageBreak/>
              <w:t>osób uzależnionych i współuzależnionych od alkoholu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C130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ul. Piotrkowska 12</w:t>
            </w:r>
          </w:p>
          <w:p w14:paraId="2A726F8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26-307 Białaczów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C3C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44 758 14 14</w:t>
            </w:r>
          </w:p>
          <w:p w14:paraId="5312DFD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44 758 14 90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407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raz w miesiącu – po wcześniejszym uzgodnieniu terminu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25F5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www.bialaczow.pl</w:t>
            </w:r>
          </w:p>
          <w:p w14:paraId="1A010F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www.bip.bialaczow.pl</w:t>
            </w:r>
          </w:p>
          <w:p w14:paraId="35B331B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sekretariat@bialaczow.pl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120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0E96686A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73A1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58C0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 Ośrodek Pomocy Społecznej w Mniszkowie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C55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z zakresu rozwiązywania problemów alkoholowych i innych uzależnień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A9EA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mjr. Hubala 2B, </w:t>
            </w:r>
          </w:p>
          <w:p w14:paraId="73F5885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26-341 Mniszków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D693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44 756 17 90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78E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śr.: 07.30 – 15.30</w:t>
            </w:r>
          </w:p>
          <w:p w14:paraId="413D6E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czw.: 09.00 – 17.00</w:t>
            </w:r>
          </w:p>
          <w:p w14:paraId="6CBB141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15.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BE52" w14:textId="77777777" w:rsidR="00613E2E" w:rsidRDefault="00613E2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http://gops-mniszkow.naszops.pl/</w:t>
            </w:r>
          </w:p>
          <w:p w14:paraId="247B2A3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gops@mniszkow.pl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FD62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623F0F7D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0555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7CD17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Poradnia Leczenia Uzależnień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3D25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pomoc w zakresie rozwiązywania problemów alkoholowych i innych uzależnień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EA3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Partyzantów 30</w:t>
            </w:r>
          </w:p>
          <w:p w14:paraId="4BE0ADF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F91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44 754 48 37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2A41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 w godz. 08.00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DF8E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https://szpitalopoczno.pl</w:t>
            </w:r>
          </w:p>
          <w:p w14:paraId="35A3452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sekretariat@szpitalopoczno.pl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0FE0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</w:tc>
      </w:tr>
      <w:tr w:rsidR="00613E2E" w14:paraId="607DF3B2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2154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77A6C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Gminna Komisja Rozwiązywania Problemów Alkoholowych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0401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 każdą środę miesiąca komisja organizuje posiedzenia podczas których udzielane jest wsparcie osobom z problemem uzależnienia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E82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5</w:t>
            </w:r>
          </w:p>
          <w:p w14:paraId="38E12D2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26-340 Drzewica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11F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48 375 60 91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4715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  <w:p w14:paraId="6C8E234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śr.: 08.30 – 16.30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C258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www.drzewica.pl</w:t>
            </w:r>
          </w:p>
          <w:p w14:paraId="356756B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ugm@drzewica.pl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6CC0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 </w:t>
            </w:r>
          </w:p>
        </w:tc>
      </w:tr>
      <w:tr w:rsidR="00613E2E" w14:paraId="536F02E0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AD49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BB33F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Poradnia Psychologiczno – Pedagogiczna w Opocznie /</w:t>
            </w:r>
          </w:p>
          <w:p w14:paraId="32D86FC6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Poradnia Psychologiczno – Pedagogiczna w Opocznie z filią w Drzewicy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4CA6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z zakresu praw dziecka, w sprawie rozwiązywania problemów alkoholowych i innych uzależnień dzieci i młodzieży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4E81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Armii Krajowej 2</w:t>
            </w:r>
          </w:p>
          <w:p w14:paraId="1317C58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Opoczno/</w:t>
            </w:r>
          </w:p>
          <w:p w14:paraId="1202388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1</w:t>
            </w:r>
          </w:p>
          <w:p w14:paraId="7A3F03A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26-340 Drzewica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21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64 62/</w:t>
            </w:r>
          </w:p>
          <w:p w14:paraId="017525F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44 741 65 54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ECF1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16.00/</w:t>
            </w:r>
          </w:p>
          <w:p w14:paraId="329ACA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13.15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757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www.pupopoczno.pl</w:t>
            </w:r>
          </w:p>
          <w:p w14:paraId="57132E5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sekretariat@pppopoczno.pl/</w:t>
            </w:r>
          </w:p>
          <w:p w14:paraId="15E58D7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sekretariat.filia@pppopoczno.pl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090C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4DAEE410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E2A6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D7B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Miejsko- Gminny Ośrodek Pomocy Społecznej w Drzewicy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CEA8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z zakresu rozwiązywania problemów alkoholowych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D8BA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22</w:t>
            </w:r>
          </w:p>
          <w:p w14:paraId="1153DE1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26-340 Drzewica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D57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48 375 66 31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C254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po., wt., czw., pt.: 07.30 – 15.30</w:t>
            </w:r>
          </w:p>
          <w:p w14:paraId="620ECF9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śr.: 08.30 – 16.30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F8410" w14:textId="77777777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www.mgops.drzewica.pl</w:t>
            </w:r>
          </w:p>
          <w:p w14:paraId="38BA4556" w14:textId="77777777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mgops@drzewica.pl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2C0E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22A6DE28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0F9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38652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Miejska Komisja Rozwiązywania Problemów Alkoholowych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EFE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z zakresu rozwiązywania problemów alkoholowych i innych uzależnień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2AF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 Kościuszki 16</w:t>
            </w:r>
          </w:p>
          <w:p w14:paraId="3731FCF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26-300 Opoczno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3178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44 786 01 64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B6B6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po., śr., czw.: 07.30 – 15.30</w:t>
            </w:r>
          </w:p>
          <w:p w14:paraId="3A04B0A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</w:t>
            </w:r>
          </w:p>
          <w:p w14:paraId="60F8D24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 14.30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B3B3" w14:textId="2D5C6A9D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umopoczno@</w:t>
            </w:r>
            <w:r w:rsidR="00BC1A4A">
              <w:rPr>
                <w:rFonts w:cs="Calibri"/>
                <w:sz w:val="14"/>
                <w:szCs w:val="14"/>
              </w:rPr>
              <w:t>um.opoczno</w:t>
            </w:r>
            <w:r>
              <w:rPr>
                <w:rFonts w:cs="Calibri"/>
                <w:sz w:val="14"/>
                <w:szCs w:val="14"/>
              </w:rPr>
              <w:t>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C5E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3E1E4F7F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5BE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38FAC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Gminna Komisja Rozwiązywania Problemów Alkoholowych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BA2E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prowadzenie działań z zakresu profilaktyki i rozwiązywania problemów alkoholowych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8D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Marsz. J. Piłsudskiego 33</w:t>
            </w:r>
          </w:p>
          <w:p w14:paraId="6A32894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26-332 Sławno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1E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44 755 17 88</w:t>
            </w:r>
          </w:p>
          <w:p w14:paraId="77FCF73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798 706 184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4A96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2FBA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www.gops.ugslawno.pl</w:t>
            </w:r>
          </w:p>
          <w:p w14:paraId="637C1FF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gops.slawno@wp.pl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2FD5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5C376599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C80E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9AF27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Pomarańczowa Linia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13C7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program informacyjno – konsultacyjny dla rodziców dzieci pijących alkohol i </w:t>
            </w:r>
            <w:r>
              <w:rPr>
                <w:rFonts w:cs="Calibri"/>
                <w:sz w:val="14"/>
                <w:szCs w:val="14"/>
              </w:rPr>
              <w:lastRenderedPageBreak/>
              <w:t>zażywających narkotyki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97E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 xml:space="preserve">ul. Jaracza 40 </w:t>
            </w:r>
          </w:p>
          <w:p w14:paraId="4B390DE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90-252 Łódź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76D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801 140 068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8B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14.00 – 20.00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88485" w14:textId="77777777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www.pomaranczowalinia.pl</w:t>
            </w:r>
          </w:p>
          <w:p w14:paraId="3120D3D6" w14:textId="77777777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pomoc@pomaranczowalinia.pl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B736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3286E3C7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192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2C28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Krajowe Biuro do spraw Przeciwdziałania Narkomanii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2F3D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wdrażanie i koordynowanie krajowej polityki przeciwdziałania narkomanii ukierunkowanej na ograniczenie używania środków odurzających i substancji psychotropowych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15BF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Dereniowa 52/57</w:t>
            </w:r>
          </w:p>
          <w:p w14:paraId="1A21086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02-776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C98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800 199 990</w:t>
            </w:r>
          </w:p>
          <w:p w14:paraId="1583907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801 889 880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8F10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387AB" w14:textId="77777777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www.kbpn.gov.pl</w:t>
            </w:r>
          </w:p>
          <w:p w14:paraId="2F888D5A" w14:textId="77777777" w:rsidR="00613E2E" w:rsidRDefault="00613E2E" w:rsidP="00397EE3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kbpn@kbpn.gov.pl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948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  <w:bookmarkEnd w:id="4"/>
      </w:tr>
      <w:tr w:rsidR="00F97991" w14:paraId="60971423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19FDB" w14:textId="7019FD8D" w:rsidR="00F97991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7B5D" w14:textId="465D4C0C" w:rsidR="00F97991" w:rsidRDefault="00F97991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 Ośrodek Pomocy Społecznej w Poświętnem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F5A5A" w14:textId="3E0EB6FC" w:rsidR="00F97991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z zakresu rozwiązywania problemów alkoholowych i innych uzależnień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180B" w14:textId="2D89E921" w:rsidR="00F97991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Szkolna 2a 26-315 Poświętne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46D1" w14:textId="616CC98C" w:rsidR="00F97991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44 756 40 61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EC48C" w14:textId="03BD5660" w:rsidR="00F97991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pon.-pt.:7.45 – 15.45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473E" w14:textId="77777777" w:rsidR="00F97991" w:rsidRPr="005E718E" w:rsidRDefault="00F97991" w:rsidP="00F97991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718E">
              <w:rPr>
                <w:rFonts w:asciiTheme="minorHAnsi" w:hAnsiTheme="minorHAnsi" w:cstheme="minorHAnsi"/>
                <w:sz w:val="14"/>
                <w:szCs w:val="14"/>
              </w:rPr>
              <w:t>http://gopsposwietne.pl</w:t>
            </w:r>
          </w:p>
          <w:p w14:paraId="5964C8FF" w14:textId="77777777" w:rsidR="00F97991" w:rsidRPr="005E718E" w:rsidRDefault="00F97991" w:rsidP="00F97991">
            <w:pPr>
              <w:spacing w:after="100" w:afterAutospacing="1" w:line="240" w:lineRule="auto"/>
              <w:jc w:val="center"/>
              <w:outlineLvl w:val="3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5E718E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gops@ugposwietne.pl</w:t>
            </w:r>
          </w:p>
          <w:p w14:paraId="79C71C2D" w14:textId="77777777" w:rsidR="00F97991" w:rsidRDefault="00F97991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EB13" w14:textId="1B2E1596" w:rsidR="00F97991" w:rsidRDefault="00F97991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703B64" w14:paraId="353B966A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D68C1" w14:textId="6A35EE4E" w:rsidR="00703B64" w:rsidRDefault="00703B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759B" w14:textId="2DC0ACD2" w:rsidR="00703B64" w:rsidRDefault="00703B64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Gminny Ośrodek Pomocy Społecznej w Żarnowie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6558" w14:textId="611F0CE8" w:rsidR="00703B64" w:rsidRDefault="00703B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</w:t>
            </w:r>
            <w:r w:rsidR="004F26AB">
              <w:rPr>
                <w:rFonts w:cs="Calibri"/>
                <w:sz w:val="14"/>
                <w:szCs w:val="14"/>
              </w:rPr>
              <w:t xml:space="preserve">w sprawie rozwiązywania problemów alkoholowych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B6FC" w14:textId="23003173" w:rsidR="00703B64" w:rsidRDefault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Opoczyńska 5 26-330 Żarnów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8CF78" w14:textId="03E7FA4D" w:rsidR="00703B64" w:rsidRDefault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44 757 70 36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F3FB" w14:textId="26E8E346" w:rsidR="00703B64" w:rsidRDefault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D901E" w14:textId="77777777" w:rsidR="004F26AB" w:rsidRDefault="004F26AB" w:rsidP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www.zarnow.gopsinfo.pl</w:t>
            </w:r>
          </w:p>
          <w:p w14:paraId="21BB9F4E" w14:textId="229E8B4B" w:rsidR="00703B64" w:rsidRPr="005E718E" w:rsidRDefault="004F26AB" w:rsidP="004F26AB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gops_zarnow@o2.pl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32E0" w14:textId="49F67ADE" w:rsidR="00703B64" w:rsidRDefault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E44C97" w14:paraId="38EBF117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C12C" w14:textId="0C5E25E0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1A201" w14:textId="57DB00E4" w:rsidR="00E44C97" w:rsidRDefault="00E44C97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Sąd Rejonowy w Opocznie / Zespół Służby Kuratorskiej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0E54B" w14:textId="609AEEFB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z zakresu rozwiązywania problemów alkoholowych i innych uzależnień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9D3AF" w14:textId="77777777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E. Biernackiego 20</w:t>
            </w:r>
          </w:p>
          <w:p w14:paraId="5AF93B7F" w14:textId="572C8E12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DDBF" w14:textId="77777777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44 755 71 07</w:t>
            </w:r>
          </w:p>
          <w:p w14:paraId="266C5B65" w14:textId="651A148D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44 755 71 60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A722" w14:textId="77777777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7.30 – 18.00</w:t>
            </w:r>
          </w:p>
          <w:p w14:paraId="25FAE685" w14:textId="718838DB" w:rsidR="00E44C97" w:rsidRDefault="00E44C97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wt.-pt.: 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2340A" w14:textId="77777777" w:rsidR="00E44C97" w:rsidRDefault="00E44C97" w:rsidP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</w:t>
            </w:r>
            <w:r w:rsidR="00177394">
              <w:rPr>
                <w:rFonts w:cs="Calibri"/>
                <w:sz w:val="14"/>
                <w:szCs w:val="14"/>
              </w:rPr>
              <w:t>opoczno.sr.gov.pl</w:t>
            </w:r>
          </w:p>
          <w:p w14:paraId="256A31F8" w14:textId="2CB71AA8" w:rsidR="00177394" w:rsidRDefault="00177394" w:rsidP="004F26AB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zkss@opoczno.sr.gov.pl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BACAA" w14:textId="6F247E5B" w:rsidR="00E44C97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6C660EDC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D1B1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14"/>
                <w:szCs w:val="14"/>
              </w:rPr>
            </w:pPr>
            <w:bookmarkStart w:id="5" w:name="_Hlk533071709"/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PRZECIWDZIAŁANIE PRZEMOCY DOMOWEJ</w:t>
            </w:r>
          </w:p>
        </w:tc>
        <w:bookmarkEnd w:id="5"/>
      </w:tr>
      <w:tr w:rsidR="00613E2E" w14:paraId="47EBB4A6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4FA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14D584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Miejsko – Gminny Ośrodek Pomocy Społecznej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F0BD" w14:textId="1B54A2A4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pomoc świadczy Zespół ds. przeciwdziałania przemocy w rodzinie</w:t>
            </w:r>
            <w:r w:rsidR="00241C91">
              <w:rPr>
                <w:rFonts w:cs="Calibri"/>
                <w:sz w:val="14"/>
                <w:szCs w:val="14"/>
              </w:rPr>
              <w:t>/</w:t>
            </w:r>
            <w:r>
              <w:rPr>
                <w:rFonts w:cs="Calibri"/>
                <w:sz w:val="14"/>
                <w:szCs w:val="14"/>
              </w:rPr>
              <w:t xml:space="preserve"> Zespół Interdyscyplinarny ds. Przeciwdziałania przemocy w rodzinie</w:t>
            </w:r>
          </w:p>
          <w:p w14:paraId="20D336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1ED9C" w14:textId="67ABFB29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</w:t>
            </w:r>
            <w:r w:rsidR="00593A73">
              <w:rPr>
                <w:rFonts w:cs="Calibri"/>
                <w:sz w:val="14"/>
                <w:szCs w:val="14"/>
              </w:rPr>
              <w:t>A. Mickiewicza 2A</w:t>
            </w:r>
          </w:p>
          <w:p w14:paraId="336560B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8380" w14:textId="35B61456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2D30A27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44 755 24 93</w:t>
            </w:r>
          </w:p>
          <w:p w14:paraId="3DD658D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429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</w:t>
            </w:r>
          </w:p>
          <w:p w14:paraId="27D678D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</w:t>
            </w:r>
          </w:p>
          <w:p w14:paraId="69E5BB3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14.30</w:t>
            </w:r>
          </w:p>
          <w:p w14:paraId="2D4C569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3CE3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www.ops.opoczno.pl</w:t>
            </w:r>
          </w:p>
          <w:p w14:paraId="7B2B774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mgops@ops.opoczno.pl</w:t>
            </w:r>
          </w:p>
          <w:p w14:paraId="4D8D15A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4563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552DA283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E212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A3DF0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Zespół Interwencji Kryzysowej i Poradnictwa Specjalistycznego pry PCPR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14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 pedagoga w zakresie</w:t>
            </w:r>
          </w:p>
          <w:p w14:paraId="109C42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przemoc w rodzinie, Niebieska Karta</w:t>
            </w:r>
          </w:p>
          <w:p w14:paraId="55AD74A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7D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</w:t>
            </w:r>
          </w:p>
          <w:p w14:paraId="0919100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2189167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EB97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  <w:p w14:paraId="528E61A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  <w:p w14:paraId="3B44FF7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29C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dyżur: pon. w godz.:</w:t>
            </w:r>
          </w:p>
          <w:p w14:paraId="3793D3CA" w14:textId="6C75FFEC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17.</w:t>
            </w:r>
            <w:r w:rsidR="00BD340F">
              <w:rPr>
                <w:rFonts w:cs="Calibri"/>
                <w:sz w:val="14"/>
                <w:szCs w:val="14"/>
              </w:rPr>
              <w:t>0</w:t>
            </w:r>
            <w:r>
              <w:rPr>
                <w:rFonts w:cs="Calibri"/>
                <w:sz w:val="14"/>
                <w:szCs w:val="14"/>
              </w:rPr>
              <w:t>0 – 2</w:t>
            </w:r>
            <w:r w:rsidR="00BD340F">
              <w:rPr>
                <w:rFonts w:cs="Calibri"/>
                <w:sz w:val="14"/>
                <w:szCs w:val="14"/>
              </w:rPr>
              <w:t>0</w:t>
            </w:r>
            <w:r>
              <w:rPr>
                <w:rFonts w:cs="Calibri"/>
                <w:sz w:val="14"/>
                <w:szCs w:val="14"/>
              </w:rPr>
              <w:t>.00</w:t>
            </w:r>
          </w:p>
          <w:p w14:paraId="3D30BD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58D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2630F0E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  <w:p w14:paraId="3E958C0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D8E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  <w:p w14:paraId="5C160E4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4C2FA3BC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05FB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3FCE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Gminny Ośrodek Pomocy Społecznej w Mniszkowie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A81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z zakresu przeciwdziałania przemocy w rodzinie</w:t>
            </w:r>
          </w:p>
          <w:p w14:paraId="0C2DC2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C910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Hubala 2B</w:t>
            </w:r>
          </w:p>
          <w:p w14:paraId="75A5A20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26-341 Mniszków</w:t>
            </w:r>
          </w:p>
          <w:p w14:paraId="6E4595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AC0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44 756 17 90</w:t>
            </w:r>
          </w:p>
          <w:p w14:paraId="501008B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122B7C3F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4AF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po., wt., śr., pt.: 07.30 – 15.30</w:t>
            </w:r>
          </w:p>
          <w:p w14:paraId="222AA38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czw.: 09.00 – 17.00</w:t>
            </w:r>
          </w:p>
          <w:p w14:paraId="58D1061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30D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http://gops-mniszkow.naszops.pl</w:t>
            </w:r>
          </w:p>
          <w:p w14:paraId="5285DD9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3CEE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  <w:p w14:paraId="6574C82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65712B92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9512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B6DC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 Ośrodek Pomocy Społecznej w Żarnowie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5D52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z zakresu przeciwdziałania przemocy w rodzinie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F6B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Opoczyńska 5</w:t>
            </w:r>
          </w:p>
          <w:p w14:paraId="23B8ECC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26-330 Żarnów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10A6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44 757 70 36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D9E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958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www.zarnow.gopsinfo.pl</w:t>
            </w:r>
          </w:p>
          <w:p w14:paraId="251E6B7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gops_zarnow@o2.pl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D39D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44FB638A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175E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4EE0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 Ośrodek Pomocy Społecznej w Paradyżu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CEEA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z zakresu przeciwdziałania przemocy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F0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Konecka 4</w:t>
            </w:r>
          </w:p>
          <w:p w14:paraId="13D2DA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26-333 Paradyż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255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44 758 40 16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58F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po., śr., czw.: 07.30 – 15.30</w:t>
            </w:r>
          </w:p>
          <w:p w14:paraId="294F9D1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 07.30 – 17.00</w:t>
            </w:r>
          </w:p>
          <w:p w14:paraId="6E4ADB7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491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www.paradyz.gopsinfo.pl</w:t>
            </w:r>
          </w:p>
          <w:p w14:paraId="464A975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gopsp@go2.pl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D20A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1B65660D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850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BDA8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Zespół Interwencji Kryzysowej i Poradnictwa Specjalistycznego przy</w:t>
            </w:r>
          </w:p>
          <w:p w14:paraId="6FDA9498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Gminnym Ośrodku Pomocy Społecznej w Białaczowie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7EC2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raz w miesiącu spotkania z terapeutą rodzinnym, udzielającym wsparcia osobom tego potrzebującym w uzgodnionym terminie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2B5E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 Wolności 1</w:t>
            </w:r>
          </w:p>
          <w:p w14:paraId="172998E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26-307 Białaczów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B363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44 758 14 69</w:t>
            </w:r>
          </w:p>
          <w:p w14:paraId="41BC08E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DB8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 15.30/ spotkania w uzgodnionym terminie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9118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www.bialaczow.gopsinfo.pl</w:t>
            </w:r>
          </w:p>
          <w:p w14:paraId="4291499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gops@bialaczow.pl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395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0B1794DA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8BC3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96C5D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 Ośrodek Pomocy Społecznej w Sławnie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EF238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podejmowanie działań wspierających wobec rodzin uwikłanych w przemoc w tym realizacja procedury Niebieskiej Karty  – Zespól Interdyscyplinarny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F1E4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Marsz. Piłsudskiego 33</w:t>
            </w:r>
          </w:p>
          <w:p w14:paraId="3109F5D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26-332 Sławno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8335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44 755 17 88</w:t>
            </w:r>
          </w:p>
          <w:p w14:paraId="2F47217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798 706 184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CCD2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CD4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www.gops.ugslawno.pl</w:t>
            </w:r>
          </w:p>
          <w:p w14:paraId="52EDBF2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gops.slawno@wp.pl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564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42C96F39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6309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39A1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Miejsko – Gminny Ośrodek Pomocy Społecznej w Drzewicy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BB195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w zakresie przeciwdziałania przemocy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88EA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Staszica 22</w:t>
            </w:r>
          </w:p>
          <w:p w14:paraId="5B564B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26-340 Drzewica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4FAD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48 375 66 31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7C7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wt., czw., pt.: 07.30 – 15.30</w:t>
            </w:r>
          </w:p>
          <w:p w14:paraId="52F7BD3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śr.: 08.30 – 16.30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A8F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www.mgops.drzewica.pl</w:t>
            </w:r>
          </w:p>
          <w:p w14:paraId="1DB9F31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mgops@drzewica.pl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72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1F64C52F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B0C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7AA2D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Gminny Ośrodek Pomocy Społecznej w Poświętnem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843F0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podejmowanie działań wspierających wobec rodzin uwikłanych w przemoc – Zespól Interdyscyplinarny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FB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Szkolna 2a</w:t>
            </w:r>
          </w:p>
          <w:p w14:paraId="23B7F30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26-315 Poświętne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725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44 756 40 61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5634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16.00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0270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gops@poswietne.pl</w:t>
            </w:r>
          </w:p>
          <w:p w14:paraId="63E5D151" w14:textId="77777777" w:rsidR="00130BFF" w:rsidRPr="005E718E" w:rsidRDefault="00130BFF" w:rsidP="00130BFF">
            <w:pPr>
              <w:spacing w:after="0" w:line="240" w:lineRule="auto"/>
              <w:ind w:left="34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5E718E">
              <w:rPr>
                <w:rFonts w:asciiTheme="minorHAnsi" w:hAnsiTheme="minorHAnsi" w:cstheme="minorHAnsi"/>
                <w:sz w:val="14"/>
                <w:szCs w:val="14"/>
              </w:rPr>
              <w:t>http://gopsposwietne.pl</w:t>
            </w:r>
          </w:p>
          <w:p w14:paraId="226F143B" w14:textId="4073368A" w:rsidR="00130BFF" w:rsidRDefault="00130BF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E91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13E2E" w14:paraId="41CCC92B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D62A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10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EA4E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Zespół Kuratorskiej Służby Sądowej w Opocznie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995C7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w zakresie przeciwdziałania przemocy w rodzinie dla osób pokrzywdzonych przestępstwem z zakresu praw dziecka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B4E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Biernackiego 20</w:t>
            </w:r>
          </w:p>
          <w:p w14:paraId="7CB0ECC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91BE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44 755 71 07</w:t>
            </w:r>
          </w:p>
          <w:p w14:paraId="032F9B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D790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07.30 – 18.00</w:t>
            </w:r>
          </w:p>
          <w:p w14:paraId="6C983E7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 – pt.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1F61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www.opoczno.sr.gov.pl</w:t>
            </w:r>
          </w:p>
          <w:p w14:paraId="0B6A78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zkss@opoczno.sr.gov.pl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E83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24A41678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572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16508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cs="Calibri"/>
                <w:sz w:val="14"/>
                <w:szCs w:val="14"/>
              </w:rPr>
              <w:t>Ogólnopolskie Pogotowie dla Ofiar Przemocy w Rodzinie „ Niebieska linia”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A7C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wsparcie</w:t>
            </w:r>
          </w:p>
          <w:p w14:paraId="0D5ADFF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pomoc psychologiczna,</w:t>
            </w:r>
          </w:p>
          <w:p w14:paraId="724E58D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informacja o najbliższym miejscu pomocy w problemach przemocy domowej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45CE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Korotyńskiego 13 </w:t>
            </w:r>
          </w:p>
          <w:p w14:paraId="1C5D919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</w:rPr>
              <w:t>02-121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72F1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800 120 002</w:t>
            </w:r>
          </w:p>
          <w:p w14:paraId="44C73C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2A6A14C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Bezpłatna infolinia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D162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pn. – sob.</w:t>
            </w:r>
          </w:p>
          <w:p w14:paraId="05379E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godz. 08.00–22.00</w:t>
            </w:r>
          </w:p>
          <w:p w14:paraId="41CA4C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ndz. i święta</w:t>
            </w:r>
          </w:p>
          <w:p w14:paraId="08E6D7E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godz. 08.00–16.00</w:t>
            </w:r>
          </w:p>
          <w:p w14:paraId="1AF63C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C95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www.niebieskalinia.info</w:t>
            </w:r>
          </w:p>
          <w:p w14:paraId="557479A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706BF4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biuro@niebieskalinia</w:t>
            </w:r>
          </w:p>
          <w:p w14:paraId="7890B85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68A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Dla osób doświadczających  przemocy domowej</w:t>
            </w:r>
          </w:p>
          <w:p w14:paraId="2EA5AB2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EC4764" w14:paraId="21E7B815" w14:textId="77777777" w:rsidTr="00EC4764">
        <w:trPr>
          <w:trHeight w:val="18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A08C" w14:textId="4426669A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12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0EBB6" w14:textId="270BE6CE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Poradnia Leczenia Uzależnień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5839" w14:textId="63C79C57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pomoc w zakresie przemocy domowej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9C0BB" w14:textId="77777777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Partyzantów 30</w:t>
            </w:r>
          </w:p>
          <w:p w14:paraId="59783189" w14:textId="13DA5E97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42C3" w14:textId="48546CBB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44 754 48 37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258D" w14:textId="59CBB530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 w godz. 08.00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E620" w14:textId="77777777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https://szpitalopoczno.pl</w:t>
            </w:r>
          </w:p>
          <w:p w14:paraId="101C9606" w14:textId="5F7344D9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sekretariat@szpitalopoczno.pl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2B23" w14:textId="64250FF9" w:rsidR="00EC4764" w:rsidRDefault="00EC4764" w:rsidP="00EC476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powiatu</w:t>
            </w:r>
          </w:p>
        </w:tc>
      </w:tr>
      <w:tr w:rsidR="00613E2E" w14:paraId="57399216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EB3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INTERWENCJA KRYZYSOWA</w:t>
            </w:r>
          </w:p>
        </w:tc>
      </w:tr>
      <w:tr w:rsidR="00613E2E" w14:paraId="18BA32A7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64C9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color w:val="222222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color w:val="222222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59E64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Zespół Interwencji Kryzysowej  i Poradnictwa Specjalistycznego przy PCPR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A322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interwencja kryzysowa, dyżur w poniedziałki w godz. 17.30 – 21.30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1E0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</w:t>
            </w:r>
          </w:p>
          <w:p w14:paraId="09A31C4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1054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786 042 269</w:t>
            </w:r>
          </w:p>
          <w:p w14:paraId="5DB3FF5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44 736 14 64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37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w godz.</w:t>
            </w:r>
          </w:p>
          <w:p w14:paraId="1C5043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17.30 – 21.00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DE3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www.pcpropoczno.pl</w:t>
            </w:r>
          </w:p>
          <w:p w14:paraId="1CB19A9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sekretariat@pcpropoczno.pl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335F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5506CEB5" w14:textId="77777777" w:rsidTr="00EC4764">
        <w:trPr>
          <w:trHeight w:val="1624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5F60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323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Centralne Zarządzanie Kryzysowe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BDAC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Monitorowanie bezpieczeństwa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578C8" w14:textId="77777777" w:rsidR="00613E2E" w:rsidRDefault="00613E2E">
            <w:pPr>
              <w:spacing w:after="0"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  <w:t>Rządowe Centrum Bezpieczeństwa</w:t>
            </w:r>
          </w:p>
          <w:p w14:paraId="14678519" w14:textId="77777777" w:rsidR="00613E2E" w:rsidRDefault="00613E2E">
            <w:pPr>
              <w:spacing w:after="0"/>
              <w:jc w:val="center"/>
              <w:rPr>
                <w:rFonts w:cs="Calibri"/>
                <w:bCs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  <w:t>Rakowiecka 2A</w:t>
            </w:r>
          </w:p>
          <w:p w14:paraId="6269CE0C" w14:textId="77777777" w:rsidR="00613E2E" w:rsidRDefault="00613E2E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Cs/>
                <w:sz w:val="14"/>
                <w:szCs w:val="14"/>
              </w:rPr>
              <w:t>00-993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28485" w14:textId="77777777" w:rsidR="00613E2E" w:rsidRDefault="00613E2E">
            <w:pPr>
              <w:spacing w:after="0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Całodobowy dyżur:</w:t>
            </w:r>
            <w:r>
              <w:rPr>
                <w:rFonts w:cs="Calibri"/>
                <w:bCs/>
                <w:sz w:val="14"/>
                <w:szCs w:val="14"/>
                <w:shd w:val="clear" w:color="auto" w:fill="FFFFFF"/>
              </w:rPr>
              <w:br/>
            </w:r>
            <w:hyperlink r:id="rId5" w:tgtFrame="_blank" w:history="1">
              <w:r>
                <w:rPr>
                  <w:rStyle w:val="Hipercze"/>
                  <w:rFonts w:cs="Calibri"/>
                  <w:color w:val="auto"/>
                  <w:sz w:val="14"/>
                  <w:szCs w:val="14"/>
                  <w:shd w:val="clear" w:color="auto" w:fill="FFFFFF"/>
                </w:rPr>
                <w:t>(22)  361 69 00</w:t>
              </w:r>
            </w:hyperlink>
          </w:p>
          <w:p w14:paraId="317293D8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(22)  785 700 177</w:t>
            </w:r>
          </w:p>
          <w:p w14:paraId="139EA1C9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e-mail:</w:t>
            </w:r>
          </w:p>
          <w:p w14:paraId="47B1471A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 w:line="216" w:lineRule="atLeast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dyzurny@rcb.gov.p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19B4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24 godziny na dobę przez 7 dni w tygodniu</w:t>
            </w:r>
          </w:p>
          <w:p w14:paraId="13AF66D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4B08EA7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F4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http://rcb.gov.pl/zarzadzanie-kryzysowe/</w:t>
            </w:r>
          </w:p>
          <w:p w14:paraId="7BBEF5F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  <w:shd w:val="clear" w:color="auto" w:fill="FFFFFF"/>
              </w:rPr>
            </w:pPr>
          </w:p>
          <w:p w14:paraId="67EE3A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poczta@rcb.gov.pl</w:t>
            </w:r>
          </w:p>
          <w:p w14:paraId="394913F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F64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Świadek zagrożenia kryzysowego</w:t>
            </w:r>
          </w:p>
          <w:p w14:paraId="6F12AC6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Osoba poszukująca informacji na temat</w:t>
            </w:r>
          </w:p>
          <w:p w14:paraId="3A6BCF9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zarządzania kryzysowego</w:t>
            </w:r>
          </w:p>
        </w:tc>
      </w:tr>
      <w:tr w:rsidR="00613E2E" w14:paraId="63575D04" w14:textId="77777777" w:rsidTr="00613E2E">
        <w:trPr>
          <w:trHeight w:val="53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4D83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14"/>
                <w:szCs w:val="14"/>
              </w:rPr>
            </w:pPr>
            <w:bookmarkStart w:id="6" w:name="_Hlk533071973"/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DLA OSÓB BEZROBOTNYCH</w:t>
            </w:r>
          </w:p>
        </w:tc>
        <w:bookmarkEnd w:id="6"/>
      </w:tr>
      <w:tr w:rsidR="00613E2E" w14:paraId="0C3E13CE" w14:textId="77777777" w:rsidTr="00EC4764">
        <w:trPr>
          <w:trHeight w:val="58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54A6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1C5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cs="Calibri"/>
                <w:sz w:val="14"/>
                <w:szCs w:val="14"/>
              </w:rPr>
              <w:t>Powiatowy Urząd Pracy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7D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poradnictwo i informacja zawodowa skierowane do bezrobotnych, poszukujących pracy i biernych zawodowo, zagrożonych utratą pracy, zagrożonych wypaleniem zawodowym oraz wchodzących po raz pierwszy na rynek pracy, poradnictwo indywidualne oraz grupowe porady zawodowe</w:t>
            </w:r>
          </w:p>
          <w:p w14:paraId="63091C3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D0ED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Armii Krajowej 2a</w:t>
            </w:r>
          </w:p>
          <w:p w14:paraId="1180827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0A1ACA7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A43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44 755 51 00</w:t>
            </w:r>
          </w:p>
          <w:p w14:paraId="5F090D1F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93AD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 07.30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6A5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6C50195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http://opoczno.praca.gov.pl</w:t>
            </w:r>
          </w:p>
          <w:p w14:paraId="57E81B7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sekretariat@pupopoczno.pl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31C9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  <w:p w14:paraId="211DB88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615E2581" w14:textId="77777777" w:rsidTr="00EC4764">
        <w:trPr>
          <w:trHeight w:val="58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6EBF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75F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Centrum Informacji i Planowania Kariery Zawodowej Oddział w Piotrkowie Trybunalskim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58A1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pomoc dla osób bezrobotnych i poszukujących pracy </w:t>
            </w:r>
          </w:p>
          <w:p w14:paraId="478FED9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9E9FB" w14:textId="46BA77F9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</w:t>
            </w:r>
            <w:r w:rsidR="0061762F">
              <w:rPr>
                <w:rFonts w:cs="Calibri"/>
                <w:sz w:val="14"/>
                <w:szCs w:val="14"/>
              </w:rPr>
              <w:t>Dąbrowskiego 13</w:t>
            </w:r>
          </w:p>
          <w:p w14:paraId="66B22A4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97-300 Piotrków Trybunalski</w:t>
            </w:r>
          </w:p>
          <w:p w14:paraId="5C0C0B5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72A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44 649 60 87</w:t>
            </w:r>
          </w:p>
          <w:p w14:paraId="3F68682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C1E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08.00 – 16.00</w:t>
            </w:r>
          </w:p>
          <w:p w14:paraId="116ECE2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8515" w14:textId="01A9D175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www.wuplodz.praca.gov.pl</w:t>
            </w:r>
          </w:p>
          <w:p w14:paraId="6AD53245" w14:textId="45245BCE" w:rsidR="005B51C9" w:rsidRDefault="005B51C9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piotrkow@wup.lodz.pl</w:t>
            </w:r>
          </w:p>
          <w:p w14:paraId="66E96B71" w14:textId="3F24CBC3" w:rsidR="00613E2E" w:rsidRDefault="00613E2E" w:rsidP="005B51C9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  <w:p w14:paraId="23CBAEB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A3BB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  <w:p w14:paraId="35D256F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3CDF148C" w14:textId="77777777" w:rsidTr="00EC4764">
        <w:trPr>
          <w:trHeight w:val="58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1AA6A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9B9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Centrum Integracji Społecznej „Zielone Światło”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FBA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pomoc ludziom długotrwale bezrobotnym, wykluczonym społecznie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A6FB" w14:textId="7A995436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Sobieskiego</w:t>
            </w:r>
            <w:r w:rsidR="0061762F">
              <w:rPr>
                <w:rFonts w:cs="Calibri"/>
                <w:sz w:val="14"/>
                <w:szCs w:val="14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1</w:t>
            </w:r>
          </w:p>
          <w:p w14:paraId="5857D44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8AE7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44 755 52 11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0E4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- 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AE1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http://www.interregion.org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D31E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0C503F57" w14:textId="77777777" w:rsidTr="00EC4764">
        <w:trPr>
          <w:trHeight w:val="58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42536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lastRenderedPageBreak/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4671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Drzewickie Centrum Wolontariatu „Ofiarna Dłoń”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C2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realizacja projektu : „Reaktywacja” polegającego na zwiększeniu aktywności społecznej i zawodowej 20 osób zagrożonych ubóstwem lub wykluczonych społecznie, pozostających bez zatrudnienia w wieku 18-67 lat w tym 50% niepełnosprawnych poprzez m.in.: poradnictwo zawodowe, szkolenia, pośrednictwo pracy, staże.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EE0F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S. Staszica 5 </w:t>
            </w:r>
          </w:p>
          <w:p w14:paraId="3388FC7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26-340 Drzewica 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9EC19" w14:textId="77777777" w:rsidR="00613E2E" w:rsidRDefault="00613E2E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512 275 250</w:t>
            </w:r>
          </w:p>
          <w:p w14:paraId="13F33B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sz w:val="14"/>
                <w:szCs w:val="14"/>
              </w:rPr>
              <w:t>48 375 60 89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F3F3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okres realizacji projektu:</w:t>
            </w:r>
          </w:p>
          <w:p w14:paraId="166A3D3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01.06.2020 – 31.05.2021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0FA0" w14:textId="77777777" w:rsidR="00613E2E" w:rsidRDefault="003B5E4F">
            <w:pPr>
              <w:spacing w:after="0" w:line="240" w:lineRule="auto"/>
              <w:rPr>
                <w:rStyle w:val="Hipercze"/>
                <w:rFonts w:ascii="Times New Roman" w:eastAsia="Times New Roman" w:hAnsi="Times New Roman"/>
                <w:color w:val="auto"/>
                <w:lang w:eastAsia="pl-PL"/>
              </w:rPr>
            </w:pPr>
            <w:hyperlink r:id="rId6" w:history="1">
              <w:r w:rsidR="00613E2E">
                <w:rPr>
                  <w:rStyle w:val="Hipercze"/>
                  <w:rFonts w:cs="Calibri"/>
                  <w:color w:val="auto"/>
                  <w:sz w:val="14"/>
                  <w:szCs w:val="14"/>
                  <w:lang w:eastAsia="pl-PL"/>
                </w:rPr>
                <w:t>www.dcw-od.cba.pl</w:t>
              </w:r>
            </w:hyperlink>
          </w:p>
          <w:p w14:paraId="3DB02506" w14:textId="77777777" w:rsidR="00613E2E" w:rsidRDefault="003B5E4F">
            <w:pPr>
              <w:spacing w:after="0" w:line="240" w:lineRule="auto"/>
              <w:jc w:val="center"/>
              <w:rPr>
                <w:rFonts w:cs="Calibri"/>
              </w:rPr>
            </w:pPr>
            <w:hyperlink r:id="rId7" w:history="1">
              <w:r w:rsidR="00613E2E">
                <w:rPr>
                  <w:rStyle w:val="Hipercze"/>
                  <w:color w:val="auto"/>
                  <w:sz w:val="14"/>
                  <w:szCs w:val="14"/>
                </w:rPr>
                <w:t>ofiarnadlon@gmail.com</w:t>
              </w:r>
            </w:hyperlink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91DF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gminy </w:t>
            </w:r>
          </w:p>
        </w:tc>
      </w:tr>
      <w:tr w:rsidR="006E0BEC" w14:paraId="7C97A346" w14:textId="77777777" w:rsidTr="00EC4764">
        <w:trPr>
          <w:trHeight w:val="581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B928" w14:textId="605FB155" w:rsidR="006E0BEC" w:rsidRDefault="006E0BEC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24C0" w14:textId="54EB59EB" w:rsidR="006E0BEC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Spółdzielnia Socjalna „EWA”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9ED7" w14:textId="004A746D" w:rsidR="006E0BEC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pomoc osobom bezrobotnym w formie reintegracji społecznej i zawodowej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CC5FC" w14:textId="77777777" w:rsidR="006E0BEC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Piotrkowska 13, </w:t>
            </w:r>
          </w:p>
          <w:p w14:paraId="294E3D5A" w14:textId="03093181" w:rsidR="006E0BEC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475B8" w14:textId="17FF9385" w:rsidR="006E0BEC" w:rsidRDefault="006E0BEC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44 755 52 11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F8E3" w14:textId="2E471F8F" w:rsidR="006E0BEC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 8.00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CE0F4" w14:textId="5E6F91ED" w:rsidR="006E0BEC" w:rsidRDefault="006E0BEC" w:rsidP="006E0BEC">
            <w:pPr>
              <w:spacing w:after="0" w:line="240" w:lineRule="auto"/>
              <w:jc w:val="center"/>
            </w:pPr>
            <w:r w:rsidRPr="006E0BEC">
              <w:rPr>
                <w:sz w:val="14"/>
                <w:szCs w:val="14"/>
              </w:rPr>
              <w:t>spsocjalna@o2.pl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A4DD" w14:textId="5BEB39F8" w:rsidR="006E0BEC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mieszkańcy gminy</w:t>
            </w:r>
          </w:p>
        </w:tc>
      </w:tr>
      <w:tr w:rsidR="00613E2E" w14:paraId="6EF19DEF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AAA91" w14:textId="241BA6C1" w:rsidR="00613E2E" w:rsidRDefault="006E0BEC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6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E853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highlight w:val="green"/>
              </w:rPr>
            </w:pPr>
            <w:r>
              <w:rPr>
                <w:rFonts w:cs="Calibri"/>
                <w:sz w:val="14"/>
                <w:szCs w:val="14"/>
              </w:rPr>
              <w:t>Infolinia Urzędów Pracy - Zielona Infolinia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8A73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Pod tym numerem udzielane są</w:t>
            </w:r>
          </w:p>
          <w:p w14:paraId="52536023" w14:textId="77777777" w:rsidR="00613E2E" w:rsidRDefault="00613E2E">
            <w:pPr>
              <w:spacing w:after="0" w:line="240" w:lineRule="auto"/>
              <w:jc w:val="center"/>
              <w:rPr>
                <w:rFonts w:eastAsia="MyriadPro-Regular"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informacje o usługach urzędów pracy.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0E4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Urząd Pracy.</w:t>
            </w:r>
          </w:p>
          <w:p w14:paraId="74DCCB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Ciepła 20 .</w:t>
            </w:r>
          </w:p>
          <w:p w14:paraId="55817EA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15-472 Białystok.</w:t>
            </w:r>
          </w:p>
          <w:p w14:paraId="63E4E140" w14:textId="77777777" w:rsidR="00613E2E" w:rsidRDefault="0061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23581" w14:textId="77777777" w:rsidR="00613E2E" w:rsidRDefault="0061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4"/>
                <w:szCs w:val="14"/>
              </w:rPr>
            </w:pPr>
            <w:r>
              <w:rPr>
                <w:rFonts w:eastAsia="MyriadPro-Regular" w:cs="Calibri"/>
                <w:sz w:val="14"/>
                <w:szCs w:val="14"/>
              </w:rPr>
              <w:t>19 524</w:t>
            </w:r>
          </w:p>
          <w:p w14:paraId="0FEB8D3A" w14:textId="77777777" w:rsidR="00613E2E" w:rsidRDefault="0061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4"/>
                <w:szCs w:val="14"/>
              </w:rPr>
            </w:pPr>
            <w:r>
              <w:rPr>
                <w:rFonts w:eastAsia="MyriadPro-Regular" w:cs="Calibri"/>
                <w:sz w:val="14"/>
                <w:szCs w:val="14"/>
              </w:rPr>
              <w:t>(z Polski)</w:t>
            </w:r>
          </w:p>
          <w:p w14:paraId="5A95AB1B" w14:textId="77777777" w:rsidR="00613E2E" w:rsidRDefault="0061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+48 22 19524</w:t>
            </w:r>
          </w:p>
          <w:p w14:paraId="3AD21E20" w14:textId="77777777" w:rsidR="00613E2E" w:rsidRDefault="0061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(z zagranicy)</w:t>
            </w:r>
          </w:p>
          <w:p w14:paraId="29DA7A02" w14:textId="77777777" w:rsidR="00613E2E" w:rsidRDefault="00613E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MyriadPro-Regular"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Koszt zgodnie z taryfą operatora.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7640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pn.- pt.</w:t>
            </w:r>
          </w:p>
          <w:p w14:paraId="0E1587C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godz. 08.00-18.00</w:t>
            </w:r>
          </w:p>
          <w:p w14:paraId="6B06EDAD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06E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www.zielonalinia.gov.pl</w:t>
            </w:r>
          </w:p>
          <w:p w14:paraId="37E9911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  <w:shd w:val="clear" w:color="auto" w:fill="FFFFFF"/>
              </w:rPr>
            </w:pPr>
          </w:p>
          <w:p w14:paraId="1671329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biuro@zielonalinia.gov.pl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FC7D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Mogą korzystać:</w:t>
            </w:r>
          </w:p>
          <w:p w14:paraId="65935B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zarejestrowani</w:t>
            </w:r>
          </w:p>
          <w:p w14:paraId="6134A9B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-poszukujący pracy</w:t>
            </w:r>
          </w:p>
          <w:p w14:paraId="3C60F70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pracodawcy</w:t>
            </w:r>
          </w:p>
        </w:tc>
      </w:tr>
      <w:tr w:rsidR="00613E2E" w14:paraId="572895D9" w14:textId="77777777" w:rsidTr="00613E2E">
        <w:trPr>
          <w:trHeight w:val="50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C43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DLA OSÓB POKRZYWDZONYCH PRZESTĘPSTWEM</w:t>
            </w:r>
          </w:p>
        </w:tc>
      </w:tr>
      <w:tr w:rsidR="00613E2E" w14:paraId="69397053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89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0CABB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cs="Calibri"/>
                <w:sz w:val="14"/>
                <w:szCs w:val="14"/>
              </w:rPr>
              <w:t xml:space="preserve">Ośrodek Pomocy Pokrzywdzonym Przestępstwem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E4F0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 pomocy mogą korzystać osoby pokrzywdzone przestępstwem, świadkowie oraz osoby im najbliższe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AE3B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Biernackiego 3</w:t>
            </w:r>
          </w:p>
          <w:p w14:paraId="6ABE95F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CA85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795 667 566</w:t>
            </w:r>
          </w:p>
          <w:p w14:paraId="2B2393A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791 667 366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483C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13.00 – 20.00</w:t>
            </w:r>
          </w:p>
          <w:p w14:paraId="6F9F2F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śr.: 13.00 – 20.00 </w:t>
            </w:r>
          </w:p>
          <w:p w14:paraId="48FE3C0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5C52143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F425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https://opoczno.sr.gov.pl/osrodki-pomocy-pokrzywdzonym-przestepstwem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2B0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177394" w14:paraId="49864400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B615" w14:textId="3EEB8B5E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1ED11" w14:textId="074BA9A3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 xml:space="preserve">Sąd Rejonowy w Opocznie / Zespół Służby Kuratorskiej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69CF" w14:textId="03A93A40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poradnictwo z zakresu przeciwdziałania przemocy w rodzinie dla osób pokrzywdzonych przestępstwem 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6062" w14:textId="77777777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E. Biernackiego 20</w:t>
            </w:r>
          </w:p>
          <w:p w14:paraId="4F7812B9" w14:textId="7BE653B5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64B3A" w14:textId="77777777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44 755 71 07</w:t>
            </w:r>
          </w:p>
          <w:p w14:paraId="4C732BF5" w14:textId="2E20CF4E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44 755 71 60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B801" w14:textId="77777777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7.30 – 18.00</w:t>
            </w:r>
          </w:p>
          <w:p w14:paraId="796A2D4B" w14:textId="7848E1F1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wt.-pt.: 7.30 – 15.30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C3C1" w14:textId="77777777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www.opoczno.sr.gov.pl</w:t>
            </w:r>
          </w:p>
          <w:p w14:paraId="79588789" w14:textId="6132777D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zkss@opoczno.sr.gov.pl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852F" w14:textId="681ECEF9" w:rsidR="00177394" w:rsidRDefault="00177394" w:rsidP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6245332A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7169D" w14:textId="73D3FF4A" w:rsidR="00613E2E" w:rsidRDefault="00177394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B658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Ośrodek Pomocy Pokrzywdzonym Przestępstwem Caritas Archidiecezji Gdańskiej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35D8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na mocy umowy zawartej z Ministrem Sprawiedliwości na powierzenie realizacji zadań ze środków Funduszu Pomocy Pokrzywdzonym oraz Pomocy Postpenitencjarnej – Funduszu Sprawiedliwości w zakresie udzielania pomocy osobom pokrzywdzonym przestępstwem oraz osobom im najbliższym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3B0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17ECF80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Okręgowy Ośrodek Pomocy Pokrzywdzonym Przestępstwem – Centrum Pomocowe Caritas im. Jana Pawła II, ul. Fromborska 24, 80-389 Gdańsk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3C37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+48 668 928 431</w:t>
            </w:r>
          </w:p>
          <w:p w14:paraId="3A9F6C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+ 48 694 485 564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283C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, wt., czw., pt.: 08.00 – 15.00</w:t>
            </w:r>
          </w:p>
          <w:p w14:paraId="7425842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śr.: 13.00 – 20.00</w:t>
            </w:r>
          </w:p>
          <w:p w14:paraId="5E4B2AA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sob.: 11.00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01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https://www.caritas.gda.pl/osrodek-pomocy-osobom-pokrzywdzonym-przestepstwem-na-lata-2019-2021/</w:t>
            </w:r>
          </w:p>
          <w:p w14:paraId="158D664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opopp@caritas.gda.pl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9C5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182262DB" w14:textId="77777777" w:rsidTr="00613E2E">
        <w:trPr>
          <w:trHeight w:val="5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8C46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PRAWO KONSUMENCKIE</w:t>
            </w:r>
          </w:p>
        </w:tc>
      </w:tr>
      <w:tr w:rsidR="00613E2E" w14:paraId="106D94E0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72613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CA1C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Powiatowy Rzecznik Praw Konsumentów przy Starostwie Powiatowym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71A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bezpłatne poradnictwo i informacje prawne w zakresie ochrony interesów konsumentów</w:t>
            </w:r>
          </w:p>
          <w:p w14:paraId="7FF051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058B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Kwiatowa 1a</w:t>
            </w:r>
          </w:p>
          <w:p w14:paraId="73D8DD9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61BACE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68C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44 741 49 17 </w:t>
            </w:r>
          </w:p>
          <w:p w14:paraId="236E924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C02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pon., śr., czw.: 07.30 – 15.30</w:t>
            </w:r>
          </w:p>
          <w:p w14:paraId="594D820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wt.: 07.30 – 16.30</w:t>
            </w:r>
          </w:p>
          <w:p w14:paraId="0D8186A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pt.: 07.30 – 14.30</w:t>
            </w:r>
          </w:p>
          <w:p w14:paraId="3D16AAA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8C2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www.bipopocznopowiat.pl</w:t>
            </w:r>
          </w:p>
          <w:p w14:paraId="1C178D7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DB8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  <w:p w14:paraId="7F879BB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4D4DAB4A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4FD50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B8C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Urząd Ochrony Konkurencji i Konsumentów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BBEE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Ochrona praw konsumenckich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678A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UOKiK</w:t>
            </w:r>
          </w:p>
          <w:p w14:paraId="306EAFD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Pl. Powstańców Warszawy 1</w:t>
            </w:r>
          </w:p>
          <w:p w14:paraId="215CFF4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00-950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B4D9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Infolinia konsumencka</w:t>
            </w:r>
          </w:p>
          <w:p w14:paraId="379D910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(prowadzona przez Federację Konsumentów)</w:t>
            </w:r>
          </w:p>
          <w:p w14:paraId="32D158D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801 440 220</w:t>
            </w:r>
          </w:p>
          <w:p w14:paraId="244AED4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22 290 89 16</w:t>
            </w:r>
          </w:p>
          <w:p w14:paraId="697D923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Koszt połączenia zgodnie z taryfą operatora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FE2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pn.- pt.</w:t>
            </w:r>
          </w:p>
          <w:p w14:paraId="044904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godz. 08.00-18.00</w:t>
            </w:r>
          </w:p>
          <w:p w14:paraId="003F40C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15A5D4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9F58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https://www.uokik.gov.pl/</w:t>
            </w:r>
          </w:p>
          <w:p w14:paraId="7FDC235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3B43DB6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porady@dlakonsumentow.pl</w:t>
            </w:r>
          </w:p>
          <w:p w14:paraId="35460AD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B9C7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1CBDF483" w14:textId="77777777" w:rsidTr="00613E2E">
        <w:trPr>
          <w:trHeight w:val="48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029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PRAWA PACJENTA</w:t>
            </w:r>
          </w:p>
        </w:tc>
      </w:tr>
      <w:tr w:rsidR="00613E2E" w14:paraId="24375257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17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B3EBB" w14:textId="5C71E70A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Pełnomocnik ds. Praw Pacjenta przy SP ZOZ Szpitalu Powiatowym w Opocznie im. E.</w:t>
            </w:r>
            <w:r w:rsidR="005D7334">
              <w:rPr>
                <w:rFonts w:cs="Calibri"/>
                <w:sz w:val="14"/>
                <w:szCs w:val="14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Biernackiego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25A2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 w zakresie sprawie skarg i wniosków </w:t>
            </w:r>
          </w:p>
          <w:p w14:paraId="1EA9A2A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1865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ul. Partyzantów 30 </w:t>
            </w:r>
          </w:p>
          <w:p w14:paraId="3D1C38E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  <w:p w14:paraId="7EC013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22C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44 754 48 04</w:t>
            </w:r>
          </w:p>
          <w:p w14:paraId="721B2BF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90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pon. – pt.: 07.30 – 15.00 </w:t>
            </w:r>
          </w:p>
          <w:p w14:paraId="7AC5F61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5B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https://szpitalopoczno.pl/strefa-pacjenta/rzecznik-praw-pacjenta/ prawapacjenta@szpitalopoczno.pl</w:t>
            </w:r>
          </w:p>
          <w:p w14:paraId="0BE7FFE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FEB1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  <w:p w14:paraId="3AFA024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733B1713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E8B9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7A8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Rzecznik Praw Pacjenta</w:t>
            </w:r>
          </w:p>
          <w:p w14:paraId="74F2EEF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D2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Ochrona praw pacjenta</w:t>
            </w:r>
          </w:p>
          <w:p w14:paraId="0E3957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E7DF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Biuro RPP</w:t>
            </w:r>
          </w:p>
          <w:p w14:paraId="0063D51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ul. Młynarska 46.</w:t>
            </w:r>
            <w:r>
              <w:rPr>
                <w:rFonts w:cs="Calibri"/>
                <w:sz w:val="14"/>
                <w:szCs w:val="14"/>
              </w:rPr>
              <w:br/>
            </w:r>
            <w:r>
              <w:rPr>
                <w:rFonts w:cs="Calibri"/>
                <w:sz w:val="14"/>
                <w:szCs w:val="14"/>
                <w:shd w:val="clear" w:color="auto" w:fill="FFFFFF"/>
              </w:rPr>
              <w:t>01-171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6AB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800 190 590</w:t>
            </w:r>
          </w:p>
          <w:p w14:paraId="3EF57B8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Bezpłatna infolinia</w:t>
            </w:r>
          </w:p>
          <w:p w14:paraId="6A919C7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</w:rPr>
              <w:t xml:space="preserve"> lub </w:t>
            </w:r>
            <w:r>
              <w:rPr>
                <w:rFonts w:cs="Calibri"/>
                <w:sz w:val="14"/>
                <w:szCs w:val="14"/>
                <w:shd w:val="clear" w:color="auto" w:fill="FFFFFF"/>
              </w:rPr>
              <w:t xml:space="preserve"> (22) 532 82 50</w:t>
            </w:r>
          </w:p>
          <w:p w14:paraId="6F2CF8F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722B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pn.: 09.00 – 18.00</w:t>
            </w:r>
          </w:p>
          <w:p w14:paraId="48DBDFB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wt. – pt.: 09.00 – 15.00</w:t>
            </w:r>
          </w:p>
          <w:p w14:paraId="36220E0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1E6C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https://www.gov.pl/web/rpp</w:t>
            </w:r>
          </w:p>
          <w:p w14:paraId="397E78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  <w:lang w:val="en-US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  <w:lang w:val="en-US"/>
              </w:rPr>
              <w:t>kancelaria@rpp.gov.pl</w:t>
            </w:r>
          </w:p>
          <w:p w14:paraId="43EAE9D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8B3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 porad może korzystać każdy kto ma poczucie łamania praw pacjenta</w:t>
            </w:r>
          </w:p>
          <w:p w14:paraId="1CB552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14BEA2C4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130F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3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006F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Narodowy Fundusz Zdrowia- Centrala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E58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Uprawnienia ubezpieczenia zdrowotnego:</w:t>
            </w:r>
          </w:p>
          <w:p w14:paraId="119A998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prawa pacjenta</w:t>
            </w:r>
          </w:p>
          <w:p w14:paraId="72FFB07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-leczenie w kraju i poza granicami</w:t>
            </w:r>
          </w:p>
          <w:p w14:paraId="5620E34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-kolejki do świadczeń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CB6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Narodowy Fundusz Zdrowia</w:t>
            </w:r>
          </w:p>
          <w:p w14:paraId="53D309E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Rakowiecka 26/30</w:t>
            </w:r>
          </w:p>
          <w:p w14:paraId="622EB4B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02-528 Warszawa</w:t>
            </w:r>
          </w:p>
          <w:p w14:paraId="34D777E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F547F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Style w:val="Pogrubienie"/>
                <w:rFonts w:ascii="Calibri" w:hAnsi="Calibri" w:cs="Calibri"/>
                <w:b w:val="0"/>
                <w:sz w:val="14"/>
                <w:szCs w:val="14"/>
              </w:rPr>
              <w:t>Telefoniczna Informacja Pacjenta</w:t>
            </w:r>
          </w:p>
          <w:p w14:paraId="51F970D7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Pogrubienie"/>
                <w:rFonts w:ascii="Calibri" w:hAnsi="Calibri" w:cs="Calibri"/>
                <w:b w:val="0"/>
                <w:sz w:val="14"/>
                <w:szCs w:val="14"/>
              </w:rPr>
              <w:t>800 190 590 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AC6BD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</w:rPr>
              <w:t>pn.- pt.</w:t>
            </w:r>
          </w:p>
          <w:p w14:paraId="40572A4F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Style w:val="Pogrubienie"/>
                <w:rFonts w:cs="Calibri"/>
                <w:b w:val="0"/>
                <w:sz w:val="14"/>
                <w:szCs w:val="14"/>
              </w:rPr>
              <w:t>godz. 08.00-16.00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F6E2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http://www.nfz.gov.pl</w:t>
            </w:r>
          </w:p>
          <w:p w14:paraId="5252224E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b/>
                <w:sz w:val="14"/>
                <w:szCs w:val="14"/>
                <w:shd w:val="clear" w:color="auto" w:fill="FFFFFF"/>
                <w:lang w:val="en-US"/>
              </w:rPr>
            </w:pPr>
          </w:p>
          <w:p w14:paraId="33FADAE3" w14:textId="77777777" w:rsidR="00613E2E" w:rsidRDefault="003B5E4F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hyperlink r:id="rId8" w:history="1">
              <w:r w:rsidR="00613E2E">
                <w:rPr>
                  <w:rStyle w:val="Hipercze"/>
                  <w:rFonts w:cs="Calibri"/>
                  <w:color w:val="auto"/>
                  <w:sz w:val="14"/>
                  <w:szCs w:val="14"/>
                  <w:lang w:eastAsia="pl-PL"/>
                </w:rPr>
                <w:t>KancelariaElektroniczna@nfz.gov.pl</w:t>
              </w:r>
            </w:hyperlink>
            <w:r w:rsidR="00613E2E">
              <w:rPr>
                <w:rFonts w:eastAsia="Times New Roman" w:cs="Calibri"/>
                <w:b/>
                <w:sz w:val="14"/>
                <w:szCs w:val="14"/>
                <w:lang w:val="en-US" w:eastAsia="pl-PL"/>
              </w:rPr>
              <w:t xml:space="preserve"> 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BF40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Każda osoba objęta ubezpieczeniem lub zainteresowana ubezpieczeniem zdrowotnym</w:t>
            </w:r>
          </w:p>
        </w:tc>
      </w:tr>
      <w:tr w:rsidR="00613E2E" w14:paraId="50F9CBEF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6FF5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E60A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Rzecznik Praw Osób Niepełnosprawnych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FD6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Ochrona praw</w:t>
            </w:r>
          </w:p>
          <w:p w14:paraId="620EAD5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osób niepełnosprawnych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D6F85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SIEDZIBA</w:t>
            </w:r>
          </w:p>
          <w:p w14:paraId="4C4C3DFF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ul. Żurawia 4 A,</w:t>
            </w:r>
            <w:r>
              <w:rPr>
                <w:rFonts w:ascii="Calibri" w:hAnsi="Calibri" w:cs="Calibri"/>
                <w:sz w:val="14"/>
                <w:szCs w:val="14"/>
              </w:rPr>
              <w:br/>
              <w:t>00- 503 Warszawa</w:t>
            </w:r>
          </w:p>
          <w:p w14:paraId="23F3431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Adres korespondencyjny:</w:t>
            </w:r>
          </w:p>
          <w:p w14:paraId="4660BE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Nowogrodzka 1/3/5</w:t>
            </w:r>
            <w:r>
              <w:rPr>
                <w:rFonts w:cs="Calibri"/>
                <w:sz w:val="14"/>
                <w:szCs w:val="14"/>
              </w:rPr>
              <w:br/>
              <w:t>00-513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6B1AC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/>
                <w:b w:val="0"/>
              </w:rPr>
            </w:pPr>
            <w:r>
              <w:rPr>
                <w:rFonts w:ascii="Calibri" w:hAnsi="Calibri" w:cs="Calibri"/>
                <w:bCs/>
                <w:sz w:val="14"/>
                <w:szCs w:val="14"/>
              </w:rPr>
              <w:t>(22) 461 60 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AC4F0" w14:textId="77777777" w:rsidR="00613E2E" w:rsidRDefault="00613E2E">
            <w:pPr>
              <w:spacing w:after="0" w:line="240" w:lineRule="auto"/>
              <w:jc w:val="center"/>
            </w:pPr>
            <w:r>
              <w:rPr>
                <w:rFonts w:cs="Calibri"/>
                <w:sz w:val="14"/>
                <w:szCs w:val="14"/>
              </w:rPr>
              <w:t>pn.-pt.</w:t>
            </w:r>
          </w:p>
          <w:p w14:paraId="02B2008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godz. 08.00-17.00</w:t>
            </w:r>
          </w:p>
          <w:p w14:paraId="01CB36FA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8D8E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http://www.niepelnosprawni.gov.pl</w:t>
            </w:r>
          </w:p>
          <w:p w14:paraId="2A771792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cs="Calibri"/>
                <w:b/>
                <w:sz w:val="14"/>
                <w:szCs w:val="14"/>
                <w:shd w:val="clear" w:color="auto" w:fill="FFFFFF"/>
                <w:lang w:val="en-US"/>
              </w:rPr>
            </w:pPr>
          </w:p>
          <w:p w14:paraId="35D00AA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  <w:lang w:val="en-US"/>
              </w:rPr>
              <w:t>s</w:t>
            </w:r>
            <w:r>
              <w:rPr>
                <w:sz w:val="14"/>
                <w:szCs w:val="14"/>
              </w:rPr>
              <w:t>ekretariat.bon@mrpips.gov.pl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4FDD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 porad mogą korzystać osoby niepełnosprawne, ich rodziny oraz organizacje działające na rzecz osób niepełnosprawnych</w:t>
            </w:r>
          </w:p>
        </w:tc>
      </w:tr>
      <w:tr w:rsidR="00613E2E" w14:paraId="3BF32960" w14:textId="77777777" w:rsidTr="00EC4764">
        <w:trPr>
          <w:trHeight w:val="212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1729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5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5810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3.Rzecznik Praw Dziecka – dziecięcy telefon zaufania .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43E5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Ochrona praw dziecka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640E" w14:textId="77777777" w:rsidR="00613E2E" w:rsidRDefault="00613E2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Biuro RPD</w:t>
            </w:r>
          </w:p>
          <w:p w14:paraId="79131565" w14:textId="77777777" w:rsidR="00613E2E" w:rsidRDefault="00613E2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ul. Chocimska 6</w:t>
            </w:r>
          </w:p>
          <w:p w14:paraId="6C28B940" w14:textId="77777777" w:rsidR="00613E2E" w:rsidRDefault="00613E2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00-791 Warszawa</w:t>
            </w:r>
          </w:p>
          <w:p w14:paraId="7157CC4D" w14:textId="77777777" w:rsidR="00613E2E" w:rsidRDefault="00613E2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pn.-pt.</w:t>
            </w:r>
          </w:p>
          <w:p w14:paraId="50459025" w14:textId="77777777" w:rsidR="00613E2E" w:rsidRDefault="00613E2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Fonts w:ascii="Calibri" w:hAnsi="Calibri" w:cs="Calibri"/>
                <w:sz w:val="14"/>
                <w:szCs w:val="14"/>
              </w:rPr>
              <w:t>godz.08.15-16.15.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7C41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800 121 212</w:t>
            </w:r>
          </w:p>
          <w:p w14:paraId="7FEB833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Bezpłatna infolinia</w:t>
            </w:r>
          </w:p>
          <w:p w14:paraId="0915F0C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(22) 583 66 00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20E3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pn.- pt. godz.</w:t>
            </w:r>
          </w:p>
          <w:p w14:paraId="14A8B96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08.15-16.15.</w:t>
            </w:r>
          </w:p>
          <w:p w14:paraId="27DDD20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(dzwoniąc po godzinach i w dni wolne można opisać problem i  zostawić kontakt do siebie, a doradcy oddzwonią)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2B11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</w:rPr>
            </w:pPr>
            <w:r>
              <w:rPr>
                <w:rFonts w:cs="Calibri"/>
                <w:sz w:val="14"/>
                <w:szCs w:val="14"/>
              </w:rPr>
              <w:t>https://brpd.gov.pl</w:t>
            </w:r>
          </w:p>
          <w:p w14:paraId="3DB3DA75" w14:textId="77777777" w:rsidR="00613E2E" w:rsidRDefault="00613E2E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/>
              </w:rPr>
            </w:pPr>
          </w:p>
          <w:p w14:paraId="37D0859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rpd@brpd.gov.pl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17F1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</w:rPr>
              <w:t xml:space="preserve">Sprawy </w:t>
            </w:r>
            <w:r>
              <w:rPr>
                <w:rFonts w:cs="Calibri"/>
                <w:sz w:val="14"/>
                <w:szCs w:val="14"/>
                <w:shd w:val="clear" w:color="auto" w:fill="FFFFFF"/>
              </w:rPr>
              <w:t>przemocy,  relacji rówieśniczych, szkolnych i rodzinnych.</w:t>
            </w:r>
          </w:p>
          <w:p w14:paraId="2F96818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Może dzwonić każdy, kto doświadcza problemu lub jest świadkiem.</w:t>
            </w:r>
          </w:p>
        </w:tc>
      </w:tr>
      <w:tr w:rsidR="00613E2E" w14:paraId="2B846DE8" w14:textId="77777777" w:rsidTr="00613E2E">
        <w:trPr>
          <w:trHeight w:val="5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716D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PRAWO UBEZPIECZEŃ SPOŁECZNYCH</w:t>
            </w:r>
          </w:p>
        </w:tc>
      </w:tr>
      <w:tr w:rsidR="00613E2E" w14:paraId="508F8D9A" w14:textId="77777777" w:rsidTr="00EC4764">
        <w:trPr>
          <w:trHeight w:val="70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9267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64EA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Punkt Informacyjny Zakładu Ubezpieczeń Społecznych w Opocznie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3E37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informacje w sprawie przyjmowania skarg i wniosków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AFA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Moniuszki 1</w:t>
            </w:r>
          </w:p>
          <w:p w14:paraId="165D04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87B4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44 755 23 04</w:t>
            </w:r>
          </w:p>
          <w:p w14:paraId="6E1EABA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44 755 27 59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595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08.00 – 18.00</w:t>
            </w:r>
          </w:p>
          <w:p w14:paraId="2D8E4ED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 – pt.: 08.00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92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www.zus.pl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4514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21E9D639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821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008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Centrum Obsługi Telefonicznej</w:t>
            </w:r>
          </w:p>
          <w:p w14:paraId="1129C9C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Zakładu Ubezpieczeń Społecznych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ED68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Zakres informacji:</w:t>
            </w:r>
          </w:p>
          <w:p w14:paraId="1EE8967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pomoc techniczna</w:t>
            </w:r>
          </w:p>
          <w:p w14:paraId="5BE2220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składki</w:t>
            </w:r>
          </w:p>
          <w:p w14:paraId="0D3F967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renty</w:t>
            </w:r>
          </w:p>
          <w:p w14:paraId="5B7B669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emerytury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B53CC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Style w:val="Pogrubienie"/>
                <w:rFonts w:ascii="Calibri" w:hAnsi="Calibri"/>
                <w:b w:val="0"/>
                <w:bCs w:val="0"/>
              </w:rPr>
            </w:pPr>
            <w:r>
              <w:rPr>
                <w:rStyle w:val="Pogrubienie"/>
                <w:rFonts w:ascii="Calibri" w:hAnsi="Calibri" w:cs="Calibri"/>
                <w:b w:val="0"/>
                <w:bCs w:val="0"/>
                <w:sz w:val="14"/>
                <w:szCs w:val="14"/>
              </w:rPr>
              <w:t>Klienci mogą skorzystać z pomocy pracowników w  </w:t>
            </w:r>
            <w:hyperlink r:id="rId9" w:history="1">
              <w:r>
                <w:rPr>
                  <w:rStyle w:val="Hipercze"/>
                  <w:rFonts w:ascii="Calibri" w:hAnsi="Calibri" w:cs="Calibri"/>
                  <w:color w:val="auto"/>
                  <w:sz w:val="14"/>
                  <w:szCs w:val="14"/>
                </w:rPr>
                <w:t>Centrum Obsługi Telefonicznej </w:t>
              </w:r>
            </w:hyperlink>
            <w:r>
              <w:rPr>
                <w:rStyle w:val="Pogrubienie"/>
                <w:rFonts w:ascii="Calibri" w:hAnsi="Calibri" w:cs="Calibri"/>
                <w:b w:val="0"/>
                <w:bCs w:val="0"/>
                <w:sz w:val="14"/>
                <w:szCs w:val="14"/>
              </w:rPr>
              <w:t>lub podczas wizyty osobistej w placówce jak wyżej.</w:t>
            </w:r>
          </w:p>
          <w:p w14:paraId="3B6A81A4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 w:cs="Calibri"/>
                <w:sz w:val="14"/>
                <w:szCs w:val="14"/>
              </w:rPr>
              <w:t>Nr centrali :</w:t>
            </w:r>
          </w:p>
          <w:p w14:paraId="7FFC43D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(22) 667 10 00.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2C7E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(22) 560 16 00</w:t>
            </w:r>
          </w:p>
          <w:p w14:paraId="4A7C93A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Koszt połączenia zgodnie z taryfą operatora.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7597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b w:val="0"/>
                <w:bCs w:val="0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bCs w:val="0"/>
                <w:sz w:val="14"/>
                <w:szCs w:val="14"/>
                <w:shd w:val="clear" w:color="auto" w:fill="FFFFFF"/>
              </w:rPr>
              <w:t>pn. – pt.</w:t>
            </w:r>
          </w:p>
          <w:p w14:paraId="3F60E85D" w14:textId="77777777" w:rsidR="00613E2E" w:rsidRDefault="00613E2E">
            <w:pPr>
              <w:spacing w:after="0" w:line="240" w:lineRule="auto"/>
              <w:jc w:val="center"/>
              <w:rPr>
                <w:b/>
              </w:rPr>
            </w:pPr>
            <w:r>
              <w:rPr>
                <w:rStyle w:val="Pogrubienie"/>
                <w:rFonts w:cs="Calibri"/>
                <w:b w:val="0"/>
                <w:bCs w:val="0"/>
                <w:sz w:val="14"/>
                <w:szCs w:val="14"/>
                <w:shd w:val="clear" w:color="auto" w:fill="FFFFFF"/>
              </w:rPr>
              <w:t>godz. 07.00 – 18.00</w:t>
            </w:r>
          </w:p>
          <w:p w14:paraId="03BF0EB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3DDD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http://www.zus.pl/o-zus/kontakt/centrum-obslugi-telefonicznej-cot-</w:t>
            </w:r>
          </w:p>
          <w:p w14:paraId="508261C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shd w:val="clear" w:color="auto" w:fill="FFFFFF"/>
              </w:rPr>
            </w:pPr>
          </w:p>
          <w:p w14:paraId="34ED5BD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  <w:lang w:val="en-US"/>
              </w:rPr>
              <w:t>cot@zus.pl</w:t>
            </w:r>
          </w:p>
          <w:p w14:paraId="10E842E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94C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Adresaci porad:</w:t>
            </w:r>
          </w:p>
          <w:p w14:paraId="2FC47AD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ubezpieczeni</w:t>
            </w:r>
          </w:p>
          <w:p w14:paraId="1FA9A78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płatnicy</w:t>
            </w:r>
          </w:p>
          <w:p w14:paraId="4A8CD7E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- lekarze</w:t>
            </w:r>
          </w:p>
          <w:p w14:paraId="1844C9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0B5EF1A8" w14:textId="77777777" w:rsidTr="00613E2E">
        <w:trPr>
          <w:trHeight w:val="5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C1C1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PRAWO PRACY</w:t>
            </w:r>
          </w:p>
        </w:tc>
      </w:tr>
      <w:tr w:rsidR="00613E2E" w14:paraId="357D3A3D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763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856E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Okręgowa Inspekcja Pracy</w:t>
            </w:r>
          </w:p>
          <w:p w14:paraId="285A7D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 Łodzi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446B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 z zakresu prawa podatkowego i skarbowego</w:t>
            </w:r>
          </w:p>
          <w:p w14:paraId="179A7A8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89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al. Kościuszki 123</w:t>
            </w:r>
          </w:p>
          <w:p w14:paraId="5855BC0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90-441 Łódź</w:t>
            </w:r>
          </w:p>
          <w:p w14:paraId="6C1C798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B6A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42 636 23 13</w:t>
            </w:r>
          </w:p>
          <w:p w14:paraId="0161647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79CC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 – pt.:</w:t>
            </w:r>
          </w:p>
          <w:p w14:paraId="0C26EBB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08.00 – 16.00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AEC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www.lodz.pip.gov.pl</w:t>
            </w:r>
          </w:p>
          <w:p w14:paraId="35F2F2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kancelaria @lodz.pip.gov.pl</w:t>
            </w:r>
          </w:p>
          <w:p w14:paraId="444731F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4CC6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  <w:p w14:paraId="2233BA4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5A7509DB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FFBD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D647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Centrum Poradnictwa</w:t>
            </w:r>
          </w:p>
          <w:p w14:paraId="2763D84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Państwowej Inspekcji Pracy (PIP)</w:t>
            </w:r>
          </w:p>
          <w:p w14:paraId="3C6D450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10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 z zakresu prawa pracy.</w:t>
            </w:r>
          </w:p>
          <w:p w14:paraId="4226772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AEB2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</w:rPr>
            </w:pPr>
            <w:r>
              <w:rPr>
                <w:rStyle w:val="Pogrubienie"/>
                <w:rFonts w:ascii="Calibri" w:hAnsi="Calibri" w:cs="Calibri"/>
                <w:b w:val="0"/>
                <w:sz w:val="14"/>
                <w:szCs w:val="14"/>
              </w:rPr>
              <w:t>Główny Inspektorat Pracy</w:t>
            </w:r>
            <w:r>
              <w:rPr>
                <w:rFonts w:ascii="Calibri" w:hAnsi="Calibri" w:cs="Calibri"/>
                <w:sz w:val="14"/>
                <w:szCs w:val="14"/>
              </w:rPr>
              <w:br/>
              <w:t>ul. Barska 28/30</w:t>
            </w:r>
            <w:r>
              <w:rPr>
                <w:rFonts w:ascii="Calibri" w:hAnsi="Calibri" w:cs="Calibri"/>
                <w:sz w:val="14"/>
                <w:szCs w:val="14"/>
              </w:rPr>
              <w:br/>
              <w:t>02-315 Warszawa.</w:t>
            </w:r>
          </w:p>
          <w:p w14:paraId="7358C917" w14:textId="77777777" w:rsidR="00613E2E" w:rsidRDefault="00613E2E">
            <w:pPr>
              <w:pStyle w:val="NormalnyWeb"/>
              <w:shd w:val="clear" w:color="auto" w:fill="FFFFFF"/>
              <w:spacing w:before="0" w:beforeAutospacing="0" w:after="0" w:afterAutospacing="0"/>
              <w:jc w:val="center"/>
              <w:rPr>
                <w:rFonts w:ascii="Calibri" w:hAnsi="Calibri" w:cs="Calibri"/>
                <w:sz w:val="14"/>
                <w:szCs w:val="14"/>
                <w:lang w:val="en-US"/>
              </w:rPr>
            </w:pPr>
            <w:r>
              <w:rPr>
                <w:rFonts w:ascii="Calibri" w:hAnsi="Calibri" w:cs="Calibri"/>
                <w:sz w:val="14"/>
                <w:szCs w:val="14"/>
                <w:lang w:val="en-US"/>
              </w:rPr>
              <w:t>tel. 22 391 82 15</w:t>
            </w:r>
            <w:r>
              <w:rPr>
                <w:rFonts w:ascii="Calibri" w:hAnsi="Calibri" w:cs="Calibri"/>
                <w:sz w:val="14"/>
                <w:szCs w:val="14"/>
                <w:lang w:val="en-US"/>
              </w:rPr>
              <w:br/>
              <w:t>fax. 22 391 82 14</w:t>
            </w:r>
          </w:p>
          <w:p w14:paraId="30275CC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48F0" w14:textId="77777777" w:rsidR="00613E2E" w:rsidRDefault="00613E2E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801 002 006</w:t>
            </w:r>
          </w:p>
          <w:p w14:paraId="7E9B13EC" w14:textId="77777777" w:rsidR="00613E2E" w:rsidRDefault="00613E2E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(dla  tel. stacj.)</w:t>
            </w:r>
          </w:p>
          <w:p w14:paraId="1E5844F0" w14:textId="77777777" w:rsidR="00613E2E" w:rsidRDefault="00613E2E">
            <w:pPr>
              <w:shd w:val="clear" w:color="auto" w:fill="FFFFFF"/>
              <w:spacing w:after="0" w:line="175" w:lineRule="atLeast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459 599 000</w:t>
            </w:r>
          </w:p>
          <w:p w14:paraId="3B597CEF" w14:textId="77777777" w:rsidR="00613E2E" w:rsidRDefault="00613E2E">
            <w:pPr>
              <w:shd w:val="clear" w:color="auto" w:fill="FFFFFF"/>
              <w:spacing w:after="0" w:line="175" w:lineRule="atLeast"/>
              <w:jc w:val="center"/>
              <w:rPr>
                <w:rStyle w:val="Pogrubienie"/>
                <w:b w:val="0"/>
                <w:shd w:val="clear" w:color="auto" w:fill="EEEEEE"/>
              </w:rPr>
            </w:pPr>
            <w:r>
              <w:rPr>
                <w:rFonts w:cs="Calibri"/>
                <w:sz w:val="14"/>
                <w:szCs w:val="14"/>
              </w:rPr>
              <w:t>(dla tel. kom.)</w:t>
            </w:r>
          </w:p>
          <w:p w14:paraId="731ABD2E" w14:textId="77777777" w:rsidR="00613E2E" w:rsidRDefault="00613E2E">
            <w:pPr>
              <w:shd w:val="clear" w:color="auto" w:fill="FFFFFF"/>
              <w:spacing w:after="0" w:line="175" w:lineRule="atLeast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22 111 35 88</w:t>
            </w:r>
          </w:p>
          <w:p w14:paraId="63D87E2D" w14:textId="77777777" w:rsidR="00613E2E" w:rsidRDefault="00613E2E">
            <w:pPr>
              <w:shd w:val="clear" w:color="auto" w:fill="FFFFFF"/>
              <w:spacing w:after="0" w:line="175" w:lineRule="atLeast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(dla obywateli Ukrainy zatrudnionych na terenie RP)</w:t>
            </w:r>
          </w:p>
          <w:p w14:paraId="036D76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Koszt połączenia zgodnie z taryfą operatora. </w:t>
            </w:r>
            <w:r>
              <w:rPr>
                <w:rFonts w:cs="Calibri"/>
                <w:b/>
                <w:sz w:val="14"/>
                <w:szCs w:val="14"/>
              </w:rPr>
              <w:t>Uwaga!!!</w:t>
            </w:r>
            <w:r>
              <w:rPr>
                <w:rFonts w:cs="Calibri"/>
                <w:sz w:val="14"/>
                <w:szCs w:val="14"/>
              </w:rPr>
              <w:t xml:space="preserve"> naliczane są koszty za czas oczekiwania na połączenie  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BE6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po. – pt.: 09.00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707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www.bip.pip.gov.pl,</w:t>
            </w:r>
          </w:p>
          <w:p w14:paraId="7AD4F57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</w:p>
          <w:p w14:paraId="56D923A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en-US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  <w:lang w:val="en-US"/>
              </w:rPr>
              <w:t>kancelaria@gip.pip.gov.pl</w:t>
            </w:r>
          </w:p>
          <w:p w14:paraId="6339A6A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ACDC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wszyscy zainteresowani </w:t>
            </w:r>
          </w:p>
        </w:tc>
      </w:tr>
      <w:tr w:rsidR="00613E2E" w14:paraId="6A783E5E" w14:textId="77777777" w:rsidTr="00613E2E">
        <w:trPr>
          <w:trHeight w:val="56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0A1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PRAWO PODATKOWE</w:t>
            </w:r>
          </w:p>
        </w:tc>
      </w:tr>
      <w:tr w:rsidR="00613E2E" w14:paraId="44B4E504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7B7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6132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Urząd Skarbowy w</w:t>
            </w:r>
          </w:p>
          <w:p w14:paraId="10C92B8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w Opocznie 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810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porady z zakresu prawa podatkowego i skarbowego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7D7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Piotrkowska 14</w:t>
            </w:r>
          </w:p>
          <w:p w14:paraId="0BC7106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26-300 Opoczno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CE93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44 755 31 01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3D8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pon.: 08.00 – 18.00</w:t>
            </w:r>
          </w:p>
          <w:p w14:paraId="4471F7D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wt. – pt.: 08.00 – 15.00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E57C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www.lodzkie.kas.gov.pl/urzad-skarbowy-w-opocznie</w:t>
            </w:r>
          </w:p>
          <w:p w14:paraId="69BAA1F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us.opoczno@mf.gov.pl</w:t>
            </w:r>
          </w:p>
          <w:p w14:paraId="37E3984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5D40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 xml:space="preserve">mieszkańcy powiatu </w:t>
            </w:r>
          </w:p>
        </w:tc>
      </w:tr>
      <w:tr w:rsidR="00613E2E" w14:paraId="6F286CAC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B2A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D8A1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Krajowa Informacja Skarbowa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55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Informacje podatkowe dot. PIT, CIT, VAT, podatki lokalne, akcyza etc.</w:t>
            </w:r>
          </w:p>
          <w:p w14:paraId="63622FF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3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ul. Teodora Sixta 17,</w:t>
            </w:r>
          </w:p>
          <w:p w14:paraId="26E1507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43-300 Bielsko-Biała</w:t>
            </w:r>
          </w:p>
          <w:p w14:paraId="2CD9213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C7DCC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801 055 055 (</w:t>
            </w:r>
          </w:p>
          <w:p w14:paraId="45D2B8C6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(  z tel. stacjonarnych.</w:t>
            </w:r>
          </w:p>
          <w:p w14:paraId="40077093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( (22) 330 03 30</w:t>
            </w:r>
          </w:p>
          <w:p w14:paraId="78769FC6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Z  z tel. komórkowych.</w:t>
            </w:r>
          </w:p>
          <w:p w14:paraId="79DC701A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+ 48 (22)33 00 330</w:t>
            </w:r>
          </w:p>
          <w:p w14:paraId="18C59B58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(  z tel. zagranicznych.</w:t>
            </w:r>
          </w:p>
          <w:p w14:paraId="6FE54938" w14:textId="77777777" w:rsidR="00613E2E" w:rsidRDefault="00613E2E">
            <w:pPr>
              <w:shd w:val="clear" w:color="auto" w:fill="FFFFFF"/>
              <w:spacing w:after="0" w:line="225" w:lineRule="atLeast"/>
              <w:ind w:left="-189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Koszt zgodnie z taryfą operatora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E9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pn.- pt.</w:t>
            </w:r>
          </w:p>
          <w:p w14:paraId="37B3114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godz. 08.00-18.00</w:t>
            </w:r>
          </w:p>
          <w:p w14:paraId="6BAB453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EFB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shd w:val="clear" w:color="auto" w:fill="FFFFFF"/>
              </w:rPr>
              <w:t>www.kis.gov.pl</w:t>
            </w:r>
          </w:p>
          <w:p w14:paraId="011B74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więcej:</w:t>
            </w:r>
            <w:r>
              <w:rPr>
                <w:rFonts w:cs="Calibri"/>
                <w:b/>
                <w:sz w:val="14"/>
                <w:szCs w:val="14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https://poradnikprzedsiebiorcy.pl/-kip-czyli-krajowa-informacja-podatkowa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52F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Z porad może  skorzystać każdy podatnik</w:t>
            </w:r>
          </w:p>
          <w:p w14:paraId="5EFEC71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6788003E" w14:textId="77777777" w:rsidTr="00613E2E">
        <w:trPr>
          <w:trHeight w:val="665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DE43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DLA OSÓB BĘDĄCYCH W SPORZE Z PODMIOTAMI RYNKU FINANSOWEGO</w:t>
            </w:r>
          </w:p>
        </w:tc>
      </w:tr>
      <w:tr w:rsidR="00613E2E" w14:paraId="1B628C7B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E3FA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1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C266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Rzecznik Finansowy.</w:t>
            </w:r>
          </w:p>
          <w:p w14:paraId="7739531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(Ubezpieczonych)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A34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Prawa ubezpieczonych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683E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Biuro Rzecznika Finansowego</w:t>
            </w:r>
          </w:p>
          <w:p w14:paraId="03BE56E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Al. Jerozolimskie 87</w:t>
            </w:r>
          </w:p>
          <w:p w14:paraId="3817F78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02-001 Warszawa.</w:t>
            </w:r>
          </w:p>
          <w:p w14:paraId="0A7F4D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D43CD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b w:val="0"/>
                <w:u w:val="single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u w:val="single"/>
                <w:shd w:val="clear" w:color="auto" w:fill="FFFFFF"/>
              </w:rPr>
              <w:t>Ubezpieczenia</w:t>
            </w:r>
          </w:p>
          <w:p w14:paraId="6DAEE590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u w:val="single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u w:val="single"/>
                <w:shd w:val="clear" w:color="auto" w:fill="FFFFFF"/>
              </w:rPr>
              <w:t>gospodarcze</w:t>
            </w:r>
          </w:p>
          <w:p w14:paraId="69A9BA33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(22) 333 73 28</w:t>
            </w:r>
          </w:p>
          <w:p w14:paraId="2F591E28" w14:textId="77777777" w:rsidR="00613E2E" w:rsidRDefault="00613E2E">
            <w:pPr>
              <w:spacing w:after="0" w:line="240" w:lineRule="auto"/>
              <w:jc w:val="center"/>
              <w:rPr>
                <w:u w:val="single"/>
              </w:rPr>
            </w:pPr>
            <w:r>
              <w:rPr>
                <w:rFonts w:cs="Calibri"/>
                <w:sz w:val="14"/>
                <w:szCs w:val="14"/>
                <w:u w:val="single"/>
              </w:rPr>
              <w:t>Ubezpieczenia</w:t>
            </w:r>
          </w:p>
          <w:p w14:paraId="08E6A00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u w:val="single"/>
              </w:rPr>
            </w:pPr>
            <w:r>
              <w:rPr>
                <w:rFonts w:cs="Calibri"/>
                <w:sz w:val="14"/>
                <w:szCs w:val="14"/>
                <w:u w:val="single"/>
              </w:rPr>
              <w:t>Społeczne, OFE ZUS</w:t>
            </w:r>
          </w:p>
          <w:p w14:paraId="1295E890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b w:val="0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(22) 333 73 26</w:t>
            </w:r>
          </w:p>
          <w:p w14:paraId="1C07A2BF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lub (22) 333 73 27</w:t>
            </w:r>
          </w:p>
          <w:p w14:paraId="6BFB4955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u w:val="single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u w:val="single"/>
                <w:shd w:val="clear" w:color="auto" w:fill="FFFFFF"/>
              </w:rPr>
              <w:t>Ubezpieczenia bankowe  i rynku kapitałowego</w:t>
            </w:r>
          </w:p>
          <w:p w14:paraId="22393AD1" w14:textId="77777777" w:rsidR="00613E2E" w:rsidRDefault="00613E2E">
            <w:pPr>
              <w:spacing w:after="0" w:line="240" w:lineRule="auto"/>
              <w:jc w:val="center"/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(22) 333 73 25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21E00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b w:val="0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pn.-pt.</w:t>
            </w:r>
          </w:p>
          <w:p w14:paraId="689590B5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godz. 08.00-18.00</w:t>
            </w:r>
          </w:p>
          <w:p w14:paraId="4CDD5E1F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</w:p>
          <w:p w14:paraId="6370BA74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</w:p>
          <w:p w14:paraId="76ADE342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pn.-pt.</w:t>
            </w:r>
          </w:p>
          <w:p w14:paraId="07F44321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godz.11.00-15.00</w:t>
            </w:r>
          </w:p>
          <w:p w14:paraId="40C00F0C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</w:p>
          <w:p w14:paraId="230E12D5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</w:p>
          <w:p w14:paraId="6DF53630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pn.-pt.</w:t>
            </w:r>
          </w:p>
          <w:p w14:paraId="732CD435" w14:textId="77777777" w:rsidR="00613E2E" w:rsidRDefault="00613E2E">
            <w:pPr>
              <w:spacing w:after="0" w:line="240" w:lineRule="auto"/>
              <w:jc w:val="center"/>
            </w:pPr>
            <w:r>
              <w:rPr>
                <w:rStyle w:val="Pogrubienie"/>
                <w:rFonts w:cs="Calibri"/>
                <w:b w:val="0"/>
                <w:sz w:val="14"/>
                <w:szCs w:val="14"/>
                <w:shd w:val="clear" w:color="auto" w:fill="FFFFFF"/>
              </w:rPr>
              <w:t>godz. 08.00-16.00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F05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4"/>
                <w:szCs w:val="14"/>
              </w:rPr>
              <w:t>Porady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>
              <w:rPr>
                <w:rFonts w:cs="Calibri"/>
                <w:b/>
                <w:sz w:val="14"/>
                <w:szCs w:val="14"/>
                <w:shd w:val="clear" w:color="auto" w:fill="FFFFFF"/>
              </w:rPr>
              <w:t>e-mail:</w:t>
            </w:r>
            <w:r>
              <w:rPr>
                <w:rFonts w:cs="Calibri"/>
                <w:sz w:val="14"/>
                <w:szCs w:val="14"/>
                <w:shd w:val="clear" w:color="auto" w:fill="FFFFFF"/>
              </w:rPr>
              <w:t xml:space="preserve"> </w:t>
            </w:r>
            <w:r>
              <w:rPr>
                <w:rFonts w:cs="Calibri"/>
                <w:sz w:val="14"/>
                <w:szCs w:val="14"/>
              </w:rPr>
              <w:t>porady@rf.gov.pl</w:t>
            </w:r>
          </w:p>
          <w:p w14:paraId="3F72E40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(czas oczekiwania na odpowiedz</w:t>
            </w:r>
          </w:p>
          <w:p w14:paraId="35A3660B" w14:textId="77777777" w:rsidR="00613E2E" w:rsidRDefault="00613E2E">
            <w:pPr>
              <w:spacing w:after="0" w:line="240" w:lineRule="auto"/>
              <w:jc w:val="center"/>
              <w:rPr>
                <w:rStyle w:val="Pogrubienie"/>
                <w:b w:val="0"/>
              </w:rPr>
            </w:pPr>
            <w:r>
              <w:rPr>
                <w:rFonts w:cs="Calibri"/>
                <w:sz w:val="14"/>
                <w:szCs w:val="14"/>
              </w:rPr>
              <w:t>e-mailową ok.2 tygodni)</w:t>
            </w:r>
          </w:p>
          <w:p w14:paraId="588E8AFD" w14:textId="77777777" w:rsidR="00613E2E" w:rsidRDefault="00613E2E">
            <w:pPr>
              <w:spacing w:after="0" w:line="240" w:lineRule="auto"/>
              <w:jc w:val="center"/>
            </w:pPr>
          </w:p>
          <w:p w14:paraId="6F76E1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https://rf.gov.pl/kontakt</w:t>
            </w:r>
          </w:p>
          <w:p w14:paraId="3EAF300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61D3492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  <w:lang w:val="en-US"/>
              </w:rPr>
              <w:t>biuro@rf.gov.pl</w:t>
            </w: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A1C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Osoby ubezpieczone i w sporze dotyczącym ubezpieczeń</w:t>
            </w:r>
          </w:p>
          <w:p w14:paraId="760AE79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</w:tc>
      </w:tr>
      <w:tr w:rsidR="00613E2E" w14:paraId="4D1B5AAF" w14:textId="77777777" w:rsidTr="00613E2E">
        <w:trPr>
          <w:trHeight w:val="6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411C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 w:rsidRPr="00E913D6">
              <w:rPr>
                <w:rFonts w:cs="Calibri"/>
                <w:b/>
                <w:color w:val="4472C4" w:themeColor="accent1"/>
                <w:spacing w:val="20"/>
                <w:sz w:val="14"/>
                <w:szCs w:val="14"/>
              </w:rPr>
              <w:t>INNE</w:t>
            </w:r>
          </w:p>
        </w:tc>
      </w:tr>
      <w:tr w:rsidR="00613E2E" w14:paraId="2871D2B8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2BF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lastRenderedPageBreak/>
              <w:t>1</w:t>
            </w:r>
          </w:p>
        </w:tc>
        <w:tc>
          <w:tcPr>
            <w:tcW w:w="268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64F8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0070C0"/>
                <w:sz w:val="14"/>
                <w:szCs w:val="14"/>
              </w:rPr>
            </w:pPr>
            <w:r>
              <w:rPr>
                <w:rFonts w:cs="Calibri"/>
                <w:b/>
                <w:color w:val="0070C0"/>
                <w:sz w:val="14"/>
                <w:szCs w:val="14"/>
              </w:rPr>
              <w:t>WWW. OBYWATEL.GOV.PL</w:t>
            </w:r>
          </w:p>
        </w:tc>
        <w:tc>
          <w:tcPr>
            <w:tcW w:w="21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5B7D9" w14:textId="77777777" w:rsidR="00613E2E" w:rsidRDefault="003B5E4F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hyperlink r:id="rId10" w:history="1">
              <w:r w:rsidR="00613E2E">
                <w:rPr>
                  <w:rStyle w:val="Hipercze"/>
                  <w:rFonts w:cs="Calibri"/>
                  <w:color w:val="auto"/>
                  <w:sz w:val="14"/>
                  <w:szCs w:val="14"/>
                </w:rPr>
                <w:t>Informacje i usługi przyjazne obywatelom</w:t>
              </w:r>
            </w:hyperlink>
          </w:p>
          <w:p w14:paraId="0A2AD67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portal Ministerstwa Cyfryzacji</w:t>
            </w:r>
          </w:p>
        </w:tc>
      </w:tr>
      <w:tr w:rsidR="00613E2E" w14:paraId="0C206DA7" w14:textId="77777777" w:rsidTr="00EC4764">
        <w:trPr>
          <w:trHeight w:val="1056"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DA7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2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4633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Rzecznik Praw Obywatelskich</w:t>
            </w:r>
          </w:p>
        </w:tc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00B4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Ochrona praw obywatelskich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8C4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Biuro RPO</w:t>
            </w:r>
          </w:p>
          <w:p w14:paraId="74BDC36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Al. Solidarności 77.</w:t>
            </w:r>
          </w:p>
          <w:p w14:paraId="2EFE10D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00-090 Warszawa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305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800 676 676 .</w:t>
            </w:r>
          </w:p>
          <w:p w14:paraId="77C4451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Połączenia bezpłatne z tel. stacjonarnych i komórkowych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4D03" w14:textId="77777777" w:rsidR="00613E2E" w:rsidRDefault="00613E2E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0"/>
              <w:jc w:val="center"/>
              <w:textAlignment w:val="baseline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pon.</w:t>
            </w:r>
          </w:p>
          <w:p w14:paraId="43E634D8" w14:textId="77777777" w:rsidR="00613E2E" w:rsidRDefault="00613E2E">
            <w:pPr>
              <w:numPr>
                <w:ilvl w:val="0"/>
                <w:numId w:val="2"/>
              </w:numPr>
              <w:shd w:val="clear" w:color="auto" w:fill="FFFFFF"/>
              <w:tabs>
                <w:tab w:val="num" w:pos="0"/>
              </w:tabs>
              <w:spacing w:after="0" w:line="240" w:lineRule="auto"/>
              <w:ind w:left="0"/>
              <w:jc w:val="center"/>
              <w:textAlignment w:val="baseline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godz. 10.00-18.00</w:t>
            </w:r>
          </w:p>
          <w:p w14:paraId="71862A9E" w14:textId="77777777" w:rsidR="00613E2E" w:rsidRDefault="00613E2E">
            <w:pPr>
              <w:spacing w:after="0" w:line="240" w:lineRule="auto"/>
              <w:jc w:val="center"/>
              <w:rPr>
                <w:rFonts w:eastAsia="Times New Roman" w:cs="Calibri"/>
                <w:sz w:val="14"/>
                <w:szCs w:val="14"/>
                <w:lang w:eastAsia="pl-PL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wt.- pt.</w:t>
            </w:r>
          </w:p>
          <w:p w14:paraId="431DDBA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godz. 08.00-16.00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1B1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https://www.rpo.gov.pl</w:t>
            </w:r>
          </w:p>
          <w:p w14:paraId="52F937B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</w:p>
          <w:p w14:paraId="3DDC4D9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  <w:lang w:val="en-US"/>
              </w:rPr>
            </w:pPr>
            <w:r>
              <w:rPr>
                <w:rFonts w:cs="Calibri"/>
                <w:sz w:val="14"/>
                <w:szCs w:val="14"/>
                <w:bdr w:val="none" w:sz="0" w:space="0" w:color="auto" w:frame="1"/>
                <w:shd w:val="clear" w:color="auto" w:fill="FFFFFF"/>
                <w:lang w:val="en-US"/>
              </w:rPr>
              <w:t>biurorzecznika@brpo.gov.pl</w:t>
            </w:r>
          </w:p>
          <w:p w14:paraId="47986979" w14:textId="77777777" w:rsidR="00613E2E" w:rsidRDefault="00613E2E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330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Może zgłosić się każdy, kto uważa,</w:t>
            </w:r>
          </w:p>
          <w:p w14:paraId="2445281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że jego prawa są naruszone</w:t>
            </w:r>
          </w:p>
        </w:tc>
      </w:tr>
    </w:tbl>
    <w:p w14:paraId="531B4AFA" w14:textId="77777777" w:rsidR="00613E2E" w:rsidRDefault="00613E2E" w:rsidP="00613E2E">
      <w:pPr>
        <w:jc w:val="center"/>
        <w:rPr>
          <w:rFonts w:eastAsia="Times New Roman" w:cs="Calibri"/>
          <w:b/>
          <w:color w:val="C00000"/>
          <w:sz w:val="44"/>
          <w:szCs w:val="44"/>
          <w:lang w:eastAsia="pl-PL"/>
        </w:rPr>
      </w:pPr>
      <w:r>
        <w:br/>
      </w:r>
      <w:r>
        <w:br/>
      </w:r>
      <w:r>
        <w:br/>
      </w:r>
    </w:p>
    <w:p w14:paraId="59183235" w14:textId="77777777" w:rsidR="00613E2E" w:rsidRPr="00E913D6" w:rsidRDefault="00613E2E" w:rsidP="00613E2E">
      <w:pPr>
        <w:jc w:val="center"/>
        <w:rPr>
          <w:rFonts w:eastAsia="Times New Roman" w:cs="Calibri"/>
          <w:b/>
          <w:color w:val="4472C4" w:themeColor="accent1"/>
          <w:sz w:val="28"/>
          <w:szCs w:val="28"/>
          <w:lang w:eastAsia="pl-PL"/>
        </w:rPr>
      </w:pPr>
    </w:p>
    <w:p w14:paraId="104B0FD8" w14:textId="77777777" w:rsidR="00613E2E" w:rsidRPr="00E913D6" w:rsidRDefault="00613E2E" w:rsidP="00613E2E">
      <w:pPr>
        <w:jc w:val="center"/>
        <w:rPr>
          <w:color w:val="4472C4" w:themeColor="accent1"/>
          <w:sz w:val="14"/>
          <w:szCs w:val="14"/>
        </w:rPr>
      </w:pPr>
      <w:r w:rsidRPr="00E913D6">
        <w:rPr>
          <w:rFonts w:eastAsia="Times New Roman" w:cs="Calibri"/>
          <w:b/>
          <w:color w:val="4472C4" w:themeColor="accent1"/>
          <w:lang w:eastAsia="pl-PL"/>
        </w:rPr>
        <w:t xml:space="preserve">NIEODPŁATNA POMOC PRAWNA I NIEODPŁATNE PORADNICTWO OBYWATELSKIE </w:t>
      </w:r>
      <w:r w:rsidRPr="00E913D6">
        <w:rPr>
          <w:b/>
          <w:bCs/>
          <w:color w:val="4472C4" w:themeColor="accent1"/>
          <w:sz w:val="18"/>
          <w:szCs w:val="18"/>
        </w:rPr>
        <w:t>wg art. 8a ust. 1 pkt 2 ustawy o nieodpłatnej pomocy prawnej, nieodpłatnym poradnictwie obywatelskim oraz edukacji prawnej</w:t>
      </w:r>
    </w:p>
    <w:p w14:paraId="2AAB9D39" w14:textId="77777777" w:rsidR="00613E2E" w:rsidRDefault="00613E2E" w:rsidP="00613E2E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  <w:sz w:val="18"/>
          <w:szCs w:val="18"/>
          <w:lang w:eastAsia="pl-PL"/>
        </w:rPr>
      </w:pPr>
      <w:r>
        <w:rPr>
          <w:rFonts w:cs="Calibri"/>
          <w:color w:val="000000"/>
          <w:sz w:val="18"/>
          <w:szCs w:val="18"/>
          <w:lang w:eastAsia="pl-PL"/>
        </w:rPr>
        <w:t xml:space="preserve">Udzielanie nieodpłatnej pomocy prawnej lub świadczenie nieodpłatnego poradnictwa obywatelskiego odbywa się według kolejności zgłoszeń, po wcześniejszym umówieniu terminu wizyty. Z ważnych powodów dopuszcza się ustalenie innej kolejności udzielania nieodpłatnej pomocy prawnej lub świadczenia nieodpłatnego poradnictwa obywatelskiego. </w:t>
      </w:r>
    </w:p>
    <w:p w14:paraId="14BB5FB0" w14:textId="77777777" w:rsidR="00613E2E" w:rsidRDefault="00613E2E" w:rsidP="00613E2E">
      <w:pPr>
        <w:jc w:val="both"/>
        <w:rPr>
          <w:rFonts w:cs="Calibri"/>
          <w:color w:val="000000"/>
          <w:sz w:val="18"/>
          <w:szCs w:val="18"/>
          <w:lang w:eastAsia="pl-PL"/>
        </w:rPr>
      </w:pPr>
      <w:r>
        <w:rPr>
          <w:rFonts w:cs="Calibri"/>
          <w:color w:val="000000"/>
          <w:sz w:val="18"/>
          <w:szCs w:val="18"/>
          <w:lang w:eastAsia="pl-PL"/>
        </w:rPr>
        <w:t>Kobiecie, która jest w ciąży, udzielanie nieodpłatnej pomocy prawnej lub świadczenie nieodpłatnego poradnictwa obywatelskiego odbywa się poza kolejnością.</w:t>
      </w:r>
    </w:p>
    <w:p w14:paraId="73529D74" w14:textId="77777777" w:rsidR="00613E2E" w:rsidRDefault="00613E2E" w:rsidP="00613E2E">
      <w:pPr>
        <w:ind w:left="1416" w:firstLine="708"/>
        <w:jc w:val="both"/>
        <w:rPr>
          <w:rFonts w:cs="Calibri"/>
          <w:color w:val="000000"/>
          <w:sz w:val="18"/>
          <w:szCs w:val="18"/>
          <w:lang w:eastAsia="pl-PL"/>
        </w:rPr>
      </w:pPr>
      <w:r w:rsidRPr="00E913D6">
        <w:rPr>
          <w:rFonts w:eastAsia="Times New Roman" w:cs="Calibri"/>
          <w:b/>
          <w:color w:val="4472C4" w:themeColor="accent1"/>
          <w:lang w:eastAsia="pl-PL"/>
        </w:rPr>
        <w:t>ZAPISY</w:t>
      </w:r>
      <w:r>
        <w:rPr>
          <w:rFonts w:eastAsia="Times New Roman" w:cs="Calibri"/>
          <w:b/>
          <w:color w:val="C00000"/>
          <w:sz w:val="18"/>
          <w:szCs w:val="18"/>
          <w:lang w:eastAsia="pl-PL"/>
        </w:rPr>
        <w:t xml:space="preserve"> </w:t>
      </w:r>
      <w:r>
        <w:rPr>
          <w:rFonts w:eastAsia="Times New Roman" w:cs="Calibri"/>
          <w:b/>
          <w:sz w:val="18"/>
          <w:szCs w:val="18"/>
          <w:lang w:eastAsia="pl-PL"/>
        </w:rPr>
        <w:t xml:space="preserve">na wizyty pod numerem telefonu: </w:t>
      </w:r>
      <w:r w:rsidRPr="00E913D6">
        <w:rPr>
          <w:rFonts w:eastAsia="Times New Roman" w:cs="Calibri"/>
          <w:b/>
          <w:color w:val="4472C4" w:themeColor="accent1"/>
          <w:sz w:val="24"/>
          <w:szCs w:val="24"/>
          <w:lang w:eastAsia="pl-PL"/>
        </w:rPr>
        <w:t>44 741 49 08</w:t>
      </w:r>
    </w:p>
    <w:p w14:paraId="436F6606" w14:textId="77777777" w:rsidR="00613E2E" w:rsidRDefault="00613E2E" w:rsidP="00613E2E">
      <w:pPr>
        <w:spacing w:after="0" w:line="240" w:lineRule="auto"/>
        <w:jc w:val="both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Osobom ze znaczną niepełnosprawnością ruchową, które nie mogą stawić się w punkcie osobiście, oraz osobom doświadczającym trudności w komunikowaniu się, o których mowa w ustawie z dnia 19 sierpnia 2011r. o języku migowym i innych środkach komunikowania się (Dz.U. z 2017r. poz. 1824), może być udzielana nieodpłatna pomoc prawna lub świadczone nieodpłatne poradnictwo obywatelskie, także poza punktem albo za pośrednictwem środków porozumiewania się na odległość.</w:t>
      </w:r>
    </w:p>
    <w:p w14:paraId="23A9C9D3" w14:textId="77777777" w:rsidR="00613E2E" w:rsidRDefault="00613E2E" w:rsidP="00613E2E">
      <w:pPr>
        <w:spacing w:after="0" w:line="240" w:lineRule="auto"/>
        <w:rPr>
          <w:rFonts w:cs="Calibri"/>
          <w:b/>
          <w:sz w:val="24"/>
          <w:szCs w:val="24"/>
        </w:rPr>
      </w:pPr>
      <w:r>
        <w:rPr>
          <w:b/>
          <w:bCs/>
          <w:sz w:val="18"/>
          <w:szCs w:val="18"/>
        </w:rPr>
        <w:t>Z porad może skorzystać każda osoba</w:t>
      </w:r>
      <w:r>
        <w:rPr>
          <w:sz w:val="18"/>
          <w:szCs w:val="18"/>
        </w:rPr>
        <w:t xml:space="preserve">, </w:t>
      </w:r>
      <w:r>
        <w:rPr>
          <w:b/>
          <w:bCs/>
          <w:sz w:val="18"/>
          <w:szCs w:val="18"/>
        </w:rPr>
        <w:t xml:space="preserve">która nie jest w stanie ponieść kosztów odpłatnej pomocy prawnej, w tym osoba fizyczna prowadząca jednoosobową działalność gospodarczą niezatrudniająca innych osób w ciągu ostatniego roku i która PRZED uzyskaniem nieodpłatnej pomocy prawnej lub nieodpłatnego poradnictwa obywatelskiego złoży pisemne oświadczenie, że nie jest w stanie ponieść kosztów odpłatnej pomocy prawnej. </w:t>
      </w:r>
      <w:r>
        <w:rPr>
          <w:sz w:val="18"/>
          <w:szCs w:val="18"/>
        </w:rPr>
        <w:t xml:space="preserve">Osoba korzystająca z nieodpłatnej pomocy prawnej lub nieodpłatnego poradnictwa obywatelskiego w zakresie prowadzonej działalności gospodarczej dodatkowo składa </w:t>
      </w:r>
      <w:r>
        <w:rPr>
          <w:b/>
          <w:bCs/>
          <w:sz w:val="18"/>
          <w:szCs w:val="18"/>
        </w:rPr>
        <w:t>oświadczenie o niezatrudnianiu innych osób w ciągu ostatniego roku</w:t>
      </w:r>
      <w:r>
        <w:rPr>
          <w:sz w:val="18"/>
          <w:szCs w:val="18"/>
        </w:rPr>
        <w:t>. Oświadczenia składa się osobie udzielającej nieopłatnej pomocy prawnej lub świadczącej nieopłatne poradnictwo obywatelskie.</w:t>
      </w:r>
      <w:r>
        <w:rPr>
          <w:sz w:val="18"/>
          <w:szCs w:val="18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152"/>
        <w:gridCol w:w="2306"/>
        <w:gridCol w:w="2460"/>
        <w:gridCol w:w="1998"/>
        <w:gridCol w:w="1998"/>
        <w:gridCol w:w="154"/>
        <w:gridCol w:w="2463"/>
      </w:tblGrid>
      <w:tr w:rsidR="00613E2E" w14:paraId="6294D5EC" w14:textId="77777777" w:rsidTr="00613E2E">
        <w:trPr>
          <w:trHeight w:val="87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06EB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color w:val="C00000"/>
                <w:sz w:val="18"/>
                <w:szCs w:val="18"/>
              </w:rPr>
            </w:pPr>
            <w:r w:rsidRPr="00E913D6">
              <w:rPr>
                <w:rFonts w:cs="Calibri"/>
                <w:b/>
                <w:color w:val="4472C4" w:themeColor="accent1"/>
                <w:sz w:val="18"/>
                <w:szCs w:val="18"/>
              </w:rPr>
              <w:lastRenderedPageBreak/>
              <w:t xml:space="preserve">NIEODPŁATNA POMOC PRAWNA </w:t>
            </w:r>
          </w:p>
        </w:tc>
      </w:tr>
      <w:tr w:rsidR="00613E2E" w14:paraId="7273237A" w14:textId="77777777" w:rsidTr="00613E2E">
        <w:trPr>
          <w:trHeight w:val="87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F9E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A671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PROWADZĄCY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2B8E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ADRESY</w:t>
            </w:r>
          </w:p>
          <w:p w14:paraId="36DB451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DYŻURÓW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6436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DNI i GODZINY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5455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SPECJALIZACJA</w:t>
            </w:r>
          </w:p>
          <w:p w14:paraId="01C158B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(o ile określono)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57D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DANE KONTAKTOWE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1B9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WWW</w:t>
            </w:r>
          </w:p>
        </w:tc>
      </w:tr>
      <w:tr w:rsidR="00613E2E" w14:paraId="03B7C777" w14:textId="77777777" w:rsidTr="00613E2E">
        <w:trPr>
          <w:trHeight w:val="1226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054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1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8DF6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Punkt prowadzony przez Radcę Prawnego i Adwokatów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EF4A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 xml:space="preserve">Starostwo Powiatowe </w:t>
            </w:r>
          </w:p>
          <w:p w14:paraId="7DED08D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 xml:space="preserve">ul. Kwiatowa 1a </w:t>
            </w:r>
          </w:p>
          <w:p w14:paraId="09789C8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 xml:space="preserve">26-300 Opoczno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90BD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pon. godz. 8.00-12.00</w:t>
            </w:r>
          </w:p>
          <w:p w14:paraId="22E8A83A" w14:textId="0F44C153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wt.  godz. 12.</w:t>
            </w:r>
            <w:r w:rsidR="003B5E4F">
              <w:rPr>
                <w:rFonts w:cs="Calibri"/>
                <w:sz w:val="12"/>
                <w:szCs w:val="12"/>
              </w:rPr>
              <w:t>0</w:t>
            </w:r>
            <w:r>
              <w:rPr>
                <w:rFonts w:cs="Calibri"/>
                <w:sz w:val="12"/>
                <w:szCs w:val="12"/>
              </w:rPr>
              <w:t>0 – 16.</w:t>
            </w:r>
            <w:r w:rsidR="003B5E4F">
              <w:rPr>
                <w:rFonts w:cs="Calibri"/>
                <w:sz w:val="12"/>
                <w:szCs w:val="12"/>
              </w:rPr>
              <w:t>0</w:t>
            </w:r>
            <w:r>
              <w:rPr>
                <w:rFonts w:cs="Calibri"/>
                <w:sz w:val="12"/>
                <w:szCs w:val="12"/>
              </w:rPr>
              <w:t>0</w:t>
            </w:r>
          </w:p>
          <w:p w14:paraId="528A80A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śr. godz. 08.00 – 12.00</w:t>
            </w:r>
          </w:p>
          <w:p w14:paraId="267565E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czw. 08.00 – 12.00</w:t>
            </w:r>
          </w:p>
          <w:p w14:paraId="00D1FD7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pt .godz. 8.00-12.00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6B0A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-</w:t>
            </w:r>
          </w:p>
        </w:tc>
        <w:tc>
          <w:tcPr>
            <w:tcW w:w="7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4B7E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808080"/>
                <w:sz w:val="12"/>
                <w:szCs w:val="12"/>
              </w:rPr>
            </w:pPr>
            <w:r>
              <w:rPr>
                <w:rFonts w:eastAsia="Times New Roman" w:cs="Calibri"/>
                <w:sz w:val="12"/>
                <w:szCs w:val="12"/>
                <w:lang w:eastAsia="pl-PL"/>
              </w:rPr>
              <w:t>44 741 49 08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F590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www.bipopocznopowiat.pl</w:t>
            </w:r>
          </w:p>
        </w:tc>
      </w:tr>
      <w:tr w:rsidR="00613E2E" w14:paraId="020A8C39" w14:textId="77777777" w:rsidTr="00613E2E">
        <w:trPr>
          <w:trHeight w:val="309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CE8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2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DD16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Punkt prowadzony przez Fundację European Concept Consulting Foundation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7A79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UG w Żarnowie</w:t>
            </w:r>
          </w:p>
          <w:p w14:paraId="16A66FF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ul. Opoczyńska 5</w:t>
            </w:r>
          </w:p>
          <w:p w14:paraId="0A22B55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26-330 Żarnów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3BD8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pon.: 08.00 – 12.00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6FC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-</w:t>
            </w:r>
          </w:p>
        </w:tc>
        <w:tc>
          <w:tcPr>
            <w:tcW w:w="76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65D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eastAsia="Times New Roman" w:cs="Calibri"/>
                <w:sz w:val="12"/>
                <w:szCs w:val="12"/>
                <w:lang w:eastAsia="pl-PL"/>
              </w:rPr>
              <w:t>44 741 49 08</w:t>
            </w:r>
          </w:p>
        </w:tc>
        <w:tc>
          <w:tcPr>
            <w:tcW w:w="8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55B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www.bipopocznopowiat.pl</w:t>
            </w:r>
          </w:p>
        </w:tc>
      </w:tr>
      <w:tr w:rsidR="00613E2E" w14:paraId="45E8AE4E" w14:textId="77777777" w:rsidTr="00613E2E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2122A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FBC95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2A37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GOK w Sławnie</w:t>
            </w:r>
          </w:p>
          <w:p w14:paraId="7666693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ul. Zielona 2</w:t>
            </w:r>
          </w:p>
          <w:p w14:paraId="51DE6FE4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26-332 Sławno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757A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wt.: 08.00 – 12.00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0CC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A123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089F1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613E2E" w14:paraId="0198FEA6" w14:textId="77777777" w:rsidTr="00613E2E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3B251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87F3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8237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 xml:space="preserve">UG w Mniszkowie </w:t>
            </w:r>
          </w:p>
          <w:p w14:paraId="17842EF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ul. Powstańców Wlkp. 10</w:t>
            </w:r>
          </w:p>
          <w:p w14:paraId="450AAB2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26-341 Mniszków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590F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śr.: 08.00 – 12.00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2B99F" w14:textId="77777777" w:rsidR="00613E2E" w:rsidRDefault="00EF665D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-</w:t>
            </w:r>
          </w:p>
          <w:p w14:paraId="7EA78010" w14:textId="66FEA1D1" w:rsidR="00471979" w:rsidRDefault="00471979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8DD52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F8833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613E2E" w14:paraId="1A30009E" w14:textId="77777777" w:rsidTr="00613E2E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CBEB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4D741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2B899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UG w Paradyżu</w:t>
            </w:r>
          </w:p>
          <w:p w14:paraId="22E0933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ul. Konecka 4</w:t>
            </w:r>
          </w:p>
          <w:p w14:paraId="1C7C38F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26-333 Paradyż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3087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czw.: 09.00 – 13.00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9A7A8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1C8BA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E423D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613E2E" w14:paraId="7EC8FE8A" w14:textId="77777777" w:rsidTr="00613E2E">
        <w:trPr>
          <w:trHeight w:val="3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47ACD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7D64C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51AE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 xml:space="preserve">UG w Białaczowie </w:t>
            </w:r>
          </w:p>
          <w:p w14:paraId="4886862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ul. Piotrkowska 12</w:t>
            </w:r>
          </w:p>
          <w:p w14:paraId="6BD49B3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26-307 Białaczów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4920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pt.: 09.00 – 13.00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23391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sz w:val="10"/>
                <w:szCs w:val="10"/>
              </w:rPr>
            </w:pPr>
            <w:r>
              <w:rPr>
                <w:rFonts w:cs="Calibri"/>
                <w:sz w:val="10"/>
                <w:szCs w:val="10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F72E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74759" w14:textId="77777777" w:rsidR="00613E2E" w:rsidRDefault="00613E2E">
            <w:pPr>
              <w:spacing w:after="0" w:line="240" w:lineRule="auto"/>
              <w:rPr>
                <w:rFonts w:cs="Calibri"/>
                <w:sz w:val="12"/>
                <w:szCs w:val="12"/>
              </w:rPr>
            </w:pPr>
          </w:p>
        </w:tc>
      </w:tr>
      <w:tr w:rsidR="00613E2E" w14:paraId="6745DB93" w14:textId="77777777" w:rsidTr="00613E2E">
        <w:trPr>
          <w:trHeight w:val="642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9F2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18"/>
                <w:szCs w:val="18"/>
              </w:rPr>
            </w:pPr>
            <w:r w:rsidRPr="00E913D6">
              <w:rPr>
                <w:rFonts w:cs="Calibri"/>
                <w:b/>
                <w:bCs/>
                <w:color w:val="4472C4" w:themeColor="accent1"/>
                <w:sz w:val="18"/>
                <w:szCs w:val="18"/>
              </w:rPr>
              <w:t>NIEODPŁATNE PORADNICTWO OBYWATELSKIE</w:t>
            </w:r>
          </w:p>
        </w:tc>
      </w:tr>
      <w:tr w:rsidR="00613E2E" w14:paraId="5F684270" w14:textId="77777777" w:rsidTr="00613E2E">
        <w:trPr>
          <w:trHeight w:val="69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57C8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C00000"/>
                <w:sz w:val="18"/>
                <w:szCs w:val="18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736F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PROWADZĄCY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49C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ADRESY DYŻURÓW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BFDC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DNI I GODZINY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4AF9D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 xml:space="preserve">SPECJALIZACJA </w:t>
            </w:r>
          </w:p>
          <w:p w14:paraId="7711E37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(o ile określono)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0266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DANE KONTAKTOWE</w:t>
            </w:r>
          </w:p>
        </w:tc>
        <w:tc>
          <w:tcPr>
            <w:tcW w:w="9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D1C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/>
                <w:b/>
                <w:bCs/>
                <w:color w:val="000000"/>
                <w:sz w:val="16"/>
                <w:szCs w:val="16"/>
              </w:rPr>
              <w:t>WWW</w:t>
            </w:r>
          </w:p>
        </w:tc>
      </w:tr>
      <w:tr w:rsidR="00613E2E" w14:paraId="75A01D17" w14:textId="77777777" w:rsidTr="00613E2E">
        <w:trPr>
          <w:trHeight w:val="420"/>
        </w:trPr>
        <w:tc>
          <w:tcPr>
            <w:tcW w:w="1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9B4A7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1.</w:t>
            </w:r>
          </w:p>
        </w:tc>
        <w:tc>
          <w:tcPr>
            <w:tcW w:w="7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4F12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Punkt prowadzony przez Fundację European Concept Consulting Foundation</w:t>
            </w:r>
          </w:p>
        </w:tc>
        <w:tc>
          <w:tcPr>
            <w:tcW w:w="8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A4EAA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 xml:space="preserve">Zespół Szkół Powiatowych w Drzewicy, ul. Staszica 5 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8A39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pon. godz. 09.00 – 13.00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92E9B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7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D93C0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eastAsia="Times New Roman" w:cs="Calibri"/>
                <w:sz w:val="14"/>
                <w:szCs w:val="14"/>
                <w:lang w:eastAsia="pl-PL"/>
              </w:rPr>
              <w:t>44 741 49 08</w:t>
            </w:r>
          </w:p>
        </w:tc>
        <w:tc>
          <w:tcPr>
            <w:tcW w:w="9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A035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sz w:val="12"/>
                <w:szCs w:val="12"/>
              </w:rPr>
              <w:t>www.bipopocznopowiat.pl</w:t>
            </w:r>
          </w:p>
        </w:tc>
      </w:tr>
      <w:tr w:rsidR="00613E2E" w14:paraId="0CAB300E" w14:textId="77777777" w:rsidTr="00613E2E">
        <w:trPr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8E36F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9D858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D523B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65F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wt. godz. 12.00 – 16.00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DA2D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C8BE3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F5A62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613E2E" w14:paraId="4205ED17" w14:textId="77777777" w:rsidTr="00613E2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4362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C637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90DFD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6CDE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śr. godz. 09.00 – 13.00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F3ED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8ECD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5406F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613E2E" w14:paraId="00C63AB6" w14:textId="77777777" w:rsidTr="00613E2E">
        <w:trPr>
          <w:trHeight w:val="4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5747A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6674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14CFB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2EEAF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czw. godz. 12.00 – 16.00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B7D93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4D9C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5860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</w:tr>
      <w:tr w:rsidR="00613E2E" w14:paraId="05F6DFD9" w14:textId="77777777" w:rsidTr="00613E2E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717CE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22D0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956DC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Gminny Ośrodek Kultury w Poświętnem, ul. Główna 40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612D6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pt. godz. 09.30 – 13.30</w:t>
            </w:r>
          </w:p>
        </w:tc>
        <w:tc>
          <w:tcPr>
            <w:tcW w:w="7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D5835" w14:textId="77777777" w:rsidR="00613E2E" w:rsidRDefault="00613E2E">
            <w:pPr>
              <w:spacing w:after="0" w:line="240" w:lineRule="auto"/>
              <w:jc w:val="center"/>
              <w:rPr>
                <w:rFonts w:cs="Calibri"/>
                <w:color w:val="000000"/>
                <w:sz w:val="12"/>
                <w:szCs w:val="12"/>
              </w:rPr>
            </w:pPr>
            <w:r>
              <w:rPr>
                <w:rFonts w:cs="Calibri"/>
                <w:color w:val="000000"/>
                <w:sz w:val="12"/>
                <w:szCs w:val="12"/>
              </w:rPr>
              <w:t>-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DD97E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DBAE0" w14:textId="77777777" w:rsidR="00613E2E" w:rsidRDefault="00613E2E">
            <w:pPr>
              <w:spacing w:after="0" w:line="240" w:lineRule="auto"/>
              <w:rPr>
                <w:rFonts w:cs="Calibri"/>
                <w:color w:val="000000"/>
                <w:sz w:val="12"/>
                <w:szCs w:val="12"/>
              </w:rPr>
            </w:pPr>
          </w:p>
        </w:tc>
      </w:tr>
    </w:tbl>
    <w:p w14:paraId="6AF62B59" w14:textId="77777777" w:rsidR="00613E2E" w:rsidRDefault="00613E2E" w:rsidP="00613E2E">
      <w:pPr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b/>
          <w:color w:val="C00000"/>
          <w:sz w:val="20"/>
          <w:szCs w:val="20"/>
          <w:lang w:eastAsia="pl-PL"/>
        </w:rPr>
      </w:pPr>
    </w:p>
    <w:p w14:paraId="00E9D2EC" w14:textId="77777777" w:rsidR="00613E2E" w:rsidRDefault="00613E2E" w:rsidP="00613E2E">
      <w:pPr>
        <w:shd w:val="clear" w:color="auto" w:fill="FFFFFF"/>
        <w:spacing w:after="120" w:line="240" w:lineRule="auto"/>
        <w:jc w:val="both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254D5644" w14:textId="77777777" w:rsidR="00613E2E" w:rsidRDefault="00613E2E" w:rsidP="00613E2E">
      <w:pPr>
        <w:shd w:val="clear" w:color="auto" w:fill="FFFFFF"/>
        <w:spacing w:after="0" w:line="240" w:lineRule="auto"/>
        <w:ind w:left="360"/>
        <w:jc w:val="center"/>
        <w:rPr>
          <w:rFonts w:eastAsia="Times New Roman" w:cs="Calibri"/>
          <w:b/>
          <w:color w:val="C00000"/>
          <w:sz w:val="28"/>
          <w:szCs w:val="28"/>
          <w:lang w:eastAsia="pl-PL"/>
        </w:rPr>
      </w:pPr>
    </w:p>
    <w:p w14:paraId="22F340D4" w14:textId="77777777" w:rsidR="00613E2E" w:rsidRDefault="00613E2E" w:rsidP="00613E2E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22222"/>
          <w:sz w:val="18"/>
          <w:szCs w:val="18"/>
          <w:lang w:eastAsia="pl-PL"/>
        </w:rPr>
      </w:pPr>
    </w:p>
    <w:p w14:paraId="00EB63A0" w14:textId="77777777" w:rsidR="009F32AB" w:rsidRDefault="009F32AB"/>
    <w:sectPr w:rsidR="009F32AB" w:rsidSect="00613E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35AE3"/>
    <w:multiLevelType w:val="multilevel"/>
    <w:tmpl w:val="E3A0F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2E"/>
    <w:rsid w:val="000758CC"/>
    <w:rsid w:val="00101DC5"/>
    <w:rsid w:val="00104AFC"/>
    <w:rsid w:val="00130BFF"/>
    <w:rsid w:val="001444E8"/>
    <w:rsid w:val="001707A9"/>
    <w:rsid w:val="00177394"/>
    <w:rsid w:val="00241C91"/>
    <w:rsid w:val="002A5754"/>
    <w:rsid w:val="002F666A"/>
    <w:rsid w:val="00397EE3"/>
    <w:rsid w:val="003B5E4F"/>
    <w:rsid w:val="003E339C"/>
    <w:rsid w:val="00410A11"/>
    <w:rsid w:val="00471979"/>
    <w:rsid w:val="004A37AE"/>
    <w:rsid w:val="004F26AB"/>
    <w:rsid w:val="00593A73"/>
    <w:rsid w:val="005B51C9"/>
    <w:rsid w:val="005D7334"/>
    <w:rsid w:val="005E718E"/>
    <w:rsid w:val="00613E2E"/>
    <w:rsid w:val="0061762F"/>
    <w:rsid w:val="006E0BEC"/>
    <w:rsid w:val="00703B64"/>
    <w:rsid w:val="00774DEF"/>
    <w:rsid w:val="00967CED"/>
    <w:rsid w:val="009F32AB"/>
    <w:rsid w:val="00A2277A"/>
    <w:rsid w:val="00B44C75"/>
    <w:rsid w:val="00BC1A4A"/>
    <w:rsid w:val="00BD340F"/>
    <w:rsid w:val="00E32C84"/>
    <w:rsid w:val="00E44C97"/>
    <w:rsid w:val="00E70766"/>
    <w:rsid w:val="00E913D6"/>
    <w:rsid w:val="00EC4764"/>
    <w:rsid w:val="00EF665D"/>
    <w:rsid w:val="00F34010"/>
    <w:rsid w:val="00F9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0E995"/>
  <w15:chartTrackingRefBased/>
  <w15:docId w15:val="{C6A06FBB-DEBF-4973-BE4B-D777C2F6A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3E2E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E2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71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E2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ipercze">
    <w:name w:val="Hyperlink"/>
    <w:uiPriority w:val="99"/>
    <w:semiHidden/>
    <w:unhideWhenUsed/>
    <w:rsid w:val="00613E2E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13E2E"/>
    <w:rPr>
      <w:color w:val="954F72" w:themeColor="followedHyperlink"/>
      <w:u w:val="single"/>
    </w:rPr>
  </w:style>
  <w:style w:type="character" w:styleId="HTML-przykad">
    <w:name w:val="HTML Sample"/>
    <w:uiPriority w:val="99"/>
    <w:semiHidden/>
    <w:unhideWhenUsed/>
    <w:rsid w:val="00613E2E"/>
    <w:rPr>
      <w:rFonts w:ascii="Courier New" w:eastAsia="Times New Roman" w:hAnsi="Courier New" w:cs="Courier New" w:hint="default"/>
    </w:rPr>
  </w:style>
  <w:style w:type="paragraph" w:customStyle="1" w:styleId="msonormal0">
    <w:name w:val="msonormal"/>
    <w:basedOn w:val="Normalny"/>
    <w:uiPriority w:val="99"/>
    <w:rsid w:val="0061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13E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61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13E2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613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13E2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3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E2E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13E2E"/>
    <w:pPr>
      <w:ind w:left="720"/>
      <w:contextualSpacing/>
    </w:pPr>
  </w:style>
  <w:style w:type="paragraph" w:customStyle="1" w:styleId="Default">
    <w:name w:val="Default"/>
    <w:uiPriority w:val="99"/>
    <w:rsid w:val="00613E2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logo-text">
    <w:name w:val="logo-text"/>
    <w:rsid w:val="00613E2E"/>
  </w:style>
  <w:style w:type="character" w:styleId="Pogrubienie">
    <w:name w:val="Strong"/>
    <w:basedOn w:val="Domylnaczcionkaakapitu"/>
    <w:uiPriority w:val="22"/>
    <w:qFormat/>
    <w:rsid w:val="00613E2E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718E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Elektroniczna[at]nfz.gov.pl?subject=Adres%20e-mail%20do%20Kancelarii%20Elektronicznej%20Centrali%20NFZ&amp;body=Adres%20e-mail%20do%20Kancelarii%20Elektronicznej%20Centrali%20NFZ@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fiarnadlon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t&amp;rct=j&amp;q=&amp;esrc=s&amp;source=web&amp;cd=&amp;cad=rja&amp;uact=8&amp;ved=2ahUKEwiirprDtdLtAhVukosKHV0qBvIQFjAAegQIARAE&amp;url=http%3A%2F%2Fwww.dcw-od.cba.pl%2F&amp;usg=AOvVaw3QDzCjxcXkXtkaeKqSUVJ6" TargetMode="External"/><Relationship Id="rId11" Type="http://schemas.openxmlformats.org/officeDocument/2006/relationships/fontTable" Target="fontTable.xml"/><Relationship Id="rId5" Type="http://schemas.openxmlformats.org/officeDocument/2006/relationships/hyperlink" Target="tel:222365900" TargetMode="External"/><Relationship Id="rId10" Type="http://schemas.openxmlformats.org/officeDocument/2006/relationships/hyperlink" Target="https://obywatel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us.pl/o-zus/kontakt/centrum-obslugi-telefonicznej-cot-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</Pages>
  <Words>5229</Words>
  <Characters>31374</Characters>
  <Application>Microsoft Office Word</Application>
  <DocSecurity>0</DocSecurity>
  <Lines>261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i.zdonek</dc:creator>
  <cp:keywords/>
  <dc:description/>
  <cp:lastModifiedBy>i.zdonek</cp:lastModifiedBy>
  <cp:revision>3</cp:revision>
  <dcterms:created xsi:type="dcterms:W3CDTF">2021-11-29T09:49:00Z</dcterms:created>
  <dcterms:modified xsi:type="dcterms:W3CDTF">2022-03-04T10:31:00Z</dcterms:modified>
</cp:coreProperties>
</file>