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0EF2EF77" w:rsidR="00EA0EA4" w:rsidRPr="00E45F02" w:rsidRDefault="00CE2292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RG.271.17.2023.EW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 w:rsidR="00F0239A">
        <w:rPr>
          <w:rFonts w:ascii="Times New Roman" w:hAnsi="Times New Roman"/>
          <w:b/>
          <w:bCs/>
        </w:rPr>
        <w:t xml:space="preserve">4 </w:t>
      </w:r>
      <w:r w:rsidR="00EA0EA4" w:rsidRPr="00E45F02">
        <w:rPr>
          <w:rFonts w:ascii="Times New Roman" w:hAnsi="Times New Roman"/>
          <w:b/>
          <w:bCs/>
        </w:rPr>
        <w:t xml:space="preserve">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14:paraId="02A49B56" w14:textId="77777777"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1D9B6A8E" w14:textId="393E0659"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</w:t>
      </w:r>
      <w:r w:rsidR="00553348" w:rsidRPr="00E45F02">
        <w:rPr>
          <w:rFonts w:ascii="Times New Roman" w:hAnsi="Times New Roman"/>
          <w:b/>
          <w:bCs/>
        </w:rPr>
        <w:t xml:space="preserve"> ubiegającego </w:t>
      </w:r>
    </w:p>
    <w:p w14:paraId="6E538CA5" w14:textId="77777777"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14:paraId="148FF1D7" w14:textId="77777777"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14:paraId="50DC97D8" w14:textId="77777777"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14:paraId="4F3983D6" w14:textId="102AE75D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14:paraId="6C838593" w14:textId="3093D16B"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0CA85AA2" w14:textId="3553D59A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14:paraId="5384785D" w14:textId="11B277E0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1C0A57E3" w14:textId="7395DB37" w:rsidR="00711EE1" w:rsidRPr="00E45F02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E45F02" w:rsidRPr="00003AB5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3B0D79C3" w14:textId="57CC6125"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14:paraId="0F050DAD" w14:textId="77777777"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14:paraId="7CE0C19A" w14:textId="77777777"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55703498" w14:textId="77777777"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p w14:paraId="00A5BBFA" w14:textId="77777777" w:rsidR="0015664C" w:rsidRPr="00E45F02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0DEC8BB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0DC787C7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AB0889A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WSKAZANE W 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</w:p>
          <w:p w14:paraId="2D579278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39AD159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47E2A94" w14:textId="77777777" w:rsidR="00C83449" w:rsidRPr="00E45F0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27346AA6" w14:textId="4E49DB4A" w:rsidR="005221AC" w:rsidRPr="00F0239A" w:rsidRDefault="00D0793C" w:rsidP="00CE2292">
      <w:pPr>
        <w:shd w:val="clear" w:color="auto" w:fill="FFFFFF"/>
        <w:spacing w:line="360" w:lineRule="auto"/>
        <w:jc w:val="both"/>
        <w:rPr>
          <w:b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bookmarkStart w:id="0" w:name="_GoBack"/>
      <w:r w:rsidR="00E45F02" w:rsidRPr="00CE2292">
        <w:rPr>
          <w:rFonts w:ascii="Times New Roman" w:hAnsi="Times New Roman"/>
          <w:b/>
        </w:rPr>
        <w:t>„</w:t>
      </w:r>
      <w:r w:rsidR="00CE2292" w:rsidRPr="00CE2292">
        <w:rPr>
          <w:rFonts w:ascii="Times New Roman" w:hAnsi="Times New Roman"/>
          <w:b/>
          <w:bCs/>
        </w:rPr>
        <w:t>Modernizacja drogi Bichniów-Lipiny na d</w:t>
      </w:r>
      <w:r w:rsidR="00CE2292">
        <w:rPr>
          <w:rFonts w:ascii="Times New Roman" w:hAnsi="Times New Roman"/>
          <w:b/>
          <w:bCs/>
        </w:rPr>
        <w:t xml:space="preserve">ziałce nr ewid. 2004 obręb 0002 </w:t>
      </w:r>
      <w:r w:rsidR="00CE2292" w:rsidRPr="00CE2292">
        <w:rPr>
          <w:rFonts w:ascii="Times New Roman" w:hAnsi="Times New Roman"/>
          <w:b/>
          <w:bCs/>
        </w:rPr>
        <w:t>Bichniów</w:t>
      </w:r>
      <w:r w:rsidR="00E45F02" w:rsidRPr="00CE2292">
        <w:rPr>
          <w:rFonts w:ascii="Times New Roman" w:hAnsi="Times New Roman"/>
          <w:b/>
        </w:rPr>
        <w:t>”</w:t>
      </w:r>
      <w:r w:rsidR="00E45F02">
        <w:rPr>
          <w:rFonts w:ascii="Times New Roman" w:hAnsi="Times New Roman"/>
          <w:b/>
        </w:rPr>
        <w:t xml:space="preserve"> </w:t>
      </w:r>
      <w:bookmarkEnd w:id="0"/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14:paraId="20EC37F3" w14:textId="77777777" w:rsidR="005221AC" w:rsidRPr="00E45F02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212B305C" w14:textId="77777777"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OŚWIADCZENIA DOTYCZĄCE PODSTAW WYKLUCZENIA:</w:t>
      </w:r>
    </w:p>
    <w:p w14:paraId="10EAED0D" w14:textId="77777777" w:rsidR="00FD20BF" w:rsidRPr="00E45F02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14:paraId="1F94C4F8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nie podlegam wykluczeniu z postępowania na podstawie art. 108 ust. 1 ustawy Pzp.</w:t>
      </w:r>
    </w:p>
    <w:p w14:paraId="29552F3E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4DD5B504"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14:paraId="2271EF36" w14:textId="7750A42D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14:paraId="04E68B05" w14:textId="77777777"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1B6FF01F" w14:textId="77777777"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14:paraId="305B9CAB" w14:textId="77777777" w:rsidR="005221AC" w:rsidRPr="00E45F02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459629EE" w14:textId="464BBD85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>Oświadczam, że</w:t>
      </w:r>
      <w:r w:rsidR="00295522">
        <w:rPr>
          <w:rFonts w:ascii="Times New Roman" w:hAnsi="Times New Roman"/>
          <w:bCs/>
        </w:rPr>
        <w:t xml:space="preserve"> podmiot, w imieniu którego składanie jest oświadczenie</w:t>
      </w:r>
      <w:r w:rsidRPr="00E45F02">
        <w:rPr>
          <w:rFonts w:ascii="Times New Roman" w:hAnsi="Times New Roman"/>
          <w:bCs/>
        </w:rPr>
        <w:t xml:space="preserve"> spełnia</w:t>
      </w:r>
      <w:r w:rsidR="00295522">
        <w:rPr>
          <w:rFonts w:ascii="Times New Roman" w:hAnsi="Times New Roman"/>
          <w:bCs/>
        </w:rPr>
        <w:t xml:space="preserve"> w</w:t>
      </w:r>
      <w:r w:rsidRPr="00E45F02">
        <w:rPr>
          <w:rFonts w:ascii="Times New Roman" w:hAnsi="Times New Roman"/>
          <w:bCs/>
        </w:rPr>
        <w:t xml:space="preserve">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>ozdziale 7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14:paraId="4EF189B7" w14:textId="77777777" w:rsidR="00530E54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4998F0F2" w14:textId="0296280C"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295522" w:rsidRDefault="00295522" w:rsidP="00295522">
      <w:pPr>
        <w:spacing w:line="276" w:lineRule="auto"/>
        <w:jc w:val="center"/>
        <w:rPr>
          <w:rFonts w:ascii="Times New Roman" w:hAnsi="Times New Roman"/>
          <w:color w:val="000000"/>
          <w:sz w:val="16"/>
          <w:szCs w:val="16"/>
          <w:lang w:val="en-US"/>
        </w:rPr>
      </w:pPr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(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należy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podać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16"/>
          <w:szCs w:val="16"/>
          <w:lang w:val="en-US"/>
        </w:rPr>
        <w:t>warunek</w:t>
      </w:r>
      <w:proofErr w:type="spellEnd"/>
      <w:r>
        <w:rPr>
          <w:rFonts w:ascii="Times New Roman" w:hAnsi="Times New Roman"/>
          <w:color w:val="000000"/>
          <w:sz w:val="16"/>
          <w:szCs w:val="16"/>
          <w:lang w:val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16"/>
          <w:szCs w:val="16"/>
          <w:lang w:val="en-US"/>
        </w:rPr>
        <w:t>który</w:t>
      </w:r>
      <w:proofErr w:type="spellEnd"/>
      <w:r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Wykonawca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 xml:space="preserve"> </w:t>
      </w:r>
      <w:proofErr w:type="spellStart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spełnia</w:t>
      </w:r>
      <w:proofErr w:type="spellEnd"/>
      <w:r w:rsidRPr="00295522">
        <w:rPr>
          <w:rFonts w:ascii="Times New Roman" w:hAnsi="Times New Roman"/>
          <w:color w:val="000000"/>
          <w:sz w:val="16"/>
          <w:szCs w:val="16"/>
          <w:lang w:val="en-US"/>
        </w:rPr>
        <w:t>)</w:t>
      </w:r>
    </w:p>
    <w:p w14:paraId="35F1DC20" w14:textId="77777777"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14:paraId="20FF6BAA" w14:textId="77777777"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01D2165A" w14:textId="77777777" w:rsidR="005221AC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</w:p>
    <w:p w14:paraId="73B03A02" w14:textId="50BE59AB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>ozdziale 7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14:paraId="1FF73F98" w14:textId="64003E4A"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lastRenderedPageBreak/>
        <w:t>polegam na zdolnościach lub sytuacji następującego/</w:t>
      </w:r>
      <w:proofErr w:type="spellStart"/>
      <w:r w:rsidRPr="00E45F02">
        <w:rPr>
          <w:rFonts w:ascii="Times New Roman" w:hAnsi="Times New Roman"/>
        </w:rPr>
        <w:t>ych</w:t>
      </w:r>
      <w:proofErr w:type="spellEnd"/>
      <w:r w:rsidRPr="00E45F02">
        <w:rPr>
          <w:rFonts w:ascii="Times New Roman" w:hAnsi="Times New Roman"/>
        </w:rPr>
        <w:t xml:space="preserve"> podmiotu/ów udostępniających zasoby: </w:t>
      </w:r>
    </w:p>
    <w:p w14:paraId="7219D05B" w14:textId="77777777"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14:paraId="318E4BA8" w14:textId="77777777" w:rsidR="0093058D" w:rsidRPr="00E45F02" w:rsidRDefault="0093058D" w:rsidP="0093058D">
      <w:pPr>
        <w:spacing w:line="276" w:lineRule="auto"/>
        <w:jc w:val="both"/>
        <w:rPr>
          <w:rFonts w:ascii="Times New Roman" w:hAnsi="Times New Roman"/>
          <w:i/>
        </w:rPr>
      </w:pPr>
    </w:p>
    <w:p w14:paraId="3AF94A97" w14:textId="77777777"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14:paraId="2250544F" w14:textId="77777777"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14:paraId="16368DBC" w14:textId="77777777"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14:paraId="45E81301" w14:textId="77777777"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14:paraId="732DDF8F" w14:textId="77777777" w:rsidR="00FD20BF" w:rsidRPr="00E45F02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14:paraId="41E654C1" w14:textId="77777777"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14:paraId="22276AF0" w14:textId="77777777"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14:paraId="5D3E2C83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14:paraId="353E87B0" w14:textId="77777777"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1A8E35B8"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14:paraId="7CCE4A83" w14:textId="77777777"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E2894" w14:textId="77777777" w:rsidR="00DF1F55" w:rsidRDefault="00DF1F55" w:rsidP="00AF0EDA">
      <w:r>
        <w:separator/>
      </w:r>
    </w:p>
  </w:endnote>
  <w:endnote w:type="continuationSeparator" w:id="0">
    <w:p w14:paraId="7C8C1CED" w14:textId="77777777" w:rsidR="00DF1F55" w:rsidRDefault="00DF1F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CE2292" w:rsidRPr="00CE2292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2DC90" w14:textId="77777777" w:rsidR="00DF1F55" w:rsidRDefault="00DF1F55" w:rsidP="00AF0EDA">
      <w:r>
        <w:separator/>
      </w:r>
    </w:p>
  </w:footnote>
  <w:footnote w:type="continuationSeparator" w:id="0">
    <w:p w14:paraId="6F438D80" w14:textId="77777777" w:rsidR="00DF1F55" w:rsidRDefault="00DF1F55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65BB"/>
    <w:rsid w:val="00BB7855"/>
    <w:rsid w:val="00BD69D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2292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1F55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CE7A35-797B-4C81-A2EB-954F3B53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8</cp:revision>
  <cp:lastPrinted>2023-02-24T09:13:00Z</cp:lastPrinted>
  <dcterms:created xsi:type="dcterms:W3CDTF">2023-02-17T11:15:00Z</dcterms:created>
  <dcterms:modified xsi:type="dcterms:W3CDTF">2023-10-04T08:53:00Z</dcterms:modified>
</cp:coreProperties>
</file>