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C079D" w14:textId="2D119AE1" w:rsidR="003F408D" w:rsidRPr="003F408D" w:rsidRDefault="003F408D" w:rsidP="003F408D">
      <w:pPr>
        <w:jc w:val="right"/>
        <w:rPr>
          <w:rFonts w:ascii="Times New Roman" w:hAnsi="Times New Roman" w:cs="Times New Roman"/>
          <w:b/>
          <w:bCs/>
          <w:color w:val="000000"/>
          <w:sz w:val="15"/>
          <w:szCs w:val="15"/>
          <w:shd w:val="clear" w:color="auto" w:fill="FFFFFF"/>
        </w:rPr>
      </w:pPr>
      <w:r w:rsidRPr="003F408D">
        <w:rPr>
          <w:rFonts w:ascii="Times New Roman" w:hAnsi="Times New Roman" w:cs="Times New Roman"/>
          <w:b/>
          <w:bCs/>
          <w:color w:val="000000"/>
          <w:sz w:val="15"/>
          <w:szCs w:val="15"/>
          <w:shd w:val="clear" w:color="auto" w:fill="FFFFFF"/>
        </w:rPr>
        <w:t>Załącznik nr 7 do wniosku o dofinansowanie</w:t>
      </w:r>
      <w:r w:rsidR="002538F2">
        <w:rPr>
          <w:rFonts w:ascii="Times New Roman" w:hAnsi="Times New Roman" w:cs="Times New Roman"/>
          <w:b/>
          <w:bCs/>
          <w:color w:val="000000"/>
          <w:sz w:val="15"/>
          <w:szCs w:val="15"/>
          <w:shd w:val="clear" w:color="auto" w:fill="FFFFFF"/>
        </w:rPr>
        <w:br/>
        <w:t>osoby fizyczne</w:t>
      </w:r>
    </w:p>
    <w:p w14:paraId="0EB6D554" w14:textId="176F6A8E" w:rsidR="00576FC8" w:rsidRDefault="00F119AA" w:rsidP="002538F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Bodytext3"/>
          <w:color w:val="000000"/>
        </w:rPr>
        <w:br/>
      </w:r>
      <w:r w:rsidR="00576FC8" w:rsidRPr="006E15C6">
        <w:rPr>
          <w:rFonts w:ascii="Times New Roman" w:hAnsi="Times New Roman" w:cs="Times New Roman"/>
          <w:b/>
          <w:bCs/>
          <w:sz w:val="24"/>
          <w:szCs w:val="24"/>
        </w:rPr>
        <w:t xml:space="preserve">INSTRUKCJA WYPEŁNIANIA </w:t>
      </w:r>
      <w:r w:rsidR="00576FC8" w:rsidRPr="006E15C6">
        <w:rPr>
          <w:rFonts w:ascii="Times New Roman" w:hAnsi="Times New Roman" w:cs="Times New Roman"/>
          <w:b/>
          <w:bCs/>
          <w:sz w:val="24"/>
          <w:szCs w:val="24"/>
        </w:rPr>
        <w:br/>
        <w:t xml:space="preserve">wniosku o dofinansowanie w ramach Programu Priorytetowego </w:t>
      </w:r>
      <w:r w:rsidR="00576FC8" w:rsidRPr="006E15C6">
        <w:rPr>
          <w:rFonts w:ascii="Times New Roman" w:hAnsi="Times New Roman" w:cs="Times New Roman"/>
          <w:b/>
          <w:bCs/>
          <w:sz w:val="24"/>
          <w:szCs w:val="24"/>
        </w:rPr>
        <w:br/>
        <w:t xml:space="preserve">„Ciepłe Mieszkanie” – II nabór </w:t>
      </w:r>
      <w:r w:rsidR="00576FC8">
        <w:rPr>
          <w:rFonts w:ascii="Times New Roman" w:hAnsi="Times New Roman" w:cs="Times New Roman"/>
          <w:b/>
          <w:bCs/>
          <w:sz w:val="24"/>
          <w:szCs w:val="24"/>
        </w:rPr>
        <w:t xml:space="preserve">w Gminie Strzegom - </w:t>
      </w:r>
      <w:r w:rsidR="00576FC8" w:rsidRPr="006E15C6">
        <w:rPr>
          <w:rFonts w:ascii="Times New Roman" w:hAnsi="Times New Roman" w:cs="Times New Roman"/>
          <w:b/>
          <w:bCs/>
          <w:sz w:val="24"/>
          <w:szCs w:val="24"/>
        </w:rPr>
        <w:t xml:space="preserve"> dla osób fizycznych</w:t>
      </w:r>
    </w:p>
    <w:p w14:paraId="405EE56B" w14:textId="47F7F676" w:rsidR="00576FC8" w:rsidRDefault="00576FC8" w:rsidP="00576FC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ZALECENIA OGÓLNE</w:t>
      </w:r>
    </w:p>
    <w:p w14:paraId="0D7A3309" w14:textId="5C7A26D2" w:rsidR="00576FC8" w:rsidRPr="006E15C6" w:rsidRDefault="00576FC8" w:rsidP="00576FC8">
      <w:pPr>
        <w:numPr>
          <w:ilvl w:val="0"/>
          <w:numId w:val="2"/>
        </w:numPr>
        <w:spacing w:line="259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hAnsi="Times New Roman" w:cs="Times New Roman"/>
          <w:sz w:val="24"/>
          <w:szCs w:val="24"/>
        </w:rPr>
        <w:t xml:space="preserve">Przed rozpoczęciem wypełniania formularza wniosku o dofinansowanie należy zapoznać się z treścią Regulaminu naboru wniosków o dofinansowanie przedsięwzięć w ramach Programu Priorytetowego „Ciepłe Mieszkanie” na terenie Gminy </w:t>
      </w:r>
      <w:r>
        <w:rPr>
          <w:rFonts w:ascii="Times New Roman" w:hAnsi="Times New Roman" w:cs="Times New Roman"/>
          <w:sz w:val="24"/>
          <w:szCs w:val="24"/>
        </w:rPr>
        <w:t>Strzegom.</w:t>
      </w:r>
    </w:p>
    <w:p w14:paraId="24048EA7" w14:textId="5CD10B1D" w:rsidR="00576FC8" w:rsidRPr="006E15C6" w:rsidRDefault="00576FC8" w:rsidP="00576FC8">
      <w:pPr>
        <w:numPr>
          <w:ilvl w:val="0"/>
          <w:numId w:val="2"/>
        </w:numPr>
        <w:spacing w:line="259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hAnsi="Times New Roman" w:cs="Times New Roman"/>
          <w:sz w:val="24"/>
          <w:szCs w:val="24"/>
        </w:rPr>
        <w:t xml:space="preserve">Szczegółowe zasady i sposoby złożenia wniosku zostały opisane w Regulaminie naboru wniosków o dofinansowanie przedsięwzięć w ramach Programu Priorytetowego „Ciepłe Mieszkanie” na terenie Gminy </w:t>
      </w:r>
      <w:r>
        <w:rPr>
          <w:rFonts w:ascii="Times New Roman" w:hAnsi="Times New Roman" w:cs="Times New Roman"/>
          <w:sz w:val="24"/>
          <w:szCs w:val="24"/>
        </w:rPr>
        <w:t>Strzegom.</w:t>
      </w:r>
    </w:p>
    <w:p w14:paraId="5DE160DA" w14:textId="77777777" w:rsidR="00576FC8" w:rsidRPr="006E15C6" w:rsidRDefault="00576FC8" w:rsidP="00576FC8">
      <w:pPr>
        <w:numPr>
          <w:ilvl w:val="0"/>
          <w:numId w:val="2"/>
        </w:numPr>
        <w:spacing w:line="259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hAnsi="Times New Roman" w:cs="Times New Roman"/>
          <w:sz w:val="24"/>
          <w:szCs w:val="24"/>
        </w:rPr>
        <w:t>We wniosku o dofinansowanie przedsięwzięcia należy wypełnić białe pola, które dotyczą Wnioskodawcy i przedsięwzięcia, natomiast w przypadku pól wyboru należy wstawić krzyżyk w wybranym kwadracie.</w:t>
      </w:r>
    </w:p>
    <w:p w14:paraId="2A4D7046" w14:textId="77777777" w:rsidR="00576FC8" w:rsidRPr="006E15C6" w:rsidRDefault="00576FC8" w:rsidP="00576FC8">
      <w:pPr>
        <w:numPr>
          <w:ilvl w:val="0"/>
          <w:numId w:val="2"/>
        </w:numPr>
        <w:spacing w:line="259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hAnsi="Times New Roman" w:cs="Times New Roman"/>
          <w:sz w:val="24"/>
          <w:szCs w:val="24"/>
        </w:rPr>
        <w:t>Informacje zawarte w formularzu powinny być aktualne i zgodne ze stanem faktycznym.</w:t>
      </w:r>
    </w:p>
    <w:p w14:paraId="0DBFFD7A" w14:textId="77777777" w:rsidR="00576FC8" w:rsidRDefault="00576FC8" w:rsidP="00576FC8">
      <w:pPr>
        <w:numPr>
          <w:ilvl w:val="0"/>
          <w:numId w:val="2"/>
        </w:numPr>
        <w:spacing w:line="259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hAnsi="Times New Roman" w:cs="Times New Roman"/>
          <w:sz w:val="24"/>
          <w:szCs w:val="24"/>
        </w:rPr>
        <w:t xml:space="preserve">W celu złożenia wniosku w wersji papierowej, należy pobrać PDF, wypełnić ręcznie, opatrzyć podpisem własnoręcznym i dostarczyć osobiście wraz z załącznikami do Urzędu </w:t>
      </w:r>
      <w:r>
        <w:rPr>
          <w:rFonts w:ascii="Times New Roman" w:hAnsi="Times New Roman" w:cs="Times New Roman"/>
          <w:sz w:val="24"/>
          <w:szCs w:val="24"/>
        </w:rPr>
        <w:t xml:space="preserve">Miejskiego w Strzegomiu. </w:t>
      </w:r>
    </w:p>
    <w:p w14:paraId="6B428113" w14:textId="77777777" w:rsidR="00AC7DDC" w:rsidRDefault="00AC7DDC" w:rsidP="00AC7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284D0518" w14:textId="289B5CC4" w:rsidR="00AC7DDC" w:rsidRPr="00AC7DDC" w:rsidRDefault="00AC7DDC" w:rsidP="00AC7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AC7DDC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INSTRUKCJA WYPEŁNIANIA POSZCZEGÓLNYCH CZEŚCI WNIOSKU</w:t>
      </w:r>
    </w:p>
    <w:p w14:paraId="74ECA80F" w14:textId="77777777" w:rsidR="00576FC8" w:rsidRDefault="00576FC8" w:rsidP="00576FC8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5F82BC7" w14:textId="77777777" w:rsidR="00576FC8" w:rsidRPr="006E15C6" w:rsidRDefault="00576FC8" w:rsidP="00576FC8">
      <w:pPr>
        <w:numPr>
          <w:ilvl w:val="0"/>
          <w:numId w:val="3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A. INFORMACJE OGÓLNE </w:t>
      </w:r>
    </w:p>
    <w:p w14:paraId="0CB45387" w14:textId="77777777" w:rsidR="00576FC8" w:rsidRPr="006E15C6" w:rsidRDefault="00576FC8" w:rsidP="00576FC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A.1. DANE WNIOSKODAWCY </w:t>
      </w:r>
    </w:p>
    <w:p w14:paraId="7CF51A89" w14:textId="77777777" w:rsidR="00576FC8" w:rsidRPr="006E15C6" w:rsidRDefault="00576FC8" w:rsidP="00576FC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6207F852" w14:textId="77777777" w:rsidR="00576FC8" w:rsidRPr="006E15C6" w:rsidRDefault="00576FC8" w:rsidP="00576FC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a) Dane ogólne </w:t>
      </w:r>
    </w:p>
    <w:p w14:paraId="66CE5A0C" w14:textId="77777777" w:rsidR="00576FC8" w:rsidRPr="006E15C6" w:rsidRDefault="00576FC8" w:rsidP="00576FC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Pole NAZWISKO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wpisać nazwisko Wnioskodawcy (pole obowiązkowe). </w:t>
      </w:r>
    </w:p>
    <w:p w14:paraId="15616CA8" w14:textId="77777777" w:rsidR="00576FC8" w:rsidRPr="006E15C6" w:rsidRDefault="00576FC8" w:rsidP="00576FC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Pole IMIĘ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wpisać imię Wnioskodawcy (pole obowiązkowe). </w:t>
      </w:r>
    </w:p>
    <w:p w14:paraId="55922AE4" w14:textId="77777777" w:rsidR="00576FC8" w:rsidRPr="006E15C6" w:rsidRDefault="00576FC8" w:rsidP="00576FC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Pole PESEL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wpisać nr PESEL Wnioskodawcy (pole obowiązkowe). </w:t>
      </w:r>
    </w:p>
    <w:p w14:paraId="63846011" w14:textId="77777777" w:rsidR="00576FC8" w:rsidRPr="006E15C6" w:rsidRDefault="00576FC8" w:rsidP="00576FC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Pole telefon kontaktowy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wpisać telefon kontaktowy Wnioskodawcy. Zaleca się wpisanie nr telefonu komórkowego (pole obowiązkowe). </w:t>
      </w:r>
    </w:p>
    <w:p w14:paraId="686653F3" w14:textId="77777777" w:rsidR="00576FC8" w:rsidRPr="006E15C6" w:rsidRDefault="00576FC8" w:rsidP="00576FC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Pole e-mail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wpisać adres e-mail Wnioskodawcy (pole nieobowiązkowe). </w:t>
      </w:r>
    </w:p>
    <w:p w14:paraId="38AF8112" w14:textId="1839F493" w:rsidR="00576FC8" w:rsidRPr="00AC7DDC" w:rsidRDefault="00576FC8" w:rsidP="00576FC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b) </w:t>
      </w:r>
      <w:r w:rsidR="00AC7DDC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Informacja o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współmałżonk</w:t>
      </w:r>
      <w:r w:rsidR="00AC7DDC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u</w:t>
      </w:r>
    </w:p>
    <w:p w14:paraId="255072ED" w14:textId="41EFA13D" w:rsidR="00AC7DDC" w:rsidRPr="006E15C6" w:rsidRDefault="00AC7DDC" w:rsidP="00576FC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Pozostaję w związku małżeńskim, Nie pozostaję w związku małżeńskim.</w:t>
      </w:r>
    </w:p>
    <w:p w14:paraId="3FF769AE" w14:textId="026878A8" w:rsidR="00576FC8" w:rsidRPr="006E15C6" w:rsidRDefault="00576FC8" w:rsidP="00576FC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Należy zaznaczyć jedną z opcji zgodnie z nazwą pól (pole obowiązkowe)</w:t>
      </w:r>
      <w:r w:rsidR="00AC7DD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.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19DFF65" w14:textId="77777777" w:rsidR="00576FC8" w:rsidRPr="006E15C6" w:rsidRDefault="00576FC8" w:rsidP="00576FC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Pole imię i nazwisko współmałżonka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Należy wpisać imię i nazwisko współmałżonka (pole obowiązkowe).</w:t>
      </w:r>
    </w:p>
    <w:p w14:paraId="755B8E98" w14:textId="77777777" w:rsidR="00576FC8" w:rsidRPr="006E15C6" w:rsidRDefault="00576FC8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Pole PESEL współmałżonka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wpisać nr PESEL lub inny unikalny nr identyfikacyjny (w przypadku braku posiadania nr PESEL) współmałżonka (pole obowiązkowe).  </w:t>
      </w:r>
    </w:p>
    <w:p w14:paraId="547A534E" w14:textId="77777777" w:rsidR="00576FC8" w:rsidRPr="006E15C6" w:rsidRDefault="00576FC8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Pole Pozostaję w ustawowej wspólności majątkowej, Posiadam rozdzielność majątkową </w:t>
      </w:r>
    </w:p>
    <w:p w14:paraId="73DABB5D" w14:textId="77777777" w:rsidR="00576FC8" w:rsidRPr="006E15C6" w:rsidRDefault="00576FC8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zaznaczyć jedną z opcji zgodnie z nazwą pól (pole obowiązkowe). </w:t>
      </w:r>
    </w:p>
    <w:p w14:paraId="2952CB6F" w14:textId="77777777" w:rsidR="00576FC8" w:rsidRPr="006E15C6" w:rsidRDefault="00576FC8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c) Status Wnioskodawcy </w:t>
      </w:r>
    </w:p>
    <w:p w14:paraId="6853237C" w14:textId="77777777" w:rsidR="00576FC8" w:rsidRPr="006E15C6" w:rsidRDefault="00576FC8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zaznaczyć jedną z opcji zgodnie z nazwą pól (pole obowiązkowe). </w:t>
      </w:r>
    </w:p>
    <w:p w14:paraId="588534CC" w14:textId="1DF68764" w:rsidR="00576FC8" w:rsidRPr="006E15C6" w:rsidRDefault="00576FC8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Poziom dofinansowania</w:t>
      </w:r>
    </w:p>
    <w:p w14:paraId="09474D68" w14:textId="15B4D3AF" w:rsidR="00576FC8" w:rsidRDefault="00576FC8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zaznaczyć jedną z opcji zgodnie z nazwą pól (pole obowiązkowe). </w:t>
      </w:r>
    </w:p>
    <w:p w14:paraId="37A8A251" w14:textId="77777777" w:rsidR="00AC7DDC" w:rsidRDefault="00AC7DDC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9610163" w14:textId="77777777" w:rsidR="00AC7DDC" w:rsidRDefault="00AC7DDC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0F713359" w14:textId="762FD9A4" w:rsidR="00576FC8" w:rsidRPr="006E15C6" w:rsidRDefault="00AC7DDC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d</w:t>
      </w:r>
      <w:r w:rsidR="00576FC8"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) Adres zamieszkania </w:t>
      </w:r>
    </w:p>
    <w:p w14:paraId="04CBA963" w14:textId="77777777" w:rsidR="00576FC8" w:rsidRPr="006E15C6" w:rsidRDefault="00576FC8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wpisać adres zamieszkania (sekcja obowiązkowa). </w:t>
      </w:r>
    </w:p>
    <w:p w14:paraId="142DFC75" w14:textId="0E6A14DD" w:rsidR="00576FC8" w:rsidRPr="006E15C6" w:rsidRDefault="00AC7DDC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e</w:t>
      </w:r>
      <w:r w:rsidR="00576FC8"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) Adres do korespondencji w Polsce </w:t>
      </w:r>
    </w:p>
    <w:p w14:paraId="433ABE8A" w14:textId="77777777" w:rsidR="00576FC8" w:rsidRPr="006E15C6" w:rsidRDefault="00576FC8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zaznaczyć, jeżeli adres do korespondencji jest inny niż adres zamieszkania Wnioskodawcy. </w:t>
      </w:r>
    </w:p>
    <w:p w14:paraId="3FAC8A27" w14:textId="53FCE15E" w:rsidR="00576FC8" w:rsidRPr="006E15C6" w:rsidRDefault="00AC7DDC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f</w:t>
      </w:r>
      <w:r w:rsidR="00576FC8"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)</w:t>
      </w:r>
      <w:r w:rsidR="00576FC8"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576FC8" w:rsidRPr="006E15C6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Rachunek bankowy wnioskodawcy do przekazania środków finansowych</w:t>
      </w:r>
    </w:p>
    <w:p w14:paraId="593CC1B9" w14:textId="74EB59D9" w:rsidR="00576FC8" w:rsidRPr="006E15C6" w:rsidRDefault="00576FC8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Należy wskazać </w:t>
      </w:r>
      <w:r w:rsidR="00AC7DD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numer rachunku oraz dane właściciela konta</w:t>
      </w:r>
      <w:r w:rsidRPr="006E15C6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, na któr</w:t>
      </w:r>
      <w:r w:rsidR="00AC7DD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e</w:t>
      </w:r>
      <w:r w:rsidRPr="006E15C6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będzie wypłacone dofinansowanie.</w:t>
      </w:r>
    </w:p>
    <w:p w14:paraId="0AE0C1F5" w14:textId="77777777" w:rsidR="00576FC8" w:rsidRPr="006E15C6" w:rsidRDefault="00576FC8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6B7D8F1F" w14:textId="77777777" w:rsidR="00576FC8" w:rsidRDefault="00576FC8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B. INFORMACJE O PRZEDSIĘWZIĘCIU </w:t>
      </w:r>
    </w:p>
    <w:p w14:paraId="079F0F53" w14:textId="77777777" w:rsidR="00D40B5B" w:rsidRPr="006E15C6" w:rsidRDefault="00D40B5B" w:rsidP="00D40B5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Należy zaznaczyć jedną z opcji zgodnie z nazwą pól (pole obowiązkowe)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.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ADE5F9B" w14:textId="77777777" w:rsidR="00D40B5B" w:rsidRDefault="00D40B5B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4AE87E2A" w14:textId="21980694" w:rsidR="00576FC8" w:rsidRDefault="00576FC8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B.1.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INFORMACJE OGÓLNE DOTYCZĄCE</w:t>
      </w:r>
      <w:r w:rsidR="00D40B5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WYDZIELONEGO W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BUDYNKU WIELORODZINNYM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="00D40B5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D40B5B"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LOKALU MIESZKALNEGO </w:t>
      </w:r>
      <w:r w:rsidR="00D40B5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Z WYODRĘBNIONĄ KSIĘGĄ WIECZYSTĄ*</w:t>
      </w:r>
    </w:p>
    <w:p w14:paraId="3E39E96F" w14:textId="71D2A19C" w:rsidR="00D40B5B" w:rsidRPr="00D40B5B" w:rsidRDefault="00D40B5B" w:rsidP="0057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D40B5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*Dalej zamiast ,,wydzielony w budynku wielorodzinnym lokal mieszkalny z wyodrębnioną księgą wieczystą’’ używa się również sformułowania ,,lokal mieszkalny’’.</w:t>
      </w:r>
    </w:p>
    <w:p w14:paraId="77D9088A" w14:textId="533A0C09" w:rsidR="00576FC8" w:rsidRPr="006E15C6" w:rsidRDefault="00576FC8" w:rsidP="00576FC8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B9E770" w14:textId="77777777" w:rsidR="00D40B5B" w:rsidRPr="006E15C6" w:rsidRDefault="00D40B5B" w:rsidP="00D40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Pole Adres lokalu mieszkalnego </w:t>
      </w:r>
    </w:p>
    <w:p w14:paraId="31F09A7E" w14:textId="77777777" w:rsidR="00D40B5B" w:rsidRPr="006E15C6" w:rsidRDefault="00D40B5B" w:rsidP="00D40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zaznaczyć, jeżeli adres lokalu mieszkalnego, w którym będzie realizowane wnioskowane przedsięwzięcie jest taki sam jak adres zamieszkania Wnioskodawcy. </w:t>
      </w:r>
    </w:p>
    <w:p w14:paraId="76638F57" w14:textId="77777777" w:rsidR="00D40B5B" w:rsidRDefault="00D40B5B" w:rsidP="00D40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Jeżeli adres lokalu mieszkalnego, w którym będzie realizowane wnioskowane przedsięwzięcie jest inny niż adres zamieszkania Wnioskodawcy, należy podać go wypełniając pola opisane poniżej. </w:t>
      </w:r>
    </w:p>
    <w:p w14:paraId="29B86A92" w14:textId="09B11868" w:rsidR="00D40B5B" w:rsidRPr="006E15C6" w:rsidRDefault="00D40B5B" w:rsidP="00D40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Pole Łączna liczba lokali w budynku</w:t>
      </w:r>
      <w:r w:rsidR="00C65BB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.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wpisać łączną liczbę lokali mieszkalnych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w budynku</w:t>
      </w:r>
    </w:p>
    <w:p w14:paraId="042C11ED" w14:textId="6A01F8A3" w:rsidR="00D40B5B" w:rsidRPr="006E15C6" w:rsidRDefault="00D40B5B" w:rsidP="00D40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Pole Powierzchnia całkowita lokalu mieszkalnego</w:t>
      </w:r>
      <w:r w:rsidR="00C65BB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.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wpisać całkowitą powierzchnię lokalu mieszkalnego, w którym będzie realizowane wnioskowane przedsięwzięcie (pole obowiązkowe). </w:t>
      </w:r>
    </w:p>
    <w:p w14:paraId="647EE5F4" w14:textId="798C451E" w:rsidR="00D40B5B" w:rsidRPr="006E15C6" w:rsidRDefault="00D40B5B" w:rsidP="00D40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Pole Numer księgi wieczystej lokalu</w:t>
      </w:r>
      <w:r w:rsidR="00C65BB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.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Należy wpisać nr księgi wieczystej lokalu mieszkalnego (w formacie: SW1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S/xxxxxxx.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/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x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w którym będzie realizowane wnioskowane przedsięwzięcie (pole obowiązkowe). </w:t>
      </w:r>
    </w:p>
    <w:p w14:paraId="7348AA76" w14:textId="11F91851" w:rsidR="00D40B5B" w:rsidRPr="006E15C6" w:rsidRDefault="00D40B5B" w:rsidP="00D40B5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Uwaga! </w:t>
      </w:r>
      <w:r w:rsidR="004C533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</w:t>
      </w:r>
      <w:r w:rsidR="004C533C" w:rsidRPr="004C533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łaściciel </w:t>
      </w:r>
      <w:r w:rsidR="004C533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ie moż</w:t>
      </w:r>
      <w:r w:rsidR="004C533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e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wnioskować o dofinansowanie dla lokalu mieszkalnego bez </w:t>
      </w:r>
      <w:r w:rsidR="004C533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nr księgi wieczystej, tylko lokale z wyodrębnioną księgą wieczystą kwalifikują się </w:t>
      </w:r>
      <w:r w:rsidR="004C533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do dofinansowania</w:t>
      </w:r>
      <w:r w:rsidR="004C533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(powyższa uwaga nie dotyczy najemców mieszkań komunalnych).</w:t>
      </w:r>
    </w:p>
    <w:p w14:paraId="45C0757E" w14:textId="77777777" w:rsidR="00D40B5B" w:rsidRPr="006E15C6" w:rsidRDefault="00D40B5B" w:rsidP="00D40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Pole Numer działki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wpisać nr działki zgodnie z danymi ewidencji gruntów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 xml:space="preserve">i budynków, na której znajduje się budynek z lokalem mieszkalnym, w którym będzie realizowane wnioskowane przedsięwzięcie (pole obowiązkowe). </w:t>
      </w:r>
    </w:p>
    <w:p w14:paraId="343ED0B3" w14:textId="5839F760" w:rsidR="00D40B5B" w:rsidRPr="006E15C6" w:rsidRDefault="00D40B5B" w:rsidP="00D40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Pole w lokalu mieszkalnym prowadzona jest działalność gospodarcza</w:t>
      </w:r>
      <w:r w:rsidR="00C65BB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.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Należy zaznaczyć, jeżeli w lokalu mieszkalnym, w którym będzie realizowane wnioskowane przedsięwzięcie jest prowadzona działalność gospodarcza w rozumieniu Programu, tj. zgodnie z unijnym prawem konkurencji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. </w:t>
      </w:r>
    </w:p>
    <w:p w14:paraId="68D91F91" w14:textId="770E6E20" w:rsidR="00D40B5B" w:rsidRPr="006E15C6" w:rsidRDefault="00D40B5B" w:rsidP="00D40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lastRenderedPageBreak/>
        <w:t>Pole Powierzchnia wykorzystywana na prowadzenie działalności gospodarczej</w:t>
      </w:r>
      <w:r w:rsidR="00C65BB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.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wpisać powierzchnię lokalu mieszkalnego (w m2) wykorzystywaną na prowadzenie działalności gospodarczej w lokalu mieszkalnym, w którym będzie realizowane wnioskowane przedsięwzięcie. </w:t>
      </w:r>
    </w:p>
    <w:p w14:paraId="6C9CF4E2" w14:textId="6D14678C" w:rsidR="00D40B5B" w:rsidRPr="006E15C6" w:rsidRDefault="00D40B5B" w:rsidP="00D40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Pole % powierzchni całkowitej wykorzystywanej na prowadzenie działalności gospodarczej</w:t>
      </w:r>
      <w:r w:rsidR="00C65BB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.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wpisać % powierzchni całkowitej wykorzystywanej na prowadzenie działalności gospodarczej. </w:t>
      </w:r>
    </w:p>
    <w:p w14:paraId="046F7F20" w14:textId="77777777" w:rsidR="00C65BBE" w:rsidRPr="006E15C6" w:rsidRDefault="00D40B5B" w:rsidP="00C6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Pole Liczba miesięcy w roku wykorzystania powierzchni na prowadzenie działalności gospodarczej</w:t>
      </w:r>
      <w:r w:rsidR="00C65BB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.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Należy wpisać liczbę miesięcy w roku, w których prowadzona jest działalność gospodarcza w lokalu mieszkalnym, w którym będzie realizowane wnioskowane przedsięwzięcie. Jeżeli działalność prowadzona jest w sposób ciągły należy wybrać 12 miesięcy. W przypadku</w:t>
      </w:r>
      <w:r w:rsidR="00C65BB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C65BBE"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prowadzenia działalności gospodarczej okresowo (przez mniej niż 12 miesięcy w ciągu roku) należy podać liczbę miesięcy określaną na podstawie ostatnich 12 miesięcy poprzedzających miesiąc złożenia wniosku.</w:t>
      </w:r>
    </w:p>
    <w:p w14:paraId="15ECD89F" w14:textId="14BA951A" w:rsidR="00C65BBE" w:rsidRPr="006E15C6" w:rsidRDefault="00C65BBE" w:rsidP="00C6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Uwaga!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 przypadku, gdy w lokalu mieszkalnym, w którym realizowane będzie wnioskowane przedsięwzięcie, prowadzona jest działalność gospodarcza, wysokość wnioskowanej dotacji jest pomniejszana proporcjonalnie do powierzchni zajmowanej na prowadzenie działalności gospodarczej (powierzchnia ta wyliczana jest jako iloczyn powierzchni zajmowanej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 prowadzenie działalności gospodarczej oraz liczby miesięcy w roku, w których prowadzona jest działalność gospodarcza podzielonej na 12). Jeśli procent powierzchni przeznaczonej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 prowadzenie działalności gospodarczej przekracza 30% powierzchni całkowitej lokalu mieszkalnego, przedsięwzięcie nie może być dofinansowane. </w:t>
      </w:r>
    </w:p>
    <w:p w14:paraId="3A3F07A1" w14:textId="54F6B221" w:rsidR="00C65BBE" w:rsidRPr="006E15C6" w:rsidRDefault="00C65BBE" w:rsidP="00C6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Pole W ramach przedsięwzięcia zostanie zlikwidowane dotychczasowe źródło ciepła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br/>
        <w:t>na paliwo stałe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.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zaznaczyć jedną z opcji (pole obowiązkowe): </w:t>
      </w:r>
    </w:p>
    <w:p w14:paraId="1F148A5A" w14:textId="77777777" w:rsidR="00C65BBE" w:rsidRPr="006E15C6" w:rsidRDefault="00C65BBE" w:rsidP="00C6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TAK – jeżeli w ramach przedsięwzięcia nastąpi likwidacja źródła/eł ciepła na paliwo stałe. </w:t>
      </w:r>
    </w:p>
    <w:p w14:paraId="720C5085" w14:textId="77777777" w:rsidR="00C65BBE" w:rsidRPr="006E15C6" w:rsidRDefault="00C65BBE" w:rsidP="00C6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NIE – jeżeli w ramach przedsięwzięcia nie nastąpi likwidacja źródła ciepła na paliwo stałe.</w:t>
      </w:r>
    </w:p>
    <w:p w14:paraId="5D79F680" w14:textId="77777777" w:rsidR="00C65BBE" w:rsidRPr="006E15C6" w:rsidRDefault="00C65BBE" w:rsidP="00C6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Uwaga!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 przypadku zaznaczenia pozycji NIE, przedsięwzięcie nie może być dofinansowane.</w:t>
      </w:r>
    </w:p>
    <w:p w14:paraId="2AF273D4" w14:textId="36C2A81F" w:rsidR="00C65BBE" w:rsidRPr="006E15C6" w:rsidRDefault="00C65BBE" w:rsidP="00C6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Pole Łączna liczba źródeł ciepła na paliwo stałe podlegających likwidacji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.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wpisać liczbę źródeł ciepła na paliwo stałe w lokalu mieszkalnym, w którym będzie realizowane wnioskowane przedsięwzięcie, które podlegają wymianie i likwidacji (pole obowiązkowe). </w:t>
      </w:r>
    </w:p>
    <w:p w14:paraId="4C3A97CC" w14:textId="08CEB9BB" w:rsidR="00C65BBE" w:rsidRDefault="00C65BBE" w:rsidP="00C65BB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Uwaga!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Ważne, aby podać liczbę wszystkich źródeł ciepła na paliwo stałe niespełniających warunków Programu.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C65BB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Zgodnie z Programem, po zakończeniu realizacji przedsięwzięcia,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C65BB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 które otrzymano dotację w ramach Programu, wchodzi ono w okres trwałości, trwający 5 lat.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C65BB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 okresie trwałości w lokalu mieszkalnym, w którym realizowane było dane przedsięwzięcie, nie może znajdować się żadne źródło ciepła niespełniające warunków Programu. </w:t>
      </w:r>
    </w:p>
    <w:p w14:paraId="506FD9D8" w14:textId="6A5176C8" w:rsidR="00C65BBE" w:rsidRDefault="00C65BBE" w:rsidP="00C6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65BB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Pole Oświadczam, że lokal mieszkalny, w którym realizowane jest przedsięwzięcie, jest ogrzewany wyłącznie przez źródło/a ciepła na paliwo stałe nie spełniające wymagań 5 klasy według normy przenoszącej normę europejską EN 303-5.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C65BB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zaznaczyć w celu potwierdzenia zgodności z warunkami Programu (pole obowiązkowe). </w:t>
      </w:r>
    </w:p>
    <w:p w14:paraId="671FD481" w14:textId="77777777" w:rsidR="00C65BBE" w:rsidRPr="00C65BBE" w:rsidRDefault="00C65BBE" w:rsidP="00C6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2C6EE6AC" w14:textId="77777777" w:rsidR="00C65BBE" w:rsidRPr="006E15C6" w:rsidRDefault="00C65BBE" w:rsidP="00C6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B.2. ZAKRES RZECZOWY PRZEDSIĘWZIĘCIA </w:t>
      </w:r>
    </w:p>
    <w:p w14:paraId="35940E08" w14:textId="4BC930A9" w:rsidR="00C65BBE" w:rsidRPr="006E15C6" w:rsidRDefault="00C65BBE" w:rsidP="00C6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B.2.1 Źródła ciepła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, instalacje, wentylacja</w:t>
      </w:r>
    </w:p>
    <w:p w14:paraId="0BEB0F91" w14:textId="77777777" w:rsidR="00C65BBE" w:rsidRPr="006E15C6" w:rsidRDefault="00C65BBE" w:rsidP="00C6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 tej tabeli Wnioskodawca zaznacza pozycje, które zamierza zrealizować w ramach wnioskowanego przedsięwzięcia w zakresie zakupu i montażu źródła ciepła, instalacji oraz wentylacji. Należy zaznaczyć w celu potwierdzenia zgodności z warunkami Programu (pole obowiązkowe) </w:t>
      </w:r>
    </w:p>
    <w:p w14:paraId="53C0EC2A" w14:textId="6B83F840" w:rsidR="00C65BBE" w:rsidRPr="006E15C6" w:rsidRDefault="00C65BBE" w:rsidP="00C6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Uwaga!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 pozycji dotyczących źródeł ciepła Wnioskodawca może wybrać tylko jedną pozycję, rozumianą jako nowe źródło ciepła przeznaczone do centralnego ogrzewania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 xml:space="preserve">lub centralnego ogrzewania (c.o.) i ciepłej wody użytkowej (c.w.u.). Wymagane jest by montaż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i uruchomienie w ramach powyższych pozycji zostały przeprowadzone przez wykonawcę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.</w:t>
      </w:r>
    </w:p>
    <w:p w14:paraId="2B30F3D5" w14:textId="348DE6B3" w:rsidR="00C65BBE" w:rsidRPr="006E15C6" w:rsidRDefault="00C65BBE" w:rsidP="00C6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Pole Oświadczenie, że dla budynku nie ma możliwości technicznych i ekonomicznych podłączenia do sieci ciepłowniczej lub nie jest on podłączony do sieci ciepłowniczej</w:t>
      </w:r>
      <w:r w:rsidR="003B0A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.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Należy zaznaczyć w celu potwierdzenia zgodności z warunkami Programu (pole obowiązkowe).</w:t>
      </w:r>
    </w:p>
    <w:p w14:paraId="1006ED6D" w14:textId="77777777" w:rsidR="00C65BBE" w:rsidRPr="006E15C6" w:rsidRDefault="00C65BBE" w:rsidP="00C6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74CF272A" w14:textId="42D821D7" w:rsidR="00C65BBE" w:rsidRPr="006E15C6" w:rsidRDefault="00C65BBE" w:rsidP="00C6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B.2.2 Stolarka okienna, drzwiowa</w:t>
      </w:r>
    </w:p>
    <w:p w14:paraId="4A1E7BC8" w14:textId="77777777" w:rsidR="00C65BBE" w:rsidRPr="006E15C6" w:rsidRDefault="00C65BBE" w:rsidP="00C65BB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 tej tabeli Wnioskodawca zaznacza pozycje, które zamierza zrealizować w ramach wnioskowanego przedsięwzięcia.</w:t>
      </w:r>
    </w:p>
    <w:p w14:paraId="150B3AC4" w14:textId="77777777" w:rsidR="00C65BBE" w:rsidRDefault="00C65BBE" w:rsidP="006B6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74D9F413" w14:textId="77777777" w:rsidR="006B6041" w:rsidRPr="006E15C6" w:rsidRDefault="006B6041" w:rsidP="006B6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B.2.3 Dokumentacja </w:t>
      </w:r>
    </w:p>
    <w:p w14:paraId="6875655A" w14:textId="77777777" w:rsidR="006B6041" w:rsidRPr="006E15C6" w:rsidRDefault="006B6041" w:rsidP="006B6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 tej tabeli Wnioskodawca zaznacza pozycje, które zamierza zrealizować w ramach wnioskowanego przedsięwzięcia w zakresie dokumentacji. Dokumentacja wybrana w tabeli musi dotyczyć prac w ramach wnioskowanego przedsięwzięcia. </w:t>
      </w:r>
    </w:p>
    <w:p w14:paraId="7ABE0FA0" w14:textId="77777777" w:rsidR="006B6041" w:rsidRPr="006E15C6" w:rsidRDefault="006B6041" w:rsidP="006B604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686A5679" w14:textId="77777777" w:rsidR="006B6041" w:rsidRPr="006E15C6" w:rsidRDefault="006B6041" w:rsidP="006B604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C. DOCHÓD WNIOSKODAWCY </w:t>
      </w:r>
    </w:p>
    <w:p w14:paraId="528448C8" w14:textId="0B20D6B0" w:rsidR="006B6041" w:rsidRPr="006E15C6" w:rsidRDefault="006B6041" w:rsidP="006B604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C.1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-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Dotyczy Beneficjentów uprawnionych do podstawowego poziomu dofinansowania </w:t>
      </w:r>
      <w:r w:rsidR="006B11F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w rozumieniu definicji programu priorytetowego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o dochodzie rocznym</w:t>
      </w:r>
      <w:r w:rsidR="006B11F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nieprzekraczającym 135 000 zł.</w:t>
      </w:r>
    </w:p>
    <w:p w14:paraId="0088442F" w14:textId="09060D2B" w:rsidR="006B6041" w:rsidRPr="006B11F0" w:rsidRDefault="006B6041" w:rsidP="006B604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Przy wypełnianiu tej części należy wziąć pod uwagę dochód wyłącznie Wnioskodawcy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 xml:space="preserve">(w przypadku wspólnego rozliczenia, w PIT uwzględniony jest podział dochodu na połowę). </w:t>
      </w:r>
    </w:p>
    <w:p w14:paraId="06AC6524" w14:textId="77777777" w:rsidR="006B6041" w:rsidRPr="006E15C6" w:rsidRDefault="006B6041" w:rsidP="006B6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I. Sposób postępowania przy wypełnianiu wniosku w części C.1. </w:t>
      </w:r>
    </w:p>
    <w:p w14:paraId="00C397A8" w14:textId="0CAB9391" w:rsidR="006B6041" w:rsidRPr="006E15C6" w:rsidRDefault="006B6041" w:rsidP="006B6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5C6">
        <w:rPr>
          <w:rFonts w:ascii="Times New Roman" w:hAnsi="Times New Roman" w:cs="Times New Roman"/>
          <w:b/>
          <w:color w:val="000000"/>
          <w:sz w:val="24"/>
          <w:szCs w:val="24"/>
        </w:rPr>
        <w:t>Pole Oświadczam, że uzyskałem/am dochód roczny stanowiący podstawę obliczenia podatku</w:t>
      </w:r>
      <w:r w:rsidR="006B11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Należy zaznaczyć jeżeli za przedostatni lub za ostatni rok podatkowy, poprzedzający rok złożenia wniosku o dofinansowanie, Wnioskodawca uzyskał dochód roczny stanowiący podstawę obliczenia podatku, wykazany w ostatnim złożonym zeznaniu podatkowym, zgodnie z ustawą o podatku dochodowym od osób fizycznych. </w:t>
      </w:r>
    </w:p>
    <w:p w14:paraId="6A9DC834" w14:textId="77777777" w:rsidR="006B6041" w:rsidRPr="006E15C6" w:rsidRDefault="006B6041" w:rsidP="006B6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5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Pole zaznacza Wnioskodawca: </w:t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rozliczający się na podstawie ustawy z dnia 26 lipca 1991 r. o podatku dochodowym od osób fizycznych - art. 27, art. 30b, art. 30c, art. 30e i art. 30f, który: rozlicza się na podstawie </w:t>
      </w:r>
      <w:r w:rsidRPr="006E15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PIT-36, PIT-36L, PIT-37, PIT-38, PIT-39, PIT-CFC </w:t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oraz rozliczający się na podstawie </w:t>
      </w:r>
      <w:r w:rsidRPr="006E15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PIT-40A</w:t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, w przypadku, jeśli jedynym dochodem Wnioskodawcy jest świadczenie z ZUS/KRUS i Wnioskodawca nie składa odrębnego zeznania podatkowego. </w:t>
      </w:r>
    </w:p>
    <w:p w14:paraId="421675FB" w14:textId="77777777" w:rsidR="006B6041" w:rsidRPr="006E15C6" w:rsidRDefault="006B6041" w:rsidP="006B6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Następnie należy wpisać jako </w:t>
      </w:r>
      <w:r w:rsidRPr="006E15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wartość dochodu </w:t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>rocznego kwotę z pozycji PIT - „</w:t>
      </w:r>
      <w:r w:rsidRPr="006E15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Podstawa obliczania podatku</w:t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>”. W przypadku wspólnego rozliczenia rocznego Wnioskodawcy – w PIT w pozycji „Podstawa obliczenia podatku” jest już uwzględniona połowa dochodu</w:t>
      </w:r>
      <w:r w:rsidRPr="006E15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</w:p>
    <w:p w14:paraId="056C47FF" w14:textId="129A1FAE" w:rsidR="006B6041" w:rsidRPr="006E15C6" w:rsidRDefault="006B6041" w:rsidP="006B6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5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Przykład</w:t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: Wnioskodawca składa wniosek w </w:t>
      </w:r>
      <w:r w:rsidR="006B11F0">
        <w:rPr>
          <w:rFonts w:ascii="Times New Roman" w:hAnsi="Times New Roman" w:cs="Times New Roman"/>
          <w:color w:val="000000"/>
          <w:sz w:val="24"/>
          <w:szCs w:val="24"/>
        </w:rPr>
        <w:t>styczniu 2025</w:t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 r. Jeśli do tego momentu nie rozliczył podatku za 202</w:t>
      </w:r>
      <w:r w:rsidR="006B11F0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 rok, podaje dochód roczny za 202</w:t>
      </w:r>
      <w:r w:rsidR="006B11F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 rok. Należy wpisać </w:t>
      </w:r>
      <w:r w:rsidRPr="006E15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rok, którego dotyczy zeznanie podatkowe PIT </w:t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>(pole obowiązkowe)</w:t>
      </w:r>
      <w:r w:rsidR="006B11F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Przy dodatkowym źródle dochodu, rozliczanym w oddzielnym PIT, Wnioskodawca powinien za pomocą „+” dodać kolejne wiersze tabeli. Dokumentem potwierdzającym wysokość dochodu rocznego stanowiącego podstawę obliczenia podatku (wartość z poz. PIT „Podstawa obliczenia podatku”) jest zeznanie podatkowe PIT (korekta zeznania) złożone w urzędzie skarbowym lub zaświadczenie z urzędu skarbowego o wysokości dochodu stanowiącego podstawę obliczenia podatku w roku wskazanym we wniosku. </w:t>
      </w:r>
    </w:p>
    <w:p w14:paraId="2612BF28" w14:textId="77777777" w:rsidR="006B6041" w:rsidRPr="006E15C6" w:rsidRDefault="006B6041" w:rsidP="006B6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Dochód roczny ustalany na podstawie: karty podatkowej (PIT-16) lub PIT-28 </w:t>
      </w:r>
    </w:p>
    <w:p w14:paraId="383C19E1" w14:textId="77777777" w:rsidR="006B6041" w:rsidRPr="006E15C6" w:rsidRDefault="006B6041" w:rsidP="006B6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5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Jeżeli Wnioskodawca </w:t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osiągał przychody z pozarolniczej działalności gospodarczej i opłaca zryczałtowany podatek dochodowy w formie: </w:t>
      </w:r>
    </w:p>
    <w:p w14:paraId="74B996FD" w14:textId="77777777" w:rsidR="006B6041" w:rsidRPr="006E15C6" w:rsidRDefault="006B6041" w:rsidP="006B6041">
      <w:pPr>
        <w:numPr>
          <w:ilvl w:val="0"/>
          <w:numId w:val="5"/>
        </w:numPr>
        <w:autoSpaceDE w:val="0"/>
        <w:autoSpaceDN w:val="0"/>
        <w:adjustRightInd w:val="0"/>
        <w:spacing w:after="7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karty podatkowej: </w:t>
      </w:r>
      <w:r w:rsidRPr="006E15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PIT 16</w:t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14:paraId="0EE26857" w14:textId="77777777" w:rsidR="006B6041" w:rsidRPr="006E15C6" w:rsidRDefault="006B6041" w:rsidP="006B604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ryczałtu od przychodów ewidencjonowanych: </w:t>
      </w:r>
      <w:r w:rsidRPr="006E15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PIT-28</w:t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448B08F" w14:textId="3D2BD915" w:rsidR="006B6041" w:rsidRPr="006E15C6" w:rsidRDefault="006B6041" w:rsidP="006B6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Wnioskodawca oświadcza, że </w:t>
      </w:r>
      <w:r w:rsidRPr="006E15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 roku wskazanym w obwieszczeniu </w:t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ministra właściwego </w:t>
      </w:r>
      <w:r w:rsidR="006B11F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do spraw rodziny w sprawie wysokości dochodu za dany rok z działalności podlegającej opodatkowaniu na </w:t>
      </w:r>
      <w:r w:rsidRPr="006E15C6">
        <w:rPr>
          <w:rFonts w:ascii="Times New Roman" w:hAnsi="Times New Roman" w:cs="Times New Roman"/>
          <w:sz w:val="24"/>
          <w:szCs w:val="24"/>
        </w:rPr>
        <w:t xml:space="preserve">podstawie przepisów o zryczałtowanym podatku dochodowym </w:t>
      </w:r>
      <w:r w:rsidR="006B11F0">
        <w:rPr>
          <w:rFonts w:ascii="Times New Roman" w:hAnsi="Times New Roman" w:cs="Times New Roman"/>
          <w:sz w:val="24"/>
          <w:szCs w:val="24"/>
        </w:rPr>
        <w:br/>
      </w:r>
      <w:r w:rsidRPr="006E15C6">
        <w:rPr>
          <w:rFonts w:ascii="Times New Roman" w:hAnsi="Times New Roman" w:cs="Times New Roman"/>
          <w:sz w:val="24"/>
          <w:szCs w:val="24"/>
        </w:rPr>
        <w:t xml:space="preserve">od niektórych przychodów osiąganych przez osoby fizyczne, poprzedzającym rok złożenia wniosku </w:t>
      </w:r>
      <w:r w:rsidRPr="006E15C6">
        <w:rPr>
          <w:rFonts w:ascii="Times New Roman" w:hAnsi="Times New Roman" w:cs="Times New Roman"/>
          <w:b/>
          <w:bCs/>
          <w:sz w:val="24"/>
          <w:szCs w:val="24"/>
        </w:rPr>
        <w:t xml:space="preserve">uzyskał dochód roczny </w:t>
      </w:r>
      <w:r w:rsidRPr="006E15C6">
        <w:rPr>
          <w:rFonts w:ascii="Times New Roman" w:hAnsi="Times New Roman" w:cs="Times New Roman"/>
          <w:sz w:val="24"/>
          <w:szCs w:val="24"/>
        </w:rPr>
        <w:t xml:space="preserve">ustalony: </w:t>
      </w:r>
    </w:p>
    <w:p w14:paraId="4365B126" w14:textId="77777777" w:rsidR="006B11F0" w:rsidRDefault="006B6041" w:rsidP="006B11F0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hAnsi="Times New Roman" w:cs="Times New Roman"/>
          <w:sz w:val="24"/>
          <w:szCs w:val="24"/>
        </w:rPr>
        <w:t xml:space="preserve">1) zgodnie z wartościami określonymi w załączniku do ww. obwieszczenia, obowiązującego na dzień złożenia wniosku oraz </w:t>
      </w:r>
    </w:p>
    <w:p w14:paraId="35834A58" w14:textId="53FD9C65" w:rsidR="006B11F0" w:rsidRPr="006E15C6" w:rsidRDefault="006B11F0" w:rsidP="006B11F0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hAnsi="Times New Roman" w:cs="Times New Roman"/>
          <w:sz w:val="24"/>
          <w:szCs w:val="24"/>
        </w:rPr>
        <w:t xml:space="preserve">2) na podstawie dokumentów potwierdzających wysokość uzyskanego dochodu, zawierających informacje o: </w:t>
      </w:r>
    </w:p>
    <w:p w14:paraId="08C7DCE7" w14:textId="77777777" w:rsidR="006B11F0" w:rsidRPr="006E15C6" w:rsidRDefault="006B11F0" w:rsidP="006B11F0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hAnsi="Times New Roman" w:cs="Times New Roman"/>
          <w:sz w:val="24"/>
          <w:szCs w:val="24"/>
        </w:rPr>
        <w:t xml:space="preserve">a) wysokości przychodu i stawce podatku lub </w:t>
      </w:r>
    </w:p>
    <w:p w14:paraId="76722F9B" w14:textId="77777777" w:rsidR="006B11F0" w:rsidRPr="006E15C6" w:rsidRDefault="006B11F0" w:rsidP="006B1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hAnsi="Times New Roman" w:cs="Times New Roman"/>
          <w:sz w:val="24"/>
          <w:szCs w:val="24"/>
        </w:rPr>
        <w:t xml:space="preserve">b) wysokości opłaconego podatku dochodowego </w:t>
      </w:r>
    </w:p>
    <w:p w14:paraId="1599352A" w14:textId="77777777" w:rsidR="006B11F0" w:rsidRPr="006E15C6" w:rsidRDefault="006B11F0" w:rsidP="006B1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hAnsi="Times New Roman" w:cs="Times New Roman"/>
          <w:sz w:val="24"/>
          <w:szCs w:val="24"/>
        </w:rPr>
        <w:t xml:space="preserve">(zeznanie podatkowe, zaświadczenie z urzędu skarbowego o wysokości przychodu, stawce podatku oraz wysokości i formie opłacanego podatku dochodowego, w roku wskazanym we wniosku). </w:t>
      </w:r>
    </w:p>
    <w:p w14:paraId="5DCA7101" w14:textId="111A7B22" w:rsidR="006B11F0" w:rsidRPr="006E15C6" w:rsidRDefault="006B11F0" w:rsidP="006B1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hAnsi="Times New Roman" w:cs="Times New Roman"/>
          <w:b/>
          <w:bCs/>
          <w:sz w:val="24"/>
          <w:szCs w:val="24"/>
        </w:rPr>
        <w:t>Przykład karta podatkowa (PIT – 16)</w:t>
      </w:r>
      <w:r w:rsidRPr="006E15C6">
        <w:rPr>
          <w:rFonts w:ascii="Times New Roman" w:hAnsi="Times New Roman" w:cs="Times New Roman"/>
          <w:sz w:val="24"/>
          <w:szCs w:val="24"/>
        </w:rPr>
        <w:t xml:space="preserve">: </w:t>
      </w:r>
      <w:r w:rsidRPr="006E15C6">
        <w:rPr>
          <w:rFonts w:ascii="Times New Roman" w:hAnsi="Times New Roman" w:cs="Times New Roman"/>
          <w:b/>
          <w:bCs/>
          <w:sz w:val="24"/>
          <w:szCs w:val="24"/>
        </w:rPr>
        <w:t xml:space="preserve">Wnioskodawca </w:t>
      </w:r>
      <w:r w:rsidRPr="006E15C6">
        <w:rPr>
          <w:rFonts w:ascii="Times New Roman" w:hAnsi="Times New Roman" w:cs="Times New Roman"/>
          <w:sz w:val="24"/>
          <w:szCs w:val="24"/>
        </w:rPr>
        <w:t xml:space="preserve">podlega opodatkowaniu w formie karty podatkowej. Wartość dochodu rocznego dla wniosków, do których ze względu na dzień złożenia wniosku zastosowanie ma Obwieszczenie Ministra Rodziny i Polityki Społecznej </w:t>
      </w:r>
      <w:r w:rsidR="008B2368">
        <w:rPr>
          <w:rFonts w:ascii="Times New Roman" w:hAnsi="Times New Roman" w:cs="Times New Roman"/>
          <w:sz w:val="24"/>
          <w:szCs w:val="24"/>
        </w:rPr>
        <w:br/>
      </w:r>
      <w:r w:rsidRPr="006E15C6">
        <w:rPr>
          <w:rFonts w:ascii="Times New Roman" w:hAnsi="Times New Roman" w:cs="Times New Roman"/>
          <w:sz w:val="24"/>
          <w:szCs w:val="24"/>
        </w:rPr>
        <w:t xml:space="preserve">z dnia 28 lipca 2023 r. w sprawie wysokości dochodu za rok 2022 z działalności podlegającej opodatkowaniu na podstawie przepisów o zryczałtowanym podatku dochodowym </w:t>
      </w:r>
      <w:r w:rsidR="008B2368">
        <w:rPr>
          <w:rFonts w:ascii="Times New Roman" w:hAnsi="Times New Roman" w:cs="Times New Roman"/>
          <w:sz w:val="24"/>
          <w:szCs w:val="24"/>
        </w:rPr>
        <w:br/>
      </w:r>
      <w:r w:rsidRPr="006E15C6">
        <w:rPr>
          <w:rFonts w:ascii="Times New Roman" w:hAnsi="Times New Roman" w:cs="Times New Roman"/>
          <w:sz w:val="24"/>
          <w:szCs w:val="24"/>
        </w:rPr>
        <w:t>od niektórych przychodów osiąganych przez osoby fizyczne ustala się poprzez odniesienie wysokości opłaconego rocznego podatku za rok 2022 rok do wysokości dochodu rocznego wykazanego w tabeli nr 1 zawartej w załączniku do ww. Dochód roczny odpowiadający wysokości opłaconego podatku, ustalony na podstawie tabeli nr 1, przyjmowany jest, jako wartość dochodu rocznego Wnioskodawcy.</w:t>
      </w:r>
    </w:p>
    <w:p w14:paraId="4F499DA7" w14:textId="73972CFC" w:rsidR="006B11F0" w:rsidRPr="008B2368" w:rsidRDefault="006B11F0" w:rsidP="006B1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hAnsi="Times New Roman" w:cs="Times New Roman"/>
          <w:b/>
          <w:bCs/>
          <w:sz w:val="24"/>
          <w:szCs w:val="24"/>
        </w:rPr>
        <w:t>Przykład (PIT-28)</w:t>
      </w:r>
      <w:r w:rsidRPr="006E15C6">
        <w:rPr>
          <w:rFonts w:ascii="Times New Roman" w:hAnsi="Times New Roman" w:cs="Times New Roman"/>
          <w:sz w:val="24"/>
          <w:szCs w:val="24"/>
        </w:rPr>
        <w:t xml:space="preserve">: Wnioskodawca podlega opodatkowaniu w formie ryczałtu od przychodów ewidencjonowanych PIT-28. Wartość dochodu rocznego dla wniosków, do których ze względu na dzień złożenia wniosku ma zastosowanie ma Obwieszczenie Ministra Rodziny i Polityki Społecznej z dnia 28 lipca 2023 r. w sprawie wysokości dochodu za rok 2022 z działalności podlegającej opodatkowaniu na podstawie przepisów o zryczałtowanym podatku dochodowym od niektórych przychodów osiąganych przez osoby fizyczne ustala się poprzez odniesienie wysokości opłaconego rocznego podatku za rok 2023 ustala się poprzez odniesienie kwoty przychodów z pozycji „Ogółem przychody” z zeznania podatkowego PIT-28 za 2023 </w:t>
      </w:r>
      <w:r w:rsidR="008B2368">
        <w:rPr>
          <w:rFonts w:ascii="Times New Roman" w:hAnsi="Times New Roman" w:cs="Times New Roman"/>
          <w:sz w:val="24"/>
          <w:szCs w:val="24"/>
        </w:rPr>
        <w:br/>
      </w:r>
      <w:r w:rsidRPr="006E15C6">
        <w:rPr>
          <w:rFonts w:ascii="Times New Roman" w:hAnsi="Times New Roman" w:cs="Times New Roman"/>
          <w:sz w:val="24"/>
          <w:szCs w:val="24"/>
        </w:rPr>
        <w:t xml:space="preserve">do wysokości dochodu rocznego wykazanego w tabelach od nr 2 do nr 5 (odpowiednio </w:t>
      </w:r>
      <w:r w:rsidR="008B2368">
        <w:rPr>
          <w:rFonts w:ascii="Times New Roman" w:hAnsi="Times New Roman" w:cs="Times New Roman"/>
          <w:sz w:val="24"/>
          <w:szCs w:val="24"/>
        </w:rPr>
        <w:br/>
      </w:r>
      <w:r w:rsidRPr="006E15C6">
        <w:rPr>
          <w:rFonts w:ascii="Times New Roman" w:hAnsi="Times New Roman" w:cs="Times New Roman"/>
          <w:sz w:val="24"/>
          <w:szCs w:val="24"/>
        </w:rPr>
        <w:t>do stawki podatku PIT - 28).</w:t>
      </w:r>
      <w:r w:rsidR="008B2368">
        <w:rPr>
          <w:rFonts w:ascii="Times New Roman" w:hAnsi="Times New Roman" w:cs="Times New Roman"/>
          <w:sz w:val="24"/>
          <w:szCs w:val="24"/>
        </w:rPr>
        <w:t xml:space="preserve"> </w:t>
      </w:r>
      <w:r w:rsidRPr="006E15C6">
        <w:rPr>
          <w:rFonts w:ascii="Times New Roman" w:hAnsi="Times New Roman" w:cs="Times New Roman"/>
          <w:sz w:val="24"/>
          <w:szCs w:val="24"/>
        </w:rPr>
        <w:t xml:space="preserve">Dochód roczny odpowiadający wysokości przychodu ogółem </w:t>
      </w:r>
      <w:r w:rsidR="008B2368">
        <w:rPr>
          <w:rFonts w:ascii="Times New Roman" w:hAnsi="Times New Roman" w:cs="Times New Roman"/>
          <w:sz w:val="24"/>
          <w:szCs w:val="24"/>
        </w:rPr>
        <w:br/>
      </w:r>
      <w:r w:rsidRPr="006E15C6">
        <w:rPr>
          <w:rFonts w:ascii="Times New Roman" w:hAnsi="Times New Roman" w:cs="Times New Roman"/>
          <w:sz w:val="24"/>
          <w:szCs w:val="24"/>
        </w:rPr>
        <w:t xml:space="preserve">z zeznania podatkowego PIT–28, ustalony na podstawie tabel od numeru 2 do numeru 5 </w:t>
      </w:r>
      <w:r w:rsidR="008B2368">
        <w:rPr>
          <w:rFonts w:ascii="Times New Roman" w:hAnsi="Times New Roman" w:cs="Times New Roman"/>
          <w:sz w:val="24"/>
          <w:szCs w:val="24"/>
        </w:rPr>
        <w:br/>
      </w:r>
      <w:r w:rsidRPr="006E15C6">
        <w:rPr>
          <w:rFonts w:ascii="Times New Roman" w:hAnsi="Times New Roman" w:cs="Times New Roman"/>
          <w:sz w:val="24"/>
          <w:szCs w:val="24"/>
        </w:rPr>
        <w:t>(w zależności od opłacanej stawki podatku), przyjmowany jest, jako wartość dochodu rocznego Wnioskodawcy.</w:t>
      </w:r>
      <w:r w:rsidR="008B2368">
        <w:rPr>
          <w:rFonts w:ascii="Times New Roman" w:hAnsi="Times New Roman" w:cs="Times New Roman"/>
          <w:sz w:val="24"/>
          <w:szCs w:val="24"/>
        </w:rPr>
        <w:t xml:space="preserve"> </w:t>
      </w:r>
      <w:r w:rsidRPr="006E15C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przypadku wykazania w jednym PIT-28 przychodów opodatkowanych różnymi stawkami podatku, dochód roczny do wniosku ustalany jest poprzez zsumowanie poszczególnych dochodów rocznych wyliczonych zgodnie z powyżej opisaną metodyką.</w:t>
      </w:r>
    </w:p>
    <w:p w14:paraId="5631EE74" w14:textId="77777777" w:rsidR="006B11F0" w:rsidRPr="006E15C6" w:rsidRDefault="006B11F0" w:rsidP="006B1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Do wniosków o dofinansowanie zastosowanie ma Obwieszczenie obowiązujące na dzień składania wniosku.</w:t>
      </w:r>
    </w:p>
    <w:p w14:paraId="5495A95D" w14:textId="77777777" w:rsidR="006B11F0" w:rsidRPr="006E15C6" w:rsidRDefault="006B11F0" w:rsidP="006B1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Każdego roku w terminie do 1 sierpnia Minister Rodziny i Polityki Społecznej wydaje nowe obwieszczenie dotyczące wysokości dochodu za rok ubiegły.</w:t>
      </w:r>
    </w:p>
    <w:p w14:paraId="55A0A76B" w14:textId="231B2AE6" w:rsidR="008B2368" w:rsidRPr="006E15C6" w:rsidRDefault="006B11F0" w:rsidP="008B2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Dochód roczny ustalany z tytułu prowadzenia gospodarstwa rolnego na podstawie ha przeliczeniowych</w:t>
      </w:r>
      <w:r w:rsidR="008B236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.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Pole z tytułu prowadzenia gospodarstwa rolnego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zaznaczyć jeżeli Wnioskodawca posiada gospodarstwo/gospodarstwa rolne. Dochód roczny z tytułu prowadzenia gospodarstwa rolnego wylicza się, przyjmując, że z 1 ha przeliczeniowego uzyskuje się dochód roczny w wysokości dochodu ogłaszanego corocznie, w drodze obwieszczenia Prezesa Głównego Urzędu Statystycznego na podstawie ustawy o podatku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 xml:space="preserve">rolnym, obowiązującego na dzień złożenia wniosku o dofinansowanie. </w:t>
      </w:r>
      <w:r w:rsidR="008B2368"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Dochód z prowadzenia gospodarstwa rolnego, stanowi iloczyn liczby ha przeliczeniowych (własnych i dzierżawionych na wskazanych zasadach) oraz stawki przeciętnego dochodu z indywidualnego gospodarstwa rolnego w danym roku. </w:t>
      </w:r>
    </w:p>
    <w:p w14:paraId="0F43859F" w14:textId="77777777" w:rsidR="008B2368" w:rsidRPr="006E15C6" w:rsidRDefault="008B2368" w:rsidP="008B2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Pole Wartość dochodu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wpisać iloczyn wartości z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pola Liczba ha przeliczeniowych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oraz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pola Dochód wg GUS. </w:t>
      </w:r>
    </w:p>
    <w:p w14:paraId="74938294" w14:textId="73D3D071" w:rsidR="008B2368" w:rsidRPr="006E15C6" w:rsidRDefault="008B2368" w:rsidP="008B2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Pole Liczba ha przeliczeniowych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. Należy wpisać liczbę ha przeliczeniowych (użytki rolne) własnych i dzierżawionych z roku kalendarzowego poprzedzającego rok złożenia wniosku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 dofinansowanie, określoną na podstawie:</w:t>
      </w:r>
    </w:p>
    <w:p w14:paraId="5A055A41" w14:textId="77777777" w:rsidR="008B2368" w:rsidRPr="006E15C6" w:rsidRDefault="008B2368" w:rsidP="008B2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• zaświadczenia właściwego organu gminy o wielkości powierzchni gospodarstwa rolnego lub</w:t>
      </w:r>
    </w:p>
    <w:p w14:paraId="1A645E6F" w14:textId="77777777" w:rsidR="008B2368" w:rsidRPr="006E15C6" w:rsidRDefault="008B2368" w:rsidP="008B2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• nakazu płatniczego wystawionego przez właściwy organ gminy,</w:t>
      </w:r>
    </w:p>
    <w:p w14:paraId="1787949B" w14:textId="77777777" w:rsidR="008B2368" w:rsidRPr="006E15C6" w:rsidRDefault="008B2368" w:rsidP="008B2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• umowy/ów dzierżawy (jeśli dotyczy).</w:t>
      </w:r>
    </w:p>
    <w:p w14:paraId="0E2D81B9" w14:textId="3802A53B" w:rsidR="008B2368" w:rsidRPr="006E15C6" w:rsidRDefault="008B2368" w:rsidP="008B2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 przypadku gdy gospodarstwo rolne objęte jest małżeńską ustawową wspólnością majątkową liczbę ha przeliczeniowych, dla potrzeb wyliczenia dochodu w ramach Programu, dzieli się </w:t>
      </w:r>
      <w:r w:rsidR="00304E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 pół.</w:t>
      </w:r>
      <w:r w:rsidR="00304E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Ustalając dochód uzyskany z prowadzenia gospodarstwa rolnego, do powierzchni gospodarstwa stanowiącego podstawę wymiaru podatku rolnego wlicza się obszary rolne oddane w dzierżawę, z wyjątkiem:</w:t>
      </w:r>
    </w:p>
    <w:p w14:paraId="02D65334" w14:textId="58898772" w:rsidR="008B2368" w:rsidRPr="006E15C6" w:rsidRDefault="008B2368" w:rsidP="008B2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1) oddanej w dzierżawę, na podstawie umowy dzierżawy zawartej stosownie do przepisów </w:t>
      </w:r>
      <w:r w:rsidR="00304E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 ubezpieczeniu społecznym rolników, części lub całości znajdującego się w posiadaniu Wnioskodawcy gospodarstwa rolnego;</w:t>
      </w:r>
    </w:p>
    <w:p w14:paraId="73429FD2" w14:textId="77777777" w:rsidR="008B2368" w:rsidRPr="006E15C6" w:rsidRDefault="008B2368" w:rsidP="008B2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2) gospodarstwa rolnego wniesionego do użytkowania przez rolniczą spółdzielnię produkcyjną;</w:t>
      </w:r>
    </w:p>
    <w:p w14:paraId="5DFA2264" w14:textId="30748EFB" w:rsidR="008B2368" w:rsidRPr="006E15C6" w:rsidRDefault="008B2368" w:rsidP="008B2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3) gospodarstwa rolnego oddanego w dzierżawę w związku z pobieraniem renty określonej </w:t>
      </w:r>
      <w:r w:rsidR="00304E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 przepisach o wspieraniu rozwoju obszarów wiejskich ze środków pochodzących z Sekcji Gwarancji Europejskiego Funduszu Orientacji i Gwarancji Rolnej oraz w przepisach </w:t>
      </w:r>
      <w:r w:rsidR="00304E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 wspieraniu rozwoju obszarów wiejskich z udziałem środków Europejskiego Funduszu Rolnego na rzecz Rozwoju Obszarów Wiejskich.</w:t>
      </w:r>
    </w:p>
    <w:p w14:paraId="6B8C0F99" w14:textId="77777777" w:rsidR="008B2368" w:rsidRPr="006E15C6" w:rsidRDefault="008B2368" w:rsidP="008B2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Pole Dochód wg GUS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wpisać wysokość przeciętnego dochodu z 1 ha przeliczeniowego wg obowiązującego na dzień składania wniosku obwieszczenia Prezesa GUS. </w:t>
      </w:r>
    </w:p>
    <w:p w14:paraId="4B0E0097" w14:textId="1C7620DE" w:rsidR="008B2368" w:rsidRPr="006E15C6" w:rsidRDefault="008B2368" w:rsidP="008B2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5C6">
        <w:rPr>
          <w:rFonts w:ascii="Times New Roman" w:hAnsi="Times New Roman" w:cs="Times New Roman"/>
          <w:color w:val="000000"/>
          <w:sz w:val="24"/>
          <w:szCs w:val="24"/>
        </w:rPr>
        <w:t>Obwieszczenie Prezesa Głównego Urzędu Statystycznego z dnia 21 września 2023 r. w sprawie wysokości przeciętnego dochodu z pracy w indywidualnych gospodarstwach rolnych z 1 ha przeliczeniowego w 2022 r. określa jego wysokość na 5 549 zł.</w:t>
      </w:r>
      <w:r w:rsidR="00304E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>Wnioskodawca ma 10 ha przeliczeniowych, przeciętny dochód z ha podany przez GUS w 2023 roku za 2022 rok wynosił 5 549 zł. Wartość dochodu rocznego wyniesie 55 490 zł.</w:t>
      </w:r>
      <w:r w:rsidR="00304E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>(10 ha x 5 549 zł = 55 490 zł).</w:t>
      </w:r>
    </w:p>
    <w:p w14:paraId="73398CC0" w14:textId="77777777" w:rsidR="008B2368" w:rsidRPr="006E15C6" w:rsidRDefault="008B2368" w:rsidP="008B2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5C6">
        <w:rPr>
          <w:rFonts w:ascii="Times New Roman" w:hAnsi="Times New Roman" w:cs="Times New Roman"/>
          <w:color w:val="000000"/>
          <w:sz w:val="24"/>
          <w:szCs w:val="24"/>
        </w:rPr>
        <w:t>Dokumentem potwierdzającym liczbę ha przeliczeniowych jest:</w:t>
      </w:r>
    </w:p>
    <w:p w14:paraId="01D9912C" w14:textId="77777777" w:rsidR="008B2368" w:rsidRPr="006E15C6" w:rsidRDefault="008B2368" w:rsidP="008B2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5C6">
        <w:rPr>
          <w:rFonts w:ascii="Times New Roman" w:hAnsi="Times New Roman" w:cs="Times New Roman"/>
          <w:color w:val="000000"/>
          <w:sz w:val="24"/>
          <w:szCs w:val="24"/>
        </w:rPr>
        <w:t>− zaświadczenie właściwego organu gminy o wielkości powierzchni gospodarstwa rolnego, wyrażonej w hektarach przeliczeniowych lub</w:t>
      </w:r>
    </w:p>
    <w:p w14:paraId="12A2FC5C" w14:textId="77777777" w:rsidR="008B2368" w:rsidRPr="006E15C6" w:rsidRDefault="008B2368" w:rsidP="008B2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5C6">
        <w:rPr>
          <w:rFonts w:ascii="Times New Roman" w:hAnsi="Times New Roman" w:cs="Times New Roman"/>
          <w:color w:val="000000"/>
          <w:sz w:val="24"/>
          <w:szCs w:val="24"/>
        </w:rPr>
        <w:t>− nakaz płatniczy w sprawie podatku rolnego i leśnego wystawiony przez właściwy organ gminy,</w:t>
      </w:r>
    </w:p>
    <w:p w14:paraId="11B811D2" w14:textId="77777777" w:rsidR="008B2368" w:rsidRPr="006E15C6" w:rsidRDefault="008B2368" w:rsidP="008B2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D9058D7" w14:textId="7AD79CD7" w:rsidR="008B2368" w:rsidRDefault="008B2368" w:rsidP="008B2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− umowa dzierżawy − w przypadku oddania części lub całości znajdującego się w posiadaniu wnioskodawcy gospodarstwa rolnego w dzierżawę, na podstawie umowy zawartej stosownie do przepisów o ubezpieczeniu społecznym rolników, albo oddania gospodarstwa rolnego </w:t>
      </w:r>
      <w:r w:rsidR="00304E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>w dzierżawę w związku z pobieraniem renty określonej w przepisach o wspieraniu rozwoju obszarów wiejskich ze środków pochodzących z Sekcji Gwarancji Europejskiego Funduszu Orientacji i Gwarancji Rolnej,</w:t>
      </w:r>
    </w:p>
    <w:p w14:paraId="170EE8F5" w14:textId="77777777" w:rsidR="00304E69" w:rsidRPr="006E15C6" w:rsidRDefault="00304E69" w:rsidP="00304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5C6">
        <w:rPr>
          <w:rFonts w:ascii="Times New Roman" w:hAnsi="Times New Roman" w:cs="Times New Roman"/>
          <w:color w:val="000000"/>
          <w:sz w:val="24"/>
          <w:szCs w:val="24"/>
        </w:rPr>
        <w:t>− umowa o wniesieniu wkładów gruntowych – w przypadku wniesienia gospodarstwa rolnego do użytkowania przez rolniczą spółdzielnię produkcyjną.</w:t>
      </w:r>
    </w:p>
    <w:p w14:paraId="193AA286" w14:textId="34252C2E" w:rsidR="00304E69" w:rsidRPr="00304E69" w:rsidRDefault="00304E69" w:rsidP="00304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15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Dochód roczny Wnioskodawcy niepodlegający opodatkowaniu na podstawie przepisów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6E15C6">
        <w:rPr>
          <w:rFonts w:ascii="Times New Roman" w:hAnsi="Times New Roman" w:cs="Times New Roman"/>
          <w:b/>
          <w:color w:val="000000"/>
          <w:sz w:val="24"/>
          <w:szCs w:val="24"/>
        </w:rPr>
        <w:t>o podatku dochodowym od osób fizycznych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6E15C6">
        <w:rPr>
          <w:rFonts w:ascii="Times New Roman" w:hAnsi="Times New Roman" w:cs="Times New Roman"/>
          <w:sz w:val="24"/>
          <w:szCs w:val="24"/>
        </w:rPr>
        <w:t xml:space="preserve">jeżeli w roku kalendarzowym poprzedzającym </w:t>
      </w:r>
      <w:r w:rsidRPr="006E15C6">
        <w:rPr>
          <w:rFonts w:ascii="Times New Roman" w:hAnsi="Times New Roman" w:cs="Times New Roman"/>
          <w:sz w:val="24"/>
          <w:szCs w:val="24"/>
        </w:rPr>
        <w:lastRenderedPageBreak/>
        <w:t xml:space="preserve">rok złożenia wniosku o dofinansowanie Wnioskodawca uzyskał dochód roczny niepodlegający opodatkowaniu na podstawie przepisów o podatku dochodowym od osób fizycznych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6E15C6">
        <w:rPr>
          <w:rFonts w:ascii="Times New Roman" w:hAnsi="Times New Roman" w:cs="Times New Roman"/>
          <w:sz w:val="24"/>
          <w:szCs w:val="24"/>
        </w:rPr>
        <w:t xml:space="preserve">i mieszczący się pod względem rodzaju w katalogu zawartym w art.3 pkt 1 lit. c) ustawy </w:t>
      </w:r>
      <w:r>
        <w:rPr>
          <w:rFonts w:ascii="Times New Roman" w:hAnsi="Times New Roman" w:cs="Times New Roman"/>
          <w:sz w:val="24"/>
          <w:szCs w:val="24"/>
        </w:rPr>
        <w:br/>
      </w:r>
      <w:r w:rsidRPr="006E15C6">
        <w:rPr>
          <w:rFonts w:ascii="Times New Roman" w:hAnsi="Times New Roman" w:cs="Times New Roman"/>
          <w:sz w:val="24"/>
          <w:szCs w:val="24"/>
        </w:rPr>
        <w:t>o świadczeniach rodzinnych.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Wnioskodawca osiągający dochody poza granicami Rzeczypospolitej Polskiej, dokonuje ich przeliczenia na podstawie średniego kursu walut obcych ogłaszanego przez Narodowy Bank Polski z ostatniego dnia poprzedniego roku, pod warunkiem, że za okres podatkowy przyjmuje się rok kalendarzowy. Instrukcja wypełniania wniosku o dofinansowanie w ramach programu priorytetowego „Ciepłe Mieszkanie”. </w:t>
      </w:r>
    </w:p>
    <w:p w14:paraId="5028A063" w14:textId="6DF1B149" w:rsidR="00304E69" w:rsidRPr="006E15C6" w:rsidRDefault="00304E69" w:rsidP="00304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5C6">
        <w:rPr>
          <w:rFonts w:ascii="Times New Roman" w:hAnsi="Times New Roman" w:cs="Times New Roman"/>
          <w:color w:val="000000"/>
          <w:sz w:val="24"/>
          <w:szCs w:val="24"/>
        </w:rPr>
        <w:t xml:space="preserve">W pozostałych sytuacjach, przyjmuje się kurs z ostatniego dnia okresu podatkowego. Wnioskodawca wpisuje dochód na podstawie dokumentu poświadczającego dochód roczny, właściwego dla danego kraju. Powyższe nie dotyczy Wnioskodawców, którzy podlegają nieograniczonemu obowiązkowi podatkowemu w Polsce, mają miejsce zamieszkania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E15C6">
        <w:rPr>
          <w:rFonts w:ascii="Times New Roman" w:hAnsi="Times New Roman" w:cs="Times New Roman"/>
          <w:color w:val="000000"/>
          <w:sz w:val="24"/>
          <w:szCs w:val="24"/>
        </w:rPr>
        <w:t>na terytorium Polski i są zobowiązani do rozliczenia tych dochodów również w Polsce. Dochody osiągnięte poza granicami jeżeli nie zostały uwzględnione w zeznaniu podatkowym w Polu PIT „Podstawa obliczenia podatku” należy wykazać wypełniając dane dotyczące dochód nieopodatkowanych.</w:t>
      </w:r>
    </w:p>
    <w:p w14:paraId="5CA495BE" w14:textId="37C760E5" w:rsidR="00304E69" w:rsidRPr="006E15C6" w:rsidRDefault="00304E69" w:rsidP="00304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Pole Łącznie uzyskane przeze mnie dochody</w:t>
      </w:r>
      <w:r w:rsidR="00921C8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.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zsumować wszystkie dochody  </w:t>
      </w:r>
    </w:p>
    <w:p w14:paraId="31117909" w14:textId="77777777" w:rsidR="00304E69" w:rsidRPr="006E15C6" w:rsidRDefault="00304E69" w:rsidP="00304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 przypadku, gdy Wnioskodawca uzyskuje dochody z różnych źródeł należy wypełnić odpowiednie pola we wniosku. </w:t>
      </w:r>
    </w:p>
    <w:p w14:paraId="065D0E0A" w14:textId="77777777" w:rsidR="00304E69" w:rsidRPr="006E15C6" w:rsidRDefault="00304E69" w:rsidP="00304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Uwaga!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Jeśli wyliczony w tym polu dochód Wnioskodawcy przekracza 135 000 zł, Wnioskodawca nie jest uprawniony do uzyskania dofinansowania w ramach Programu. </w:t>
      </w:r>
    </w:p>
    <w:p w14:paraId="3AF038DA" w14:textId="77777777" w:rsidR="00304E69" w:rsidRPr="006E15C6" w:rsidRDefault="00304E69" w:rsidP="00304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CC1C4E9" w14:textId="77777777" w:rsidR="00304E69" w:rsidRPr="006E15C6" w:rsidRDefault="00304E69" w:rsidP="00304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C.2 Dotyczy Beneficjentów uprawnionych do podwyższonego poziomu dofinansowania. </w:t>
      </w:r>
    </w:p>
    <w:p w14:paraId="20ABDD96" w14:textId="430CC94A" w:rsidR="00304E69" w:rsidRPr="006E15C6" w:rsidRDefault="00304E69" w:rsidP="00304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Każdy Wnioskodawca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ubiegający się o podwyższony poziom dofinansowania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zobowiązany jest do dołączenia do wniosku zaświadczenia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wydanego do dnia złożenia wniosku </w:t>
      </w:r>
      <w:r w:rsidR="00921C8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o dofinansowanie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przez właściwy organ, wskazującego przeciętny miesięczny dochód </w:t>
      </w:r>
      <w:r w:rsidR="003407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 jednego członka gospodarstwa domowego Wnioskodawcy, oraz rodzaj tego gospodarstwa (jednoosobowe albo wieloosobowe).</w:t>
      </w:r>
    </w:p>
    <w:p w14:paraId="7C608D25" w14:textId="77777777" w:rsidR="00304E69" w:rsidRPr="006E15C6" w:rsidRDefault="00304E69" w:rsidP="00304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F13B37D" w14:textId="77777777" w:rsidR="00304E69" w:rsidRPr="006E15C6" w:rsidRDefault="00304E69" w:rsidP="00304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Dochód ustalany jest z: </w:t>
      </w:r>
    </w:p>
    <w:p w14:paraId="1FABCA35" w14:textId="169B9EFF" w:rsidR="00304E69" w:rsidRPr="006E15C6" w:rsidRDefault="00304E69" w:rsidP="00921C88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− przedostatniego roku kalendarzowego poprzedzającego rok złożenia żądania wydania zaświadczenia, w przypadku żądania złożonego w okresie od 1 stycznia do dnia 31 lipca danego roku lub </w:t>
      </w:r>
    </w:p>
    <w:p w14:paraId="6B6E354F" w14:textId="5C92FA0F" w:rsidR="00304E69" w:rsidRDefault="00304E69" w:rsidP="00304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− ostatniego roku kalendarzowego poprzedzającego rok złożenia żądania wydania zaświadczenia, w przypadku żądania złożonego w okresie od dnia 1 sierpnia do dnia 31 grudnia danego roku. </w:t>
      </w:r>
    </w:p>
    <w:p w14:paraId="64D22C99" w14:textId="77777777" w:rsidR="003407A0" w:rsidRPr="006E15C6" w:rsidRDefault="003407A0" w:rsidP="00304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0B1A9D3D" w14:textId="7E0002EB" w:rsidR="00304E69" w:rsidRPr="006E15C6" w:rsidRDefault="00304E69" w:rsidP="00304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Przeciętny miesięczny dochód na jednego członka gospodarstwa domowego Wnioskodawcy wskazany w zaświadczeniu wydanym zgodnie z art. 411 ust. 10g ustawy – Prawo ochrony</w:t>
      </w:r>
    </w:p>
    <w:p w14:paraId="57A67FB0" w14:textId="77777777" w:rsidR="003407A0" w:rsidRPr="006E15C6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środowiska, nie może przekraczać kwoty wskazanej w Części 2) ust. 10  aktualnie obowiązującego Programu.</w:t>
      </w:r>
    </w:p>
    <w:p w14:paraId="297D5882" w14:textId="77777777" w:rsidR="003407A0" w:rsidRPr="006E15C6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Zaświadczenie składane z wnioskiem o dofinansowanie nie może być wydane z datą wcześniejszą niż 3 miesiące od daty złożenia tego wniosku. Zaświadczenie powinno być wydane najpóźniej w dniu złożenia wniosku o dofinansowanie.</w:t>
      </w:r>
    </w:p>
    <w:p w14:paraId="048CBC5B" w14:textId="77777777" w:rsidR="003407A0" w:rsidRPr="006E15C6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Pole Oświadczam, że jestem uprawniony do uzyskania podwyższonego poziomu dofinansowania […]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zaznaczyć w celu potwierdzenia zgodności z warunkami Programu w zakresie uprawnienia do podwyższonego poziomu dofinansowania (pole obowiązkowe jeżeli we wniosku wybrano „Beneficjent uprawniony do podwyższonego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 xml:space="preserve">poziomu dofinansowania”).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Konieczne jest dołączenie do wniosku zaświadczenia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br/>
        <w:t xml:space="preserve">o przeciętnym dochodzie na jednego członka gospodarstwa domowego Wnioskodawcy. </w:t>
      </w:r>
    </w:p>
    <w:p w14:paraId="1A912A22" w14:textId="14A31705" w:rsidR="003407A0" w:rsidRPr="006E15C6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Pole Oświadczenie o prowadzeniu pozarolniczej działalności gospodarczej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.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Należy zaznaczyć w celu potwierdzenia zgodności z warunkami Programu. Pole zaznacza również Wnioskodawca, który nie prowadzi pozarolniczej działalność gospodarczej.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Poprzez zaznaczenie tego pola Wnioskodawca oświadcza, że nie prowadzi pozarolniczej działalności gospodarczej albo prowadzi i jego roczny przychód z tytułu prowadzenia pozarolniczej działalności gospodarczej za rok kalendarzowy, za który ustalony został przeciętny miesięczny dochód wskazany w zaświadczeniu, o którym mowa w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Polu świadczącym o uprawnieniu do uzyskania podwyższonego poziomu dofinansowania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nie przekroczył czterdziestokrotności kwoty minimalnego wynagrodzenia za pracę określonego w rozporządzeniu Rady Ministrów obowiązującym w grudniu roku poprzedzającego rok złożenia wniosku o dofinansowanie. </w:t>
      </w:r>
    </w:p>
    <w:p w14:paraId="7436FEDF" w14:textId="346AF587" w:rsidR="003407A0" w:rsidRPr="003407A0" w:rsidRDefault="003407A0" w:rsidP="003407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Przykład: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Roczny przychód Wnioskodawcy z prowadzenia działalności pozarolniczej za rok wskazany w zaświadczeniu nie może przekroczyć dla wniosków składanych w 2024 roku kwoty – 144 000 zł (40 x3 600 zł). Dla wniosków składanych w 2024 roku zastosowanie ma minimalne wynagrodzenie za pracę określone w rozporządzeniu Rady Ministrów z dnia 13 września 2022 r. w sprawie wysokości minimalnego wynagrodzenia za pracę oraz wysokości minimalnej stawki godzinowej w 2023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r.</w:t>
      </w:r>
    </w:p>
    <w:p w14:paraId="6B21B5DE" w14:textId="529B1E4E" w:rsidR="003407A0" w:rsidRPr="006E15C6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Pole Wartość rocznego przychodu […],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wpisać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wartość rocznego przychodu Wnioskodawcy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 tytułu prowadzenia pozarolniczej działalności gospodarczej. Jeśli Wnioskodawca nie osiąga żadnego przychodu z tego tytułu lub nie prowadzi pozarolniczej działalności gospodarczej należy wpisać "0” . Wysokość rocznego przychodu z tytułu prowadzenia pozarolniczej działalności gospodarczej Wnioskodawca powinien podać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 podstawie zeznania podatkowego (korekty zeznania) złożonego w urzędzie skarbowym lub zaświadczenia z urzędu skarbowego (Wnioskodawca powinien przechowywać te dokumenty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i okazać w przypadku kontroli). Do wniosku nie trzeba dołączać ww. dokumentów. Należy przechowywać te dokumenty, od momentu złożenia wniosku o dofinansowanie do czasu zakończenia umowy o dofinansowanie (tj. do zakończenia okresu trwałości), w przypadku pozytywnej oceny wniosku i podpisania umowy o dofinansowanie. W tym okresie, na żądanie upoważnionych podmiotów, </w:t>
      </w:r>
    </w:p>
    <w:p w14:paraId="60EAB372" w14:textId="77777777" w:rsidR="003407A0" w:rsidRPr="006E15C6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Wnioskodawca/Beneficjent jest zobowiązany do udostępnienia dokumentów potwierdzających prawidłowość podanych danych. </w:t>
      </w:r>
    </w:p>
    <w:p w14:paraId="2678F1D1" w14:textId="77777777" w:rsidR="003407A0" w:rsidRPr="006E15C6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5D4722DE" w14:textId="77777777" w:rsidR="003407A0" w:rsidRPr="006E15C6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C.3 Dotyczy Beneficjentów uprawnionych do najwyższego poziomu dofinansowania. </w:t>
      </w:r>
    </w:p>
    <w:p w14:paraId="0D118454" w14:textId="77777777" w:rsidR="003407A0" w:rsidRPr="006E15C6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Każdy Wnioskodawca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ubiegający się o najwyższy poziom dofinansowania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zobowiązany jest do dołączenia do wniosku </w:t>
      </w:r>
    </w:p>
    <w:p w14:paraId="7988C5D3" w14:textId="77777777" w:rsidR="003407A0" w:rsidRPr="006E15C6" w:rsidRDefault="003407A0" w:rsidP="003407A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zaświadczenia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wydanego do dnia złożenia wniosku o dofinansowanie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przez właściwy organ, wskazującego przeciętny miesięczny dochód na jednego członka gospodarstwa domowego Wnioskodawcy, oraz rodzaj tego gospodarstwa (jednoosobowe albo wieloosobowe).</w:t>
      </w:r>
    </w:p>
    <w:p w14:paraId="0F1A3434" w14:textId="77777777" w:rsidR="003407A0" w:rsidRPr="006E15C6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7B516ECD" w14:textId="77777777" w:rsidR="003407A0" w:rsidRPr="006E15C6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Dochód ustalany jest z: </w:t>
      </w:r>
    </w:p>
    <w:p w14:paraId="7E14AC59" w14:textId="77777777" w:rsidR="003407A0" w:rsidRPr="006E15C6" w:rsidRDefault="003407A0" w:rsidP="003407A0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− przedostatniego roku kalendarzowego poprzedzającego rok złożenia żądania wydania zaświadczenia, w przypadku żądania złożonego w okresie od 1 stycznia do dnia 31 lipca danego roku lub </w:t>
      </w:r>
    </w:p>
    <w:p w14:paraId="7A24D886" w14:textId="77777777" w:rsidR="003407A0" w:rsidRPr="006E15C6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− ostatniego roku kalendarzowego poprzedzającego rok złożenia żądania wydania zaświadczenia, w przypadku żądania złożonego w okresie od dnia 1 sierpnia do dnia 31 grudnia danego roku. </w:t>
      </w:r>
    </w:p>
    <w:p w14:paraId="7293992B" w14:textId="77777777" w:rsidR="003407A0" w:rsidRPr="006E15C6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666DBA55" w14:textId="7678DEA0" w:rsidR="003407A0" w:rsidRPr="006E15C6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>Przeciętny miesięczny dochód na jednego członka gospodarstwa domowego Wnioskodawcy wskazany w zaświadczeniu wydanym zgodnie z art. 411 ust. 10g ustawy – Prawo ochrony środowiska, nie może przekraczać kwoty wskazanej w Części 3) ust. 10 aktualnie obowiązującego Programu Zaświadczenie składane z wnioskiem o dofinansowanie nie może być wydane z datą wcześniejszą niż 3 miesiące od daty złożenia tego wniosku. Zaświadczenie powinno być wydane najpóźniej w dniu złożenia wniosku o dofinansowanie.</w:t>
      </w:r>
    </w:p>
    <w:p w14:paraId="1A923708" w14:textId="77777777" w:rsidR="003407A0" w:rsidRPr="006E15C6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7655F3D0" w14:textId="77777777" w:rsidR="003407A0" w:rsidRPr="006E15C6" w:rsidRDefault="003407A0" w:rsidP="003407A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b)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  <w:t xml:space="preserve">zaświadczenia wydanego na wniosek Beneficjenta, przez wójta, burmistrza lub prezydenta miasta (lub inny upoważniony organ, zgodnie z Programem) potwierdzającego, że Beneficjent ma ustalone prawo do otrzymywania zasiłku stałego, zasiłku okresowego, zasiłku rodzinnego lub specjalnego zasiłku opiekuńczego. Zaświadczenie musi zawierać wskazanie rodzaju zasiłku oraz okresu, na który został przyznany. Zasiłek wskazany w zaświadczeniu musi przysługiwać w każdym z kolejnych 6 miesięcy kalendarzowych poprzedzających miesiąc złożenia wniosku o wydanie zaświadczenia oraz co najmniej do dnia złożenia wniosku o dofinansowanie. </w:t>
      </w:r>
    </w:p>
    <w:p w14:paraId="5A775E75" w14:textId="77777777" w:rsidR="003407A0" w:rsidRPr="006E15C6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F84ECC9" w14:textId="77777777" w:rsidR="00DA2CD7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Zaświadczenie nie może być wydane z datą wcześniejszą niż 3 miesiące licząc od daty złożenia wniosku o dofinansowanie.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Zaświadczenie powinno być wydane najpóźniej w dniu złożenia wniosku o dofinansowanie.</w:t>
      </w:r>
      <w:r w:rsidR="00DA2CD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ECBDDC2" w14:textId="77777777" w:rsidR="00DA2CD7" w:rsidRDefault="00DA2CD7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35EEB27B" w14:textId="197CAB7F" w:rsidR="003407A0" w:rsidRPr="006E15C6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W zależności, które zaświadczenie (z dwóch opisanych powyżej) wnioskodawca dołącza do wniosku o dofinansowanie w celu potwierdzenia, że jest uprawniony do najwyższego poziomu dofinansowania.</w:t>
      </w:r>
    </w:p>
    <w:p w14:paraId="07F97A8E" w14:textId="77777777" w:rsidR="00DA2CD7" w:rsidRDefault="00DA2CD7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728F0578" w14:textId="08DF5130" w:rsidR="003407A0" w:rsidRPr="00DA2CD7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Pole Oświadczam, że jestem uprawniony do uzyskania najwyższego poziomu dofinansowania […]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zaznaczyć w celu potwierdzenia zgodności z warunkami Programu w zakresie uprawnienia do podwyższonego poziomu dofinansowania (pole obowiązkowe jeżeli we wniosku wybrano „Beneficjent uprawniony do najwyższego poziomu dofinansowania”).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Konieczne jest dołączenie do wniosku zaświadczenia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br/>
        <w:t xml:space="preserve">o przeciętnym dochodzie na jednego członka gospodarstwa domowego Wnioskodawcy. </w:t>
      </w:r>
    </w:p>
    <w:p w14:paraId="762A7392" w14:textId="73D1CE38" w:rsidR="008B2368" w:rsidRPr="006E15C6" w:rsidRDefault="003407A0" w:rsidP="00340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Pole Oświadczam, że mam ustalone prawo do otrzymywania zasiłku stałego, zasiłku okresowego, zasiłku rodzinnego lub specjalnego zasiłku opiekuńczego […]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zaznacza wnioskodawca, który załącza do wniosku o dofinansowanie zaświadczenie potwierdzające ustalone prawo do otrzymywania zasiłku stałego, zasiłku okresowego, zasiłku rodzinnego lub</w:t>
      </w:r>
    </w:p>
    <w:p w14:paraId="1BF365A4" w14:textId="77777777" w:rsidR="00DA2CD7" w:rsidRPr="006E15C6" w:rsidRDefault="00DA2CD7" w:rsidP="00DA2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specjalnego zasiłku opiekuńczego i potwierdza zgodności z warunkami Programu w zakresie uprawnienia do najwyższego poziomu dofinansowania.</w:t>
      </w:r>
    </w:p>
    <w:p w14:paraId="002DB2FC" w14:textId="3B99566E" w:rsidR="00DA2CD7" w:rsidRPr="006E15C6" w:rsidRDefault="00DA2CD7" w:rsidP="00DA2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Pole Oświadczenie o prowadzeniu pozarolniczej działalności gospodarczej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.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Należy zaznaczyć w celu potwierdzenia zgodności z warunkami Programu. Pole zaznacza również Wnioskodawca, który nie prowadzi pozarolniczej działalność gospodarczej.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Poprzez zaznaczenie tego pola Wnioskodawca oświadcza, że nie prowadzi pozarolniczej działalności gospodarczej albo prowadzi i jego roczny przychód z tytułu prowadzenia pozarolniczej działalności gospodarczej za rok kalendarzowy, za który ustalony został przeciętny miesięczny dochód wskazany w zaświadczeniu, o którym mowa w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Polu świadczącym o uprawnieniu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do uzyskania najwyższego poziomu dofinansowania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nie przekroczył dwudziestokrotności kwoty minimalnego wynagrodzenia za pracę określonego w rozporządzeniu Rady Ministrów obowiązującym w grudniu roku poprzedzającego rok złożenia wniosku o dofinansowanie. </w:t>
      </w:r>
    </w:p>
    <w:p w14:paraId="27AB3C9D" w14:textId="207B808E" w:rsidR="00DA2CD7" w:rsidRPr="006E15C6" w:rsidRDefault="00DA2CD7" w:rsidP="00DA2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Przykład: </w:t>
      </w:r>
      <w:r w:rsidRPr="006E15C6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Roczny przychód Wnioskodawcy z prowadzenia działalności pozarolniczej za rok wskazany w zaświadczeniu nie może przekroczyć dla wniosków składanych w 2024 roku kwoty – 72 000 zł ( 20 x 3 600 zł)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. </w:t>
      </w:r>
      <w:r w:rsidRPr="006E15C6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Dla wniosków składanych w 2024 roku zastosowanie 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lastRenderedPageBreak/>
        <w:t xml:space="preserve">ma minimalne wynagrodzenie za pracę określone w rozporządzeniu Rady Ministrów z dnia 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13 września 2022 r. w sprawie wysokości minimalnego wynagrodzenia za pracę oraz wysokości minimalnej stawki godzinowej w 2023r.</w:t>
      </w:r>
    </w:p>
    <w:p w14:paraId="724D9F76" w14:textId="65EA552E" w:rsidR="00DA2CD7" w:rsidRPr="006E15C6" w:rsidRDefault="00DA2CD7" w:rsidP="00DA2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Pole Wartość rocznego przychodu […],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wpisać 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wartość rocznego przychodu Wnioskodawcy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 tytułu prowadzenia pozarolniczej działalności gospodarczej. Jeśli Wnioskodawca nie osiąga żadnego przychodu z tego tytułu lub nie prowadzi pozarolniczej działalności gospodarczej należy wpisać "0” . Wysokość rocznego przychodu z tytułu prowadzenia pozarolniczej działalności gospodarczej Wnioskodawca powinien podać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 podstawie zeznania podatkowego (korekty zeznania) złożonego w urzędzie skarbowym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lub zaświadczenia z urzędu skarbowego (Wnioskodawca powinien przechowywać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te dokumenty i okazać w przypadku kontroli). Do wniosku nie trzeba dołączać ww. dokumentów. Należy przechowywać te dokumenty, od momentu złożenia wniosku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 dofinansowanie do czasu zakończenia umowy o dofinansowanie (tj. do zakończenia okresu trwałości), w przypadku pozytywnej oceny wniosku i podpisania umowy o dofinansowanie.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 tym okresie, na żądanie upoważnionych podmiotów, Wnioskodawca/Beneficjent jest zobowiązany do udostępnienia dokumentów potwierdzających prawidłowość podanych danych. </w:t>
      </w:r>
    </w:p>
    <w:p w14:paraId="26EB681B" w14:textId="77777777" w:rsidR="00DA2CD7" w:rsidRPr="006E15C6" w:rsidRDefault="00DA2CD7" w:rsidP="00DA2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30059F90" w14:textId="77777777" w:rsidR="00DA2CD7" w:rsidRPr="006E15C6" w:rsidRDefault="00DA2CD7" w:rsidP="00DA2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D. OŚWIADCZENIA I ZGODY</w:t>
      </w:r>
    </w:p>
    <w:p w14:paraId="62C7234A" w14:textId="48376FCF" w:rsidR="00DA2CD7" w:rsidRPr="006E15C6" w:rsidRDefault="00DA2CD7" w:rsidP="00DA2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Wnioskodawca zobowiązany jest do zapoznania się z oświadczeniami i informacjami </w:t>
      </w:r>
      <w:r w:rsidR="00A67AF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 przetwarzaniu danych osobowych. Oświadczenia dotyczą ustalenia stanu faktycznego związanego z lokalem mieszkalnym oraz Wnioskodawcą, a także zawierają zobowiązania związane z prawidłowością realizacji przedsięwzięcia. Złożone oświadczenia są podstawą </w:t>
      </w:r>
      <w:r w:rsidR="00A67AF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do podjęcia decyzji o przyznaniu dotacji.</w:t>
      </w:r>
    </w:p>
    <w:p w14:paraId="0CA1AEC5" w14:textId="77777777" w:rsidR="00DA2CD7" w:rsidRPr="006E15C6" w:rsidRDefault="00DA2CD7" w:rsidP="00DA2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1BA69B9" w14:textId="77777777" w:rsidR="00DA2CD7" w:rsidRPr="006E15C6" w:rsidRDefault="00DA2CD7" w:rsidP="00DA2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E. WYMAGANE ZAŁĄCZNIKI DOŁĄCZONE DO WNIOSKU </w:t>
      </w:r>
    </w:p>
    <w:p w14:paraId="5776B3D9" w14:textId="77777777" w:rsidR="00DA2CD7" w:rsidRDefault="00DA2CD7" w:rsidP="00DA2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Należy zaznaczyć odpowiedni kwadrat w zależności od załączonych dokumentów.</w:t>
      </w:r>
    </w:p>
    <w:p w14:paraId="61C1F740" w14:textId="27869355" w:rsidR="004C533C" w:rsidRDefault="007A3B09" w:rsidP="00DA2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Wzór załącznika </w:t>
      </w:r>
      <w:r w:rsidR="004C533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nr 1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jest dostępny w formie pdf. </w:t>
      </w:r>
      <w:r w:rsidR="004C533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Zgodę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należy uzupełnić ręcznie oraz podpisać przez wskazane w nich osoby. </w:t>
      </w:r>
      <w:r w:rsidR="004C533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Zgoda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dotyczy każdego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4C533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właściciela/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współwłaściciela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/</w:t>
      </w:r>
      <w:r w:rsidR="004C533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najemcy/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współnajemcy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i musi zostać podpisan</w:t>
      </w:r>
      <w:r w:rsidR="004C533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a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przez każdego</w:t>
      </w:r>
      <w:r w:rsidR="004C533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oddzielnie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. </w:t>
      </w:r>
    </w:p>
    <w:p w14:paraId="4DF9E3C2" w14:textId="4D906B2C" w:rsidR="004C533C" w:rsidRDefault="004C533C" w:rsidP="00DA2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Załącznik nr 2 musi podpisać współmałżonek.</w:t>
      </w:r>
    </w:p>
    <w:p w14:paraId="6C1BD390" w14:textId="495F22AC" w:rsidR="007A3B09" w:rsidRDefault="007A3B09" w:rsidP="00DA2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Wzór załącznika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pełnomocnictwa oraz klauzule informacyjne są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dostępn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e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 formie pdf.</w:t>
      </w:r>
      <w:r w:rsidR="001100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Klauzule informacyjne należy podpisać i dołączyć do składanego wniosku o dofinansowanie. </w:t>
      </w:r>
    </w:p>
    <w:p w14:paraId="43AA1FE3" w14:textId="1578C06C" w:rsidR="006B6041" w:rsidRDefault="00DA2CD7" w:rsidP="00DA2CD7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Pole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Zaświadczenie wydane zgodnie z art. 411 ust. 10g ustawy – Prawo ochrony środowiska, przez organ właściwy ze względu na adres zamieszkania wnioskodawcy wskazujące przeciętny miesięczny dochód na jednego członka gospodarstwa domowego wnioskodawcy (załącznik</w:t>
      </w:r>
    </w:p>
    <w:p w14:paraId="68B723AE" w14:textId="77777777" w:rsidR="00A67AFE" w:rsidRPr="006E15C6" w:rsidRDefault="00A67AFE" w:rsidP="00A67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obowiązkowy w przypadku wnioskowania o podwyższony i najwyższy poziom dofinansowania) </w:t>
      </w:r>
    </w:p>
    <w:p w14:paraId="54E0AED7" w14:textId="637549CC" w:rsidR="00A67AFE" w:rsidRPr="006E15C6" w:rsidRDefault="00A67AFE" w:rsidP="00A67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Pole Numer zaświadczenia o dochodach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.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wprowadzić numer zaświadczenia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 xml:space="preserve">o dochodach. </w:t>
      </w:r>
    </w:p>
    <w:p w14:paraId="4AA045C5" w14:textId="259D0A0D" w:rsidR="00A67AFE" w:rsidRDefault="00A67AFE" w:rsidP="00A67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Pole Data wydania zaświadczenia o dochodach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.</w:t>
      </w: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Data wydania zaświadczenia o dochodach nie może być wcześniejsza niż 3 miesiące przed datą złożenia wniosku o dofinansowanie. </w:t>
      </w:r>
    </w:p>
    <w:p w14:paraId="2AD94BEC" w14:textId="112E1002" w:rsidR="006F5AC0" w:rsidRPr="006F5AC0" w:rsidRDefault="006F5AC0" w:rsidP="00A67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6F5A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Wniosek należy opatrzyć własnoręcznym, czytelnym podpisem przez Wnioskodawcę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/Pełnomocnika. </w:t>
      </w:r>
    </w:p>
    <w:p w14:paraId="0F6CB97E" w14:textId="77777777" w:rsidR="006B11F0" w:rsidRPr="006E15C6" w:rsidRDefault="006B11F0" w:rsidP="006B6041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7A0335" w14:textId="77777777" w:rsidR="006B6041" w:rsidRPr="00C65BBE" w:rsidRDefault="006B6041" w:rsidP="006B6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5FE5B5B" w14:textId="5A6FD2B1" w:rsidR="00576FC8" w:rsidRPr="00C65BBE" w:rsidRDefault="00576FC8" w:rsidP="00C6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80A450F" w14:textId="77777777" w:rsidR="00D36F13" w:rsidRDefault="00D36F13" w:rsidP="005006D7"/>
    <w:sectPr w:rsidR="00D36F13" w:rsidSect="003F408D">
      <w:headerReference w:type="default" r:id="rId7"/>
      <w:pgSz w:w="11906" w:h="16838"/>
      <w:pgMar w:top="1701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91B19" w14:textId="77777777" w:rsidR="00307949" w:rsidRDefault="00307949" w:rsidP="00667BF1">
      <w:pPr>
        <w:spacing w:after="0" w:line="240" w:lineRule="auto"/>
      </w:pPr>
      <w:r>
        <w:separator/>
      </w:r>
    </w:p>
  </w:endnote>
  <w:endnote w:type="continuationSeparator" w:id="0">
    <w:p w14:paraId="75911085" w14:textId="77777777" w:rsidR="00307949" w:rsidRDefault="00307949" w:rsidP="0066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25BDC" w14:textId="77777777" w:rsidR="00307949" w:rsidRDefault="00307949" w:rsidP="00667BF1">
      <w:pPr>
        <w:spacing w:after="0" w:line="240" w:lineRule="auto"/>
      </w:pPr>
      <w:bookmarkStart w:id="0" w:name="_Hlk183520829"/>
      <w:bookmarkEnd w:id="0"/>
      <w:r>
        <w:separator/>
      </w:r>
    </w:p>
  </w:footnote>
  <w:footnote w:type="continuationSeparator" w:id="0">
    <w:p w14:paraId="76FAFC9D" w14:textId="77777777" w:rsidR="00307949" w:rsidRDefault="00307949" w:rsidP="00667BF1">
      <w:pPr>
        <w:spacing w:after="0" w:line="240" w:lineRule="auto"/>
      </w:pPr>
      <w:r>
        <w:continuationSeparator/>
      </w:r>
    </w:p>
  </w:footnote>
  <w:footnote w:id="1">
    <w:p w14:paraId="543CEC4B" w14:textId="77777777" w:rsidR="00576FC8" w:rsidRPr="0003442B" w:rsidRDefault="00576FC8" w:rsidP="00576FC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3442B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3442B">
        <w:rPr>
          <w:rFonts w:ascii="Times New Roman" w:hAnsi="Times New Roman" w:cs="Times New Roman"/>
          <w:sz w:val="16"/>
          <w:szCs w:val="16"/>
        </w:rPr>
        <w:t xml:space="preserve"> Dalej zamiast „lokal mieszkalny w budynku wielorodzinnym” używa się również sformułowania „lokal mieszkalny”.</w:t>
      </w:r>
    </w:p>
  </w:footnote>
  <w:footnote w:id="2">
    <w:p w14:paraId="5C492067" w14:textId="77777777" w:rsidR="00D40B5B" w:rsidRPr="00FE19C1" w:rsidRDefault="00D40B5B" w:rsidP="00D40B5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FE19C1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E19C1">
        <w:rPr>
          <w:rFonts w:ascii="Times New Roman" w:hAnsi="Times New Roman" w:cs="Times New Roman"/>
          <w:sz w:val="16"/>
          <w:szCs w:val="16"/>
        </w:rPr>
        <w:t xml:space="preserve"> Działalność gospodarcza, według unijnego prawa konkurencji, rozumiana jest bardzo szeroko, jako oferowanie towarów lub usług na rynku. Zakres tego pojęcia jest szerszy niż w prawie krajowym (art. 3 ustawy z dnia 6 marca 2018 r. Prawo przedsiębiorców), ponieważ nie wymaga się, aby działalność miała charakter zarobkowy, czy była prowadzona w sposób zorganizowany lub ciągły. W związku z tym działalność taka jak np. wynajmowanie budynku mieszkalnego lub lokalu mieszkalnego, najem okazjonalny oraz inne formy udostępnienia tych budynków lub lokali na rynku, należy traktować jako działalność gospodarczą w rozumieniu unijnego prawa konkurencji.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6CFE7" w14:textId="27161271" w:rsidR="005264AF" w:rsidRDefault="00AC53F6" w:rsidP="00AC53F6">
    <w:pPr>
      <w:framePr w:w="4201" w:h="1396" w:hRule="exact" w:wrap="none" w:vAnchor="page" w:hAnchor="page" w:x="3796" w:y="361"/>
      <w:rPr>
        <w:sz w:val="2"/>
        <w:szCs w:val="2"/>
        <w:lang w:eastAsia="pl-PL"/>
      </w:rPr>
    </w:pPr>
    <w:r>
      <w:rPr>
        <w:noProof/>
      </w:rPr>
      <w:drawing>
        <wp:inline distT="0" distB="0" distL="0" distR="0" wp14:anchorId="14CE4BD9" wp14:editId="494092A8">
          <wp:extent cx="2333625" cy="609600"/>
          <wp:effectExtent l="0" t="0" r="9525" b="0"/>
          <wp:docPr id="2129416182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491915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88FDCE0" w14:textId="3CF8313B" w:rsidR="00667BF1" w:rsidRDefault="00667BF1">
    <w:pPr>
      <w:pStyle w:val="Nagwek"/>
    </w:pPr>
    <w:r w:rsidRPr="00AE71BA">
      <w:rPr>
        <w:rFonts w:ascii="Times New Roman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3360" behindDoc="0" locked="0" layoutInCell="1" allowOverlap="0" wp14:anchorId="11A10B2A" wp14:editId="6A35F20B">
          <wp:simplePos x="0" y="0"/>
          <wp:positionH relativeFrom="page">
            <wp:posOffset>5200015</wp:posOffset>
          </wp:positionH>
          <wp:positionV relativeFrom="page">
            <wp:posOffset>325120</wp:posOffset>
          </wp:positionV>
          <wp:extent cx="1368425" cy="576580"/>
          <wp:effectExtent l="0" t="0" r="3175" b="0"/>
          <wp:wrapSquare wrapText="bothSides"/>
          <wp:docPr id="949219168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68425" cy="57658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264AF" w:rsidRPr="00B222F7">
      <w:rPr>
        <w:noProof/>
      </w:rPr>
      <w:drawing>
        <wp:inline distT="0" distB="0" distL="0" distR="0" wp14:anchorId="5528F85D" wp14:editId="53D3C21F">
          <wp:extent cx="504825" cy="601906"/>
          <wp:effectExtent l="0" t="0" r="0" b="8255"/>
          <wp:docPr id="88533813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205" cy="613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64AF">
      <w:t xml:space="preserve">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3D70"/>
    <w:multiLevelType w:val="hybridMultilevel"/>
    <w:tmpl w:val="694CF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C66A4"/>
    <w:multiLevelType w:val="hybridMultilevel"/>
    <w:tmpl w:val="71565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6AF844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E7303"/>
    <w:multiLevelType w:val="hybridMultilevel"/>
    <w:tmpl w:val="026E9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F5B80"/>
    <w:multiLevelType w:val="hybridMultilevel"/>
    <w:tmpl w:val="F4343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00F66"/>
    <w:multiLevelType w:val="hybridMultilevel"/>
    <w:tmpl w:val="BD421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B0426"/>
    <w:multiLevelType w:val="hybridMultilevel"/>
    <w:tmpl w:val="BC547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C02A8"/>
    <w:multiLevelType w:val="hybridMultilevel"/>
    <w:tmpl w:val="49ACB68A"/>
    <w:lvl w:ilvl="0" w:tplc="D1820C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0469F"/>
    <w:multiLevelType w:val="hybridMultilevel"/>
    <w:tmpl w:val="27BC9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8EA8D"/>
    <w:multiLevelType w:val="hybridMultilevel"/>
    <w:tmpl w:val="2FEB007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7657F2E"/>
    <w:multiLevelType w:val="hybridMultilevel"/>
    <w:tmpl w:val="F44A5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C5458"/>
    <w:multiLevelType w:val="hybridMultilevel"/>
    <w:tmpl w:val="91B45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813C5"/>
    <w:multiLevelType w:val="hybridMultilevel"/>
    <w:tmpl w:val="59B6F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B286A"/>
    <w:multiLevelType w:val="hybridMultilevel"/>
    <w:tmpl w:val="D9867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C5E21"/>
    <w:multiLevelType w:val="hybridMultilevel"/>
    <w:tmpl w:val="56AEC3D2"/>
    <w:lvl w:ilvl="0" w:tplc="D1820C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3B802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8F93F31"/>
    <w:multiLevelType w:val="hybridMultilevel"/>
    <w:tmpl w:val="17103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0215B"/>
    <w:multiLevelType w:val="hybridMultilevel"/>
    <w:tmpl w:val="4FDE56B2"/>
    <w:lvl w:ilvl="0" w:tplc="D05E41A2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E6A0A75"/>
    <w:multiLevelType w:val="hybridMultilevel"/>
    <w:tmpl w:val="305813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290590"/>
    <w:multiLevelType w:val="hybridMultilevel"/>
    <w:tmpl w:val="C7DCC4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722D0"/>
    <w:multiLevelType w:val="hybridMultilevel"/>
    <w:tmpl w:val="83D4FB78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CE205E"/>
    <w:multiLevelType w:val="hybridMultilevel"/>
    <w:tmpl w:val="F6D26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C4427"/>
    <w:multiLevelType w:val="hybridMultilevel"/>
    <w:tmpl w:val="20CA5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4004E2"/>
    <w:multiLevelType w:val="hybridMultilevel"/>
    <w:tmpl w:val="BA10A086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>
      <w:start w:val="1"/>
      <w:numFmt w:val="lowerRoman"/>
      <w:lvlText w:val="%3."/>
      <w:lvlJc w:val="right"/>
      <w:pPr>
        <w:ind w:left="2223" w:hanging="180"/>
      </w:pPr>
    </w:lvl>
    <w:lvl w:ilvl="3" w:tplc="0415000F">
      <w:start w:val="1"/>
      <w:numFmt w:val="decimal"/>
      <w:lvlText w:val="%4."/>
      <w:lvlJc w:val="left"/>
      <w:pPr>
        <w:ind w:left="2943" w:hanging="360"/>
      </w:pPr>
    </w:lvl>
    <w:lvl w:ilvl="4" w:tplc="04150019">
      <w:start w:val="1"/>
      <w:numFmt w:val="lowerLetter"/>
      <w:lvlText w:val="%5."/>
      <w:lvlJc w:val="left"/>
      <w:pPr>
        <w:ind w:left="3663" w:hanging="360"/>
      </w:pPr>
    </w:lvl>
    <w:lvl w:ilvl="5" w:tplc="0415001B">
      <w:start w:val="1"/>
      <w:numFmt w:val="lowerRoman"/>
      <w:lvlText w:val="%6."/>
      <w:lvlJc w:val="right"/>
      <w:pPr>
        <w:ind w:left="4383" w:hanging="180"/>
      </w:pPr>
    </w:lvl>
    <w:lvl w:ilvl="6" w:tplc="0415000F">
      <w:start w:val="1"/>
      <w:numFmt w:val="decimal"/>
      <w:lvlText w:val="%7."/>
      <w:lvlJc w:val="left"/>
      <w:pPr>
        <w:ind w:left="5103" w:hanging="360"/>
      </w:pPr>
    </w:lvl>
    <w:lvl w:ilvl="7" w:tplc="04150019">
      <w:start w:val="1"/>
      <w:numFmt w:val="lowerLetter"/>
      <w:lvlText w:val="%8."/>
      <w:lvlJc w:val="left"/>
      <w:pPr>
        <w:ind w:left="5823" w:hanging="360"/>
      </w:pPr>
    </w:lvl>
    <w:lvl w:ilvl="8" w:tplc="0415001B">
      <w:start w:val="1"/>
      <w:numFmt w:val="lowerRoman"/>
      <w:lvlText w:val="%9."/>
      <w:lvlJc w:val="right"/>
      <w:pPr>
        <w:ind w:left="6543" w:hanging="180"/>
      </w:pPr>
    </w:lvl>
  </w:abstractNum>
  <w:abstractNum w:abstractNumId="25" w15:restartNumberingAfterBreak="0">
    <w:nsid w:val="65F3693F"/>
    <w:multiLevelType w:val="hybridMultilevel"/>
    <w:tmpl w:val="A5B6DA8E"/>
    <w:lvl w:ilvl="0" w:tplc="1A92D8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BD3710"/>
    <w:multiLevelType w:val="hybridMultilevel"/>
    <w:tmpl w:val="D714C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6AF844">
      <w:start w:val="1"/>
      <w:numFmt w:val="lowerLetter"/>
      <w:lvlText w:val="%2)"/>
      <w:lvlJc w:val="left"/>
      <w:pPr>
        <w:ind w:left="1440" w:hanging="360"/>
      </w:pPr>
    </w:lvl>
    <w:lvl w:ilvl="2" w:tplc="D1C05BB0">
      <w:start w:val="5"/>
      <w:numFmt w:val="bullet"/>
      <w:lvlText w:val="•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80109"/>
    <w:multiLevelType w:val="hybridMultilevel"/>
    <w:tmpl w:val="6270D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7B36E3"/>
    <w:multiLevelType w:val="hybridMultilevel"/>
    <w:tmpl w:val="AB2AE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200DA5"/>
    <w:multiLevelType w:val="hybridMultilevel"/>
    <w:tmpl w:val="6186AB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32EBB"/>
    <w:multiLevelType w:val="hybridMultilevel"/>
    <w:tmpl w:val="86968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11B15"/>
    <w:multiLevelType w:val="hybridMultilevel"/>
    <w:tmpl w:val="6018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4528F6"/>
    <w:multiLevelType w:val="hybridMultilevel"/>
    <w:tmpl w:val="91C242D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5B7D0B"/>
    <w:multiLevelType w:val="hybridMultilevel"/>
    <w:tmpl w:val="0ED42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E349C6"/>
    <w:multiLevelType w:val="hybridMultilevel"/>
    <w:tmpl w:val="D8DE6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2439E"/>
    <w:multiLevelType w:val="hybridMultilevel"/>
    <w:tmpl w:val="41F60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DC47D1"/>
    <w:multiLevelType w:val="hybridMultilevel"/>
    <w:tmpl w:val="8DF44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0645F3"/>
    <w:multiLevelType w:val="hybridMultilevel"/>
    <w:tmpl w:val="D264E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5A4C1F"/>
    <w:multiLevelType w:val="hybridMultilevel"/>
    <w:tmpl w:val="EA462D9E"/>
    <w:lvl w:ilvl="0" w:tplc="4CB4F982">
      <w:start w:val="1"/>
      <w:numFmt w:val="decimal"/>
      <w:lvlText w:val="%1."/>
      <w:lvlJc w:val="left"/>
      <w:pPr>
        <w:ind w:left="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EA3EBE">
      <w:start w:val="1"/>
      <w:numFmt w:val="lowerLetter"/>
      <w:lvlText w:val="%2)"/>
      <w:lvlJc w:val="left"/>
      <w:pPr>
        <w:ind w:left="1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0047E8">
      <w:start w:val="1"/>
      <w:numFmt w:val="lowerRoman"/>
      <w:lvlText w:val="%3"/>
      <w:lvlJc w:val="left"/>
      <w:pPr>
        <w:ind w:left="2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1462D0">
      <w:start w:val="1"/>
      <w:numFmt w:val="decimal"/>
      <w:lvlText w:val="%4"/>
      <w:lvlJc w:val="left"/>
      <w:pPr>
        <w:ind w:left="2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48FCEA">
      <w:start w:val="1"/>
      <w:numFmt w:val="lowerLetter"/>
      <w:lvlText w:val="%5"/>
      <w:lvlJc w:val="left"/>
      <w:pPr>
        <w:ind w:left="3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DC4D06">
      <w:start w:val="1"/>
      <w:numFmt w:val="lowerRoman"/>
      <w:lvlText w:val="%6"/>
      <w:lvlJc w:val="left"/>
      <w:pPr>
        <w:ind w:left="4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CEDBE6">
      <w:start w:val="1"/>
      <w:numFmt w:val="decimal"/>
      <w:lvlText w:val="%7"/>
      <w:lvlJc w:val="left"/>
      <w:pPr>
        <w:ind w:left="5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BC4284">
      <w:start w:val="1"/>
      <w:numFmt w:val="lowerLetter"/>
      <w:lvlText w:val="%8"/>
      <w:lvlJc w:val="left"/>
      <w:pPr>
        <w:ind w:left="5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9A4900">
      <w:start w:val="1"/>
      <w:numFmt w:val="lowerRoman"/>
      <w:lvlText w:val="%9"/>
      <w:lvlJc w:val="left"/>
      <w:pPr>
        <w:ind w:left="6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E6840F2"/>
    <w:multiLevelType w:val="hybridMultilevel"/>
    <w:tmpl w:val="791488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AB2F0D"/>
    <w:multiLevelType w:val="hybridMultilevel"/>
    <w:tmpl w:val="812C00C4"/>
    <w:lvl w:ilvl="0" w:tplc="D1820C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18450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6627244">
    <w:abstractNumId w:val="28"/>
  </w:num>
  <w:num w:numId="3" w16cid:durableId="216288159">
    <w:abstractNumId w:val="15"/>
  </w:num>
  <w:num w:numId="4" w16cid:durableId="1768572424">
    <w:abstractNumId w:val="29"/>
  </w:num>
  <w:num w:numId="5" w16cid:durableId="921990324">
    <w:abstractNumId w:val="8"/>
  </w:num>
  <w:num w:numId="6" w16cid:durableId="2129427639">
    <w:abstractNumId w:val="38"/>
  </w:num>
  <w:num w:numId="7" w16cid:durableId="20457147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76723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457513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6636597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1668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67018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254000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2813160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486635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634014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80937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2911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19194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491183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270045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60847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77217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183692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37060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300102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671187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89981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833397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082945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313129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7909257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38571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040790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33938556">
    <w:abstractNumId w:val="18"/>
  </w:num>
  <w:num w:numId="36" w16cid:durableId="1640184792">
    <w:abstractNumId w:val="33"/>
  </w:num>
  <w:num w:numId="37" w16cid:durableId="1425610026">
    <w:abstractNumId w:val="11"/>
  </w:num>
  <w:num w:numId="38" w16cid:durableId="1852835012">
    <w:abstractNumId w:val="36"/>
  </w:num>
  <w:num w:numId="39" w16cid:durableId="935944559">
    <w:abstractNumId w:val="2"/>
  </w:num>
  <w:num w:numId="40" w16cid:durableId="739865808">
    <w:abstractNumId w:val="23"/>
  </w:num>
  <w:num w:numId="41" w16cid:durableId="9811571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BF1"/>
    <w:rsid w:val="0000260F"/>
    <w:rsid w:val="00104F95"/>
    <w:rsid w:val="0011001E"/>
    <w:rsid w:val="001F6B41"/>
    <w:rsid w:val="00204069"/>
    <w:rsid w:val="0022344C"/>
    <w:rsid w:val="002538F2"/>
    <w:rsid w:val="00290ED4"/>
    <w:rsid w:val="002C7A74"/>
    <w:rsid w:val="00304E69"/>
    <w:rsid w:val="00307437"/>
    <w:rsid w:val="00307949"/>
    <w:rsid w:val="0033361B"/>
    <w:rsid w:val="003407A0"/>
    <w:rsid w:val="00362F4E"/>
    <w:rsid w:val="0037537E"/>
    <w:rsid w:val="00381F45"/>
    <w:rsid w:val="003B0A1A"/>
    <w:rsid w:val="003F408D"/>
    <w:rsid w:val="00413BB8"/>
    <w:rsid w:val="00426CA4"/>
    <w:rsid w:val="00463529"/>
    <w:rsid w:val="004835C7"/>
    <w:rsid w:val="004916FA"/>
    <w:rsid w:val="004C533C"/>
    <w:rsid w:val="005006D7"/>
    <w:rsid w:val="00507737"/>
    <w:rsid w:val="005264AF"/>
    <w:rsid w:val="00540067"/>
    <w:rsid w:val="005421F6"/>
    <w:rsid w:val="00576FC8"/>
    <w:rsid w:val="00585740"/>
    <w:rsid w:val="005B246C"/>
    <w:rsid w:val="00630473"/>
    <w:rsid w:val="00667BF1"/>
    <w:rsid w:val="00670767"/>
    <w:rsid w:val="00683A4C"/>
    <w:rsid w:val="006A1D65"/>
    <w:rsid w:val="006B11F0"/>
    <w:rsid w:val="006B6041"/>
    <w:rsid w:val="006E0E43"/>
    <w:rsid w:val="006E15C6"/>
    <w:rsid w:val="006F5AC0"/>
    <w:rsid w:val="006F7037"/>
    <w:rsid w:val="00714AFA"/>
    <w:rsid w:val="00756589"/>
    <w:rsid w:val="007A3B09"/>
    <w:rsid w:val="007C4C1B"/>
    <w:rsid w:val="007C57F0"/>
    <w:rsid w:val="007D2274"/>
    <w:rsid w:val="007D35E8"/>
    <w:rsid w:val="00806BDB"/>
    <w:rsid w:val="008A042E"/>
    <w:rsid w:val="008B2368"/>
    <w:rsid w:val="008F6A88"/>
    <w:rsid w:val="00921C88"/>
    <w:rsid w:val="00927186"/>
    <w:rsid w:val="00990478"/>
    <w:rsid w:val="009931F9"/>
    <w:rsid w:val="009A5BEF"/>
    <w:rsid w:val="009A6F3C"/>
    <w:rsid w:val="009C2333"/>
    <w:rsid w:val="009D0F27"/>
    <w:rsid w:val="00A3201D"/>
    <w:rsid w:val="00A41653"/>
    <w:rsid w:val="00A67AFE"/>
    <w:rsid w:val="00A73D25"/>
    <w:rsid w:val="00A76289"/>
    <w:rsid w:val="00AC53F6"/>
    <w:rsid w:val="00AC7DDC"/>
    <w:rsid w:val="00AD3619"/>
    <w:rsid w:val="00B065E6"/>
    <w:rsid w:val="00B20216"/>
    <w:rsid w:val="00B615D3"/>
    <w:rsid w:val="00BB4750"/>
    <w:rsid w:val="00BB478E"/>
    <w:rsid w:val="00C16F94"/>
    <w:rsid w:val="00C47FD8"/>
    <w:rsid w:val="00C537F7"/>
    <w:rsid w:val="00C65BBE"/>
    <w:rsid w:val="00C711AE"/>
    <w:rsid w:val="00C719D8"/>
    <w:rsid w:val="00C82EC7"/>
    <w:rsid w:val="00D36F13"/>
    <w:rsid w:val="00D40B5B"/>
    <w:rsid w:val="00D90DBE"/>
    <w:rsid w:val="00DA2CD7"/>
    <w:rsid w:val="00DC5B80"/>
    <w:rsid w:val="00DE225E"/>
    <w:rsid w:val="00DF27CF"/>
    <w:rsid w:val="00E95E44"/>
    <w:rsid w:val="00ED359D"/>
    <w:rsid w:val="00F119AA"/>
    <w:rsid w:val="00F9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A3ADE"/>
  <w15:chartTrackingRefBased/>
  <w15:docId w15:val="{83B6DC6D-E5C4-4E40-853F-3D5B4EB2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6F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7BF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6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7BF1"/>
  </w:style>
  <w:style w:type="paragraph" w:styleId="Stopka">
    <w:name w:val="footer"/>
    <w:basedOn w:val="Normalny"/>
    <w:link w:val="StopkaZnak"/>
    <w:uiPriority w:val="99"/>
    <w:unhideWhenUsed/>
    <w:rsid w:val="0066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7B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1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C6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nhideWhenUsed/>
    <w:rsid w:val="006E15C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3201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3">
    <w:name w:val="Body text (3)_"/>
    <w:basedOn w:val="Domylnaczcionkaakapitu"/>
    <w:link w:val="Bodytext30"/>
    <w:uiPriority w:val="99"/>
    <w:rsid w:val="00F119AA"/>
    <w:rPr>
      <w:b/>
      <w:bCs/>
      <w:sz w:val="15"/>
      <w:szCs w:val="15"/>
      <w:shd w:val="clear" w:color="auto" w:fill="FFFFFF"/>
    </w:rPr>
  </w:style>
  <w:style w:type="paragraph" w:customStyle="1" w:styleId="Bodytext30">
    <w:name w:val="Body text (3)"/>
    <w:basedOn w:val="Normalny"/>
    <w:link w:val="Bodytext3"/>
    <w:uiPriority w:val="99"/>
    <w:rsid w:val="00F119AA"/>
    <w:pPr>
      <w:widowControl w:val="0"/>
      <w:shd w:val="clear" w:color="auto" w:fill="FFFFFF"/>
      <w:spacing w:after="400" w:line="166" w:lineRule="exact"/>
      <w:jc w:val="right"/>
    </w:pPr>
    <w:rPr>
      <w:b/>
      <w:bCs/>
      <w:sz w:val="15"/>
      <w:szCs w:val="15"/>
    </w:rPr>
  </w:style>
  <w:style w:type="paragraph" w:styleId="Akapitzlist">
    <w:name w:val="List Paragraph"/>
    <w:basedOn w:val="Normalny"/>
    <w:uiPriority w:val="34"/>
    <w:qFormat/>
    <w:rsid w:val="00AC7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2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10</Pages>
  <Words>4600</Words>
  <Characters>27602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Chr_Agn</dc:creator>
  <cp:keywords/>
  <dc:description/>
  <cp:lastModifiedBy>Sandra Osoba</cp:lastModifiedBy>
  <cp:revision>30</cp:revision>
  <dcterms:created xsi:type="dcterms:W3CDTF">2025-01-03T06:44:00Z</dcterms:created>
  <dcterms:modified xsi:type="dcterms:W3CDTF">2025-01-17T09:45:00Z</dcterms:modified>
</cp:coreProperties>
</file>